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нахмурился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лениво подняла на него глаза, но лишь на мгновение — большую часть внимания она по-прежнему уделяла ногтям. Она всегда любила ухаживать за собой, и хотя уже родила троих детей, выглядела лет на двадцать семь — не больше. Сегодня макияж у нее был особенно ярким, а ногти сияли нежной влажностью, словно лепестки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взглядом отец опустил голову и, помолчав,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Задержались мы здесь надолго. Пора в округ Ло, отправимся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переглянулась с Ли Жуем, и мы почтительно сложили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матушка наконец отвлеклась от ногтей и, небрежно подняв голову,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поедем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вышел невыносимо тягостным. Отец несколько раз пытался заговорить с матушкой, но всякий раз получал колкий ответ. В конце концов он изобразил безмерную отеческую заботу и принялся беседовать с нами с Ли Жуем — о науках, о пейзажах. Ни то, ни другое нас по-настоящему не интересовало, да и многое из того, что мы видели и слышали, было не для ушей отца-государя. Поддерживать разговор оказалось мучительно. Мы напрягли все силы, стараясь угодить, и едва предотвращали неловкое молчание. Отец, вероятно, понимал это, но не отпускал нас. Матушка же лишь холодно наблюдала. Когда он в десятый раз приказал передать нам свои блюда, она наконец смилостивилась: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путь. Распорядитесь, чтобы ваши вещи упаковали как следует — ничего не забыть и не помять.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бросил на меня недовольный взгляд. Я поспешно поднялась, сложила руки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подарила мне много книг. Я не доверяю слугам — хочу сама проследить, чтобы их аккуратно уложили.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я переводила взгляд с отца на матушку. Та лишь усмехнулась, мельком взглянула на меня и обратилась к Ли Жую. Тот тоже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много бумаг нужно собрать. Эти люди неуклюжи — без моего присмотра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досадой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 Если задержитесь, можете не приходить на ночной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чинно удалились. В главном зале ещё хранили важный вид, но едва выйдя наружу, Ли Жуй схватил меня за рукав, отвёл в сторону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матушки с отцом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огляделся и, таинственно понизив голос, придвинулся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одна из цайжэнь усердно ухаживала за отцом во время его недомогания и получила похвалу. Не знаешь,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воззрилась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родителей — не наше дело. Уже поздно, ступай. А то завтра императорский поезд тронется, а ты ещё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любопытство, — пробормотал Ли Жуй. — Просто на пиру кто-то обмолвился, а я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стоял на месте, явно желая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 это и осталась ждать. Однако Ли Жуй долго мялся, а выпалил наконец: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стремительно зашагал прочь, быстро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осенило. Я инстинктивно оглядела окружающих, перехватила взгляд Вэй Хуань и подмигнула. Та сообразила и подошла. Мы сделали несколько шагов бок о бок, и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ты в последнее время не слышала во дворце каких-нибудь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Сяолан и другие часто делились со мной новостями, но теперь все служанки новые. Я не хотела сближаться с ними, да и они не решались со мной болтать. Так что, хоть и живу во дворце, отстаю от Ли Жуя в осведомлённости.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поняла меня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целыми днями с тобой. Со мной они о таком не говорят. Но знаю, что А-Юань попала в храм Пэнлай благодаря протекции госпожи А-Цин. А А-Дин, что остался в столице, — земляк господина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 — та, что чай подаёт?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Вэй Хуань. — Та, что невысокая, полная. Раньше заведовала ночной сменой служанок. Её Величество похвалили её за усердие и отправили поучиться во Внутреннюю школу. Теперь она ведает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вспоминала, прежде чем смутно представила себе эту женщину,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всех знаешь. У матушки сотни прислужниц, а я и двадцати не насчитаю.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 тебя не зависят, — сказала Вэй Хуань. — Зачем тебе их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послышалась обида. Я встрепенулась: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обижают? Скажи — я за тебя заступлюсь.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смерила меня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похожа на ту, кого легко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поняла: она просто заранее перестраховывается. Смущённо улыбнувшись, 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всё-таки обидят — не упрямься, сразу скажи мне. Я во всём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Подумала, что звучит слишком резко,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это кто-то вроде Ян Цзыгао, которому и я сама «господином» должна кланяться, — тут уж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 дворце хорошо. Никто не обижает.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общения я уже научилась немного разбираться в её выражениях. И сейчас, увидев такую сдержанность, насторожилась. Хотела было расспросить, но вспомнила, что она сама не стала говорить, и удержалась. Вместо этого взяла её за руку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тебе одно место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сначала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отправляемся. Ты только и думаешь, как бы погулять. А вещи собирать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её развеселить, и я принялась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 собой почти ничего не взяли. Пусть служанки как-нибудь упакуют — зачем нам самим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говоря это, настойчиво повела её в сторону. Вэй Хуань, не будучи от природы слишком усердной, позволила себя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повела её вдоль извилистого ручья, пока мы не вышли к роще. В глубине стоял павильон, а в нём — горячий источник. Вода здесь была ничуть не хуже, чем в главном дворце, и когда-то сюда часто наведывались императорские особы. Но потом одна наложница здесь покончила с собой. Матушка сочла место несчастливым, велела построить на его месте буддийский храм, но так и не построила. С тех пор оно и стояло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нашли это место три года назад, во время императорского выезда. Ли Жуй, прослышав, что тут водятся привидения, но боясь гнева матушки, упросил меня уговорить Ли Шэна сходить с нами. Ли Шэн, чтобы нас порадовать, сделал вид, что идёт без свиты, — и мы втроём, тайком, отправились туда ночью. Ли Жуй и я дрожали от страха, а он был спокоен и невозмутимо показывал нам звёзды. Стояла ранняя весна. Звёзды ярко горели на небе, цветы благоухали в темноте. Я, держа за руки обоих братьев, глядела на Млечный Путь, густой от сияния, вдыхала густой, прохладный аромат — и чувствовала себя по-настоящему счастливой, словно семилетняя девочка. Я и думать забыла о привидениях в павильоне — тогда мне и вправду казалось, что под опекой родителей и братьев я смогу всю жизнь оставаться беззаботной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остановилась и подняла глаза к небу. Звёзды, словно боясь холода, почти не показывались. Те же, что вышли, висели тускло и безжизненно. В ушах свистел северный ветер, в лёгких леденил дыхание. Единственным теплом была ладонь Вэй Хуань, сжатая в моей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повернулась к ней и увидела, что та тоже смотрит на меня, склонив голову набок. Редкие звёздные лучи падали в её глаза и превращались там в целую галактику. Её лицо было таким же тёплым и безмятежным, как та галактика — словно весенний ветер, колышущий ветви ивы, или летний лунный свет, заливающий внутренний двор. Она потрясла мою руку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и вправду хорошее. Куда уютнее, чем там. Смотри, вон та звезда — разве не Полярная?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проследила за её взглядом, увидела мерцающую в ночи точку, мысленно прикинула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задумчиво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Восток… Какая же это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