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Цзяньпин, казалось, тоже жаждал поскорее получить результат и тут же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 — вынужденно ответил наследный принц, слегка прищурившись и бросив косой взгляд на второго принца. — Слышал, в последнее время твои навыки стрельбы из лука сильно возросли. Взгляд у тебя, брат, и вправду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тебя глаза зоркие, только ты умеешь болтать без умолку! Смотри как бы не увидел чего лишнего, а то рано или поздно тебя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 улыбкой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тут же поманил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Страж Севера,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удалось сблизиться с князем, лучше просто и честно передать дело, оставив о себе хорошее впечатление. Возможностей ещё будет предостаточно, ведь князь не уедет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неловкость. Борьба за престол всегда была жестокой и опасной. Даже он мог разглядеть противостояние между этими двумя принцами, а уж восседающий на троне и подавно не мог о нём не знать. Почему же он не вмешивался, не наставлял их? Что бы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вот-вот решится, и император Цзяньпин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атмосфера в зале меняется, драгоценная наложница Ю постепенно утратила улыбку, и на её лице появились безмерная печаль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это, я вспомнила, как мой брат отправлялся в поход. Ваше Величество тогда лично вручил ему печать полководца, наказав служить стране и защищать народ Дася. Но не прошло и двух месяцев, как печать вернулась, а человека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Тина сжалось. Вот оно! Он знал, что этого не избежать! У драгоценной наложницы Ю был лишь один брат — Ю Дачунь!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Не только Гу Тин и Мэн Чжэнь напряглись, но даже наследный принц и Хо Янь, занятые передачей дел,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Ю с невинным видом держала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вы все так серьёзны? Я что-то не то сказала? — Её губы едва коснулись края чашки, прежде чем она отстранилась, опустив глаза. — Ах, да. Вспомнила. Мой брат погиб в Цзююане.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Гу Тина, медленно выговаривая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господин Гу тогда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Тина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происшествии он не видел за собой вины и никогда не сожалел о содеянном. Ю Дачунь не был хорошим человеком, и смерть его была заслуженной. Однако к методам драгоценной наложницы Ю следовало относиться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Ю Дачунь поднял мятеж, желая утянуть всех за собой в могилу. Армия Стражей Севера сделала всё возможное, чтобы взять ситуацию под контроль и не допустить утечки информации, но народу собралось слишком много, и кто-то вполне мог остаться незамеченным. Он не мог знать наверняка, сколько драгоценная наложница Ю знает на самом деле и какую версию правды для себя определила.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спине тёплый взгляд, он понял, что Хо Янь смотрит на него, безмолвно выражая поддержку и одобрение: «Что бы ни случилось, действуй, как считаешь нужным. Любые последствия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Гу Тина потеплело, и он ответил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прибегли к коварству и отравили границу, и даже в Цзююане распространился трупный яд. Сам князь — Страж Севера не избежал заразы. Ваше Величество и Ваша Светлость, вы, должно быть, уже знаете об этом. Господин Ю тоже был отравлен, и яд, вероятно, помутил его рассудок. В ту ночь он, недолго думая, решил поднять мятеж. Положение в пограничных укреплениях было крайне важно, и чтобы стабилизировать его и спасти господина Ю, Армия Стражей Севера приложила все усилия. Но, увы, клинки беспощадны, и господин Ю в конце концов… В ту ночь царила неразбериха, было темно и многолюдно. Даже я в панике выпустил рукавную стрелу, и обзор мой был крайне ограничен, так что я не смог разглядеть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что бы ни произошло на самом деле и что бы вы ни думали, признавать свою вину нельзя! Признание равносильно тому, чтобы самому вручить палачу меч и подставить шею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стоя сзади, сжал руку в кулак. Он вправду опасался, что малый будет слишком чистосердечен и выложит всю правду. Политика — дело тёмное, а помыслы императора неисповедимы. Главное — поступать по совести. Здесь говорили не словами, а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только что сказал наследный принц? Я не расслышал… — Его голос прозвучал тихо, и он вновь обратился к передаче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Ю заранее знала, что этот негодяй не промах, и не надеялась одним ударом пригвоздить его к позорному столбу. Она неспешно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Ты осмелился приехать в столицу с князем — Стражем Севера и дойти до самого Золотого Зала. Видно, не понимаешь, что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её были полны сарказма. Гу Тин заметил, что, произнося их, драгоценная наложница Ю бросила взгляд на императора Цзяньпина, и тот потрепал её по руке, не столько останавливая, сколько поощряя. Вспомнив первую оценку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упрекнул Хо Яня: мол, сокровище сердца — мужчина, да ещё и приведён в зал. Не слишком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к нему, Гу Тину, было очевидным — его презирали! Не признавали! Они слишком хорошо знали, какой указ издали, и слишком понимали, почему Хо Янь поступил именно так. Внешне они делали вид, что всё в порядке, но в глубине души считали это дерзостью. Его присутствие здесь было вызовом со стороны князя — Стража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сложил руки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низший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что угодно, я не приму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успеха, драгоценная наложница Ю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и обстоятельства — удел человеческий. Брату моему не повезло, и винить некого. У меня, знаете ли, сердце невелико, и оно не может вместить слишком многого. Лишь бы император был здоров, и я буду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сладко улыбнулась императору Цзяньпину, бросив кокетливый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взял её руку, выражая глубокую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моя,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взгляда и разговора атмосфера в зале вдруг утратила серьёзность, словно в воздухе закружились розовые лепестки, полные нежности и романтики. Казалось, император, как правитель, находящийся на вершине власти, просто обязан был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занимайтесь делами. Доложите, когда будут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не отрывал взгляда от драгоценной наложницы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делать присутствующим? Быть понятливыми: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откланиваемся!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и Хо Янь повернулись и направились к дворцовым воротам. Их взгляды встретились, и они поняли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Ю лишь делала вид, что равнодушна. На самом деле всё было не так. Она вела себя подобным образом лишь потому, что император не желал видеть конфликтов. Сейчас императору куда интереснее было наблюдать за князем — Стражем Севера. Если однажды князь разочарует императора, вызовет его недовольство или заставит возжелать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Ю будет первой, кто нанесёт удар, и сделает это без малейшей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упомянула то дело так легко — не для того, чтобы показать, что не держит зла, а чтобы предупредить: будьте начеку, я помню о смерти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забыла — она копит силы для большого удара. Возможно, она уже не в силах сдерживаться и сделала несколько пробных шагов. Все ловушки, в которые они попадали по пути, вполне могли быть делом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посещение дворца было похоже на войну без дыма и пламени. Противник уже расставил свои силы, приготовил ловушки и бросил им вызов, поставив перед опасной дилеммой. Власть была в их руках. Но как им доказать свою невиновность и вернуть утраченные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они даже не знали, кто их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дворца, Мэн Чжэнь тут же принялся искать брата глазами. «Охранник» Мэн Цэ тоже появился мгновенно. Младший брат оглядел его с головы до ног, и лишь тогда его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Страж Севера,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Гу Тин и Хо Янь обернулись и увидели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покидаю дворец, могу составить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утруждать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пройдёмся вместе, какая уж тут «утруда». Князь — Страж Севера, не будьте так церемонны.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благодарю. — Хо Янь повернулся и зашагал рядом со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слегка кивнул Мэн Чжэню и Мэн Цэ, напоминая быть осторожнее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праздника Юаньсяо погода становится теплее. В Цзююане тоже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в Цзююане наступает чуть позже. Цветение абрикосов начинается лишь в конце второго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зима, наверное, тяжела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Привыкли,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и Хо Янь непринуждённо беседовали, пока шли по длинному коридору, прежде чем перейти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Страж Севера, вы в столице недавно, и выполнение этой задачи может оказаться нелёгким. Если вам не хватит людей или потребуется что-либо ещё — мой дом на Западной улице, я всегда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любезны. — Хо Янь сложил руки, не сказав ни «да», 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принц удалился, Мэн Чжэнь с запозданием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хочет помочь нам? Какой же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посмотрел на исчезающую вдали фигуру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Все те ловушки, что встречались нам на пути, возможно, были вырыты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