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 стоял по стойке смирно. Его обычная холодная, непокорная манера исчезла. На лице читалась сложная гамма чувств: благодарность, сожаление, глубокая, засевшая в костях боль и далёкие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подбежал и остановился перед ним, его взгляд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Лин Цзин пришёл в себя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Лин,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слегка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Лин, не стоит. Я тоже часть отряда «Дикий волк» и должен быть достоин этой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 был глубоко тронут, но всё же колебался, прежде чем вымолвить: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дело…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легко улыбнулся Лин Цзыхань. — Я всё понимаю,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 всё ещё 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ваш отец… да и министр Лэй… Как я… смогу перед ними отчитаться?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нужно отчитываться, когда отдаёшь жизнь за Родину?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Лин Цзина стало мрачным, он, казалось, не соглашался.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заранее написать завещание, — по-прежнему улыбаясь, сказал Лин Цзыхань. — Так что не сомневайтесь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 был потрясён и долго молчал. Никогда бы не подумал, что этот знатный молодой человек окажется настолько бесстрашным, что будет смотреть смерти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даже будучи приманкой, не факт, что погибнешь, — тихо произнёс Лин Цзыхань, и в его глазах вдруг мелькнула тень грустной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кивнул Лин Цзин. — Мы заранее всё подготовим, будем скрытно следовать за вами, и если что-то случится, сразу же придём на выручку.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тактика не самая умная, — покачал головой Лин Цзыхань. — Враги не дураки, а Имин и вовсе старый лис, он так легко не попадётся. Если уж решили ловить крупную рыбу, нужно терпение: сначала убедиться, что она клюнула, и только потом тянуть сеть. Вы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 смотрел на него какое-то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Лин, вы правы, но для вас это ещё 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войне опасность — всегда, — неторопливо сказал Лин Цзыхань. — Командир Лин, не думайте об этом, просто организуйте всё. Даже если я погибну, то за страну и народ, а не за вас, так что не терзайтесь. Мой отец и дядя Лэй будут мной гордиться, а не винить вас, будьте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 смотрел ему в глаза. Глаза были тёмными, бездонными, но в них таилась странная, сковывающая сила, словно они горели чёрным пламенем, способным обратить в пепел всё на свете. В его сердце поднимались волны жара, одна за другой накатываясь на застывшее ледяное озеро души. Он вдруг широко раскрыл руки и крепко обнял человека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обнял его в ответ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Лин, я знаю, все бойцы «Дикого волка» — ваши братья. Я тоже ваш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 почувствовал, как кровь ударила в голову, и невольно вырвалось: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радостно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 держал его ещё некоторое время, и в сердце воцарилась странная, непривычная тишина. Он отпустил его и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решено. Я немедленно всё организую. Заместитель Лин, с каким из трёх командиров отрядов вы бы хотели действовать?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они отличные, решайте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из-за этого вопроса три командира отрядов устроили в кабинете Лин Цзина настоящий переполох, наперебой требуя назначить именно их, и ни в какую не желая уступать. Чжоу Цимин, находившийся на связи, просто рвался в бой, мечтая сорваться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 понимал: командир, который отправится с Лин Цзыханем, возьмёт на себя огромную ответственность. Риск для него будет даже больше, чем для самого Лин Цзыхана, потому что ему придётся защищать его ценой собственной жизни. Можно сказать иначе: если Лин Цзыханю придётся непосредственно столкнуться с опасностью, это будет означать, что этот командир и его отряд уже полегли. Поэтому выбор нужно было делать с величайшей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после долгих обсуждений с Ло Цяньцю, они решили отправить «Серебряного волка» Лю 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приказ, Лю Юн был на седьмом небе: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всегда везёт!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Серебряный волк, пригласи сюда заместителя Лина, обсудим всё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не возражал против их плана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Тотчас же в лагере закипела организованная работа. Лин Цзин и Лю Юн занялись специальной подготовкой отряда «Серебряный волк», а Ло Цяньцю приступил к разработке деталей «плана с приманкой».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были заняты, Имин тоже не сидел сложа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после обеда полиция уезда Тачжун, что в глубине Такла-Макана, доложила наверх: в округе замечены подозрительные лица. Они выдавали себя за туристов на внедорожниках, но вели себя скрытно и явно проявляли интерес к нефтяным объектам. Кроме того, поступил сигнал от местных жителей: примерно в сорока с лишним километрах отсюда, в одном из оазисов, расположен тренировочный лагерь террористов. Там может находиться больше пятидесяти боевиков, вооружённых и крайне опасных. Требовалось срочно принять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же ночью Чжоу Цимин со своим отрядом специального назначения прибыл в уезд Тачжун, а группа из отряда «Белый волк» по другому маршруту скрытно выдвинулась к тому оазису. Разведка подтвердила: в оазисе действительно находился тренировочный лагерь террористов, а возле Тачжуна действительно крутилась подозрительная группа, похоже, намеревавшаяся взорвать нефтяные скважины.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Цимин оперативно доложил результаты разведки Лин Цзину. Учитывая сложность ситуации, Лин Цзин отправил Лу Шаохуа с оставшимися двумя группами отряда «Красный волк».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от Управления национальной безопасности поступило сообщение: в горах Куньлунь обнаружены следы Имина. Лю Му немедленно уведомила Лин Цзина. Ло Цяньцю с двумя группами отряда «Серебряный волк» тут же выдвинулся, и целая колонна машин покинула лагерь, устремившись на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подземном тире лагеря Лю Юн, полный энтузиазма, сказал Лин Цзыханю, который держал в руках штурмовую винтовку: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этот старый хрыч Имин, наверное, от радости места себе не находит, вот-вот покажется.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Если упустит этот шанс, другого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слишком уж хорошо к нему относимся, полностью подыгрываем его плану, — оживлённо продолжал Лю Юн. — Теперь, когда наши люди ушли, и ему пора бы выбросить приманку.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 улыбкой достал из-за пазухи конверт и небрежно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Передашь командиру 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Сейчас? — Лю Юн взял небольшой конверт из крафтовой бумаги, на котором было написано имя самого Лин Цзыхана, и нахмурился. — Что-то, что нельзя сказать лично? Зачем письмо?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нажал на спусковой крючок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Юна перекосилось. Он мгновенно вытянулся по стойке смирно: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Сейчас же доставлю.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в штабе отряда хранилось своё завещание, поэтому перед выездом эту процедуру обычно не повторяли. Но Лин Цзыханю об этом никогда не напоминали, и сейчас тоже. Его инициатива заставила Лю Юна на мгновение испытать целую гамму чувств. Не говоря ни слова, он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держа винтовку, выпустил все пули из магазина в мишень-силуэт, затем спокойно опустил оружие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Цзин, приняв конверт из рук Лю Юна, выглядел мрачным и задумчивым. Конверт был лёгким, внутри, наверное, лежал всего один листок, но в руках Лин Цзина он казался невероятно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может, заглянем? Если заместитель Лин хоть в чём-то сомневается, не стоит его принуждать.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Цзин, подумав, что это разумно, вскрыл конверт и вынул завещание.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тонком листе белой бумаги были начертаны всего две строки, полные беззаботной отваги: «Верных сынов везде примут горы, не нужен саван, чтоб вернуться домой.» Почерк был сильным, энергичным, буквы будто вдавливались в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Юн, заглянув через плечо,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почерк. Настоящий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 молча взял ручку и рядом с подписью «Лин Цзыхань» дописал своё имя. Затем он добавил своё имя и на конверте, аккуратно сложил листок и вложил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два года я не писал завещания, считал, что нет нужды. Но эти слова… — Лин Цзин убрал конверт в сейф и запер его, — это то, что хотел бы сказать и я. — Он обернулся к Лю Юну, и на его лице появилась спокойная улыбка. — Обрести последний приют в горах — честь для солдата.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 выпрямился перед ним и твёрдо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пока я жив, заместитель Лин будет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http://bllate.org/book/16287/1469177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