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 хозяин лавки с вечно улыбающимися глазами указал на кричащую куртку: «Перед мастером эта куртка смотрится хорошо, цвет яркий, выглядит свежо».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пестрела всеми цветами радуги, будто только что снятая с фазана, и впрямь была «подходящей».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мрачно произнёс: «Похоже, жить надоело…»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угрозами, щипками и укусами этого «предка» Сюань Минь всё же купил ему три готовых комплекта одежды. Все — угольно-чёрные, тонкие, почти как монашеская ряса самого Сюань Миня. Положив их на прилавок, он получил пару «чёрно-белых демонов» рядом со своим траурным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заворачивая покупку, выражала на лице целую гамму чувств — казалось, ей стало зябко от одного взгляда на вещи, и она инстинктивно прижала к себе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Сюань Минь положил на прилавок серебро, у неё дёрнулся уголок рта. Видимо, подумала, что этот монах, наверное, редко покидал храм и совершенно не ориентируется в рыночных ценах. В этом уезде дом можно купить всего за двадцать с лишним лян серебра, а он выкладывает такие деньги за три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 взял маленькие медные весы, чтобы взвесить серебро, и велел жене отсчитать Сюань Миню сдачу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Сюань Миня лежала на прилавке, Сюэ Сянь заметил веревочный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незавершенный узел, ткнул когтем в Сюань Миня и, пока пара не заметила, быстро забрался к нему на шею, прошептав: «Неожиданная удача. Посмотри на этот узел. Не напоминает ли он узор под каменным замком?»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замок был слишком тяжёлым, чтобы таскать его с собой. Поэтому Сюань Минь одолжил у семьи Лу простые инструменты и снял копию узора с его основания. Сюэ Сянь, обжившись в потайном кармане Сюань Миня, уже считал его своим гнездом и без зазрения совести складывал туда всё подряд: и бумагу с оттиском узора, и железные пластины, подобранные им на речном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это было мелким и лёгким, иначе ряса Сюань Миня давно бы протёрлась.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достал из кармана бумагу и незаметно сравнил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бумаге напоминал странный тотем — круглый, с изображением зверя с растопыренными лапами наверху, будто летучая мышь или что-то подобное, а внизу — завитки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Веревочный узел, конечно, отличался от резного узора, и с первого взгляда они не казались идентичными. Но при внимательном рассмотрении сходство было очевидным. Правда, резной зверь выглядел древним и свирепым, а веревочный узел получился более округлым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и Сюэ Сянь никогда раньше не видели такого узора и уже готовились к долгим поискам, но, к их удивлению, след обнаружился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плетут такой узел?» — спросил Сюань Минь, убирая бумагу и постучав пальцем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отсчитывая медные монеты по указанию мужа, услышав вопрос, откликнулась: «А, это узел счастья и долголетия, на удачу и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Сюань Миня и, видя его заинтересованность, добавила: «Нечасто встретишь, правда? Этому узору я научилась несколько лет назад, больше нигде не видела. Но он и вправду действенный. Мой сын носил его, и узел несколько раз уберёг его от беды, правда, сам часто 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«Где вы научились?»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жены Каменщика Чжана», — ответила хозяйка, а потом, вспомнив, что Сюань Минь, наверное, не местный, пояснила: «Каменщик Чжан — известный в нашем уезде резчик по камню, мастерства высокого, его даже столичные господа приглашали. Жена у него рукодельница, любит плести красивые штуки, я у неё и научилась».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вспомнил каменный замок, лежавший на речном дне. Тоже камень, и здесь камень. Неужели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конечно, тоже не упустил такую деталь. Взяв упакованную одежду и медные монеты, он спросил: «А где живёт этот Каменщик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по улице на восток, в Огуречный переулок. Дом, у входа которого груда каменных заготовок».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камню в Хуэйчжоу славилась, поэтому многие специально приезжали сюда заказать работу у местных мастеров. Хозяйка ни о чём не заподозрила и охотно назвала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в отличие от Сюэ Сяня, в направлениях не путался и вскоре свернул в Огуречный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Примета, названная хозяйкой, оказалась точной: стоя у входа в переулок, можно было увидеть дом, у ворот которого громоздилась целая груда каменных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постучал медным дверным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изнутри долго не было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вы тоже ищете Каменщика Чжана?» — раздался голос мужчины средних лет, проходившего мимо. «Его нет дома. Я живу по соседству, его дом пустует уже больше полумесяца. Всё время темно и тихо. Может, его снова какой-то приезжий господин пригласил».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себе под нос: «Но и жены нет, может, к родне уехали? Не знаю. В общем, стучать бесполезно, за полмесяца несколько человек приходило — все ушли ни с чем. Возвращайтесь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небо и, не задерживаясь, поспешил дальше, через несколько шагов скрывшись за воротами недалекого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дождавшись, когда тот войдёт, отвел взгляд и замер у двери дома Каменщика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чувствуя себя некомфортно, пошевелил когтями. Поскольку вокруг никого не было, он высунул голову из рукава,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провёл пальцем по его тонкому хвосту и нахмурился: «Почему ты вдруг весь такой горячий?»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горячий, а ещё и распирает», — Сюэ Сянь высунул длинный язык из полуоткрытой пасти, выглядев совсем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ему не в новинку. В прошлый раз, когда его так распирало и бросало в жар, было на острове Могильный Холм. Тогда результатом стало возвращение его истинного духа в тело. Теперь это чувство вернулось, и он не мог его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 трудом ворочая языком, сказал Сюань Миню: «Сделай одолжение, выломай дверь или перелезь через стену. В доме Каменщика Чжана что-то спрятано».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подумал и добавил: «А перебравшись, найди пустую комнату и оставь меня там, вместе со свёртком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уже положил руку на дверь, но, услышав это, остановился: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сухо усмехнулся: «Тело распирает, кажется, вот-вот потеряю эту форму. Если не превращусь в человека, то вернусь в свой истинный облик, и тогда пол-уезда Волун раздавит, а ты, маленький монах, станешь лепёшкой».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Превратится ли Сюань Минь в лепёшку — пока неизвестно. Но Сюэ Сянь, едва вымолвив это, был поднят за хвост и пронесён через двор дома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мне не было так плохо, что не до тебя, ты бы уже от небесных молний бегал», — пригрозил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хотел принять грозный вид, но из-за жара и слабости его голос звучал скорее как ворчание, а когти лишь слегка дёргались. В общем, ни капли грозности.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реке, Сюань Минь был без сознания и пропустил момент, когда Сюэ Сянь взмыл в небо. Теперь же, глядя на эту тоненькую змейку, трудно было представить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вероятно, собирался, войдя, сразу оставить Сюэ Сяня в какой-нибудь комнате, но, оказавшись во дворе,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изнывая от жара, едва соображал. Он смутно почувствовал, что Сюань Минь остановился, увидев что-то, и замер, словно выжидая. Он ощутил, как Сюань Минь отпустил его хвост и снова положил на своё костистое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Сюэ Сяня ослабели, и он не мог даже поднять голову, не то что как следует обвить запястье. Едва коснувшись руки, он начал сползать вниз, не в силах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кожа Сюань Миня была прохладной, и для Сюэ Сяня, горевшего изнутри, 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попыток удержаться он почувствовал, что Сюань Минь переместил его на ладонь,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ладони теплее из-за близости к сердцу. Сюэ Сянь, перевернувшись на спину, почувствовал, что здесь не так прохладно, как на запястье, и в полубессознательном состоянии попытался найти другое место. Он инстинктивно потянулся к прохладе и через мгновение уже обвил пальцы Сюань Миня, извиваясь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