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сказала себе: Шан Линцзюэ, это путь, который ты выбрала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Линцзюэ подняла голову, свет над ней уже погас. Программа закончилась, и все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двигалась, она оглядывалась, как потерявшийся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раздавались оживленные обсуждения, девичьи голоса перебивали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девушка, которая поднялась на сцену с цветами,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мне кажется, я где-то видела 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почему, глядя на них троих, я представляю себе какую-то мелодраматическую любовную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знамя Гу и Сы никогда не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и Линь Тан, пройдя несколько метров, заметили, что Шан Линцзюэ все еще стоит на месте, и хором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пойдем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украдкой посмотрела на сообщение от Сы Эр в телефоне и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сначала, у меня позже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снова поедешь на подработку в DiDi? — Ся Чжисяо с беспокойством посмотрела на нее. Все знали, что Шан Линцзюэ нуждается в деньгах, она часто подрабатывала в последние годы, иногда даже получала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нет, это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включая съемочную группу, ушли, Шан Линцзюэ еще раз прочитала слова «Приходи к заднему выходу» и с блеском в глазах побежала в заранее намеченном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Сы Эр, сидящую в черном Divo.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спорткар с ревом умчался, оставив за собой шлейф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Линцзюэ, Сы Эр велела тебе взять такси и поехать в старый дом на ужин, — агент Сы Эр, Чэнь Янь, с выражением «ты должна понять» посмотрела на Шан Линцзюэ. — Ты должна знать дорогу, пройди два километра на восток, и выйдешь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это привычное дело. — Шан Линцзюэ кивнула, показывая, что понимает. Она подняла голову, солнце уже скрылось, свинцовые облака были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утешения, которые Чэнь Янь приготовила для Шан Линцзюэ, застряли в горле. Она молча смотрела на стройную, высокую девушку с болезненной красотой, которая медленно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однажды услышала, как подруга Сы Эр спрашивала о ней и Шан Линцзюэ, называя последнюю «маленькой куклой».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считала, что подруга Сы Эр действительно метко подметила, потому что сейчас Шан Линцзюэ была похожа на потерявшуюся красивую куклу, отчаянно пытающуюся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улице была намного ниже, чем утром. Шан Линцзюэ сначала почувствовала холод, но, побежав,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Сы Эр находился на склоне горы, краснокирпичные стены с белой черепицей выглядели очень стильно, красные клены вокруг дома придавали ему как древний шарм, так и современный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были выполнены в современном стиле, с четкими геометрическими линиями. Зимний сад, благодаря тщательному уходу, все еще выглядел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замерзла, кончик ее носа покраснел. Когда дворецкий привел ее в обеденный зал, за столом уже сидели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тетя Сы Эр, невестка и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Эр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тетя, я принесла подарки. — Шан Линцзюэ с улыбкой протянула две коробки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совершенно не интересовались ее подарками, но она не могла быть невежливой.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дядя и тетя? Потому что, когда мать Сы Эр родила ее, она умерла при родах, а ее отец, убитый горем, последовал за женой, когда Сы Эр было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второй дядя Сы Эр усыновил ее и относился к ней как к родной дочери. Поэтому Сы Эр и ее двоюродные братья выросли вместе 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все, что сейчас принадлежало семье Сы, включая этот старый дом, было собственностью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Линцзюэ, дитя мое, как ты можешь одеваться так легко, разве тебе не холодно? — Тетя тут же распорядилась, чтобы служанка принесла Шан Линцзюэ теплую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не так холодно, — Шан Линцзюэ почувствовала тепло от заботы тети. — Тетя, как ваши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ревматизм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мама, она же маленькая идол, которая поет, разве ей может быть холодно? Она же только и мечтает, чтобы больше показывать себя на камеру. Не так ли, Шан Линцзюэ?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слева за столом зрелая и красивая беременная женщина холодно посмотрела на Шан Линцзюэ, полная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холодно, потому что я молода и здорова, невестка. — Шан Линцзюэ ответила с безобидным и немного наивным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Женщина, которую называли невесткой, увидев, что Шан Линцзюэ осмелилась ответить, почувствовала, как гнев поднимается в ней. Она нарочно покачала головой и вздохнула. — Ты здорова? Глухой может быть идолом,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спрятала руки в рукава и сжала кулаки. Почти четыре года прошло с тех пор, как она вышла из истерики, вызванной потерей слуха и родителей, она думала, что уже многое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слуховой аппарат всю жизнь — это ничего, главное — продолжать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Бог закрыл одну дверь, но открыл окно, — Шан Линцзюэ показала ряд белых зубов, улыбаясь очень мягко. — Невестка ведь тоже наняла музыкального учителя для своего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мой ребенок не будет таким же бродячим артистом,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разве можно так говорить? — Тетя нахмурилась, не понимая, почему невестка всегда не ладит с Шан Линцзюэ, постоянно подкалывая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публично затронула больную тему, все знали, что Линцзюэ оглохла из-за несчастного случая. Но невестка была беременна, и она не могла слишком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беспокоюсь о Линцзюэ, смотри, она глухая, но все равно лезет в шоу-бизнес, это же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и приятный женский голос, Сы Эр медленно спускалась по лестнице в черной рубашке, ее белые и изящные руки украшало нефритовое кольцо, которое сверкало изысканным и опьяняющим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обручальные кольца. Шан Линцзюэ невольно провела пальцем по такому же кольцу на своей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Кольцо... выбрала Сы Эр. Она считала, что все эти бриллианты и платина слишком обычны, и просто указала на них, сказав, что лучше что-то более старомодное.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высококачественный нефрит глубокого зеленого цвета был разрезан на подходящие части, а затем разделен на две части, чтобы сделать два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который занимался этим, сокрушался, что это пустая трата, но Сы Эр была совершенно не против того, насколько ценен этот камень и насколько расточительно она поступила, лишь бы ей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маленький камень словно излучает тепло, настроение Шан Линцзюэ чудесным образом улучшилось. Когда рядом была Сы Эр, она чувствовала себя спокойно, и обида в сердце, казалось, рассеялась под влиянием этого холодного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Эр спускается, женщина быстро сменила выражение лица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беспокоились о здоровье Линцзюэ, она такая упрямая, сказать ей что-то нельзя, просто скажи пару слов, а она обязательно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ли это? — Сы Эр посмотрела в глаза Шан Линцзюэ, с легкой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немного упряма.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невестка намеренно клевещет на нее, Шан Линцзюэ почувствовала гнев и тревогу, хотела что-то сказать, но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все ждут тебя, я тут открыла новую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пейте вина, на прошлом осмотре врач сказал, — Сы Эр мягко улыбнулась, проходя мимо Шан Линцзюэ, ее голос был немного тише и холоднее. — Не капризничай, садись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 сердце усилилась, Шан Линцзюэ заколебалась на мгновение, вспомнив, как мало людей из этой семьи поддерживали их брак, и только Сы Эр настояла на своем, выйдя за нее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Сяо Эр и Линцзюэ, выпейте вина. — Невестка с яркой улыбкой налила Шан Линцзюэ бокал вина. — Это вино из шато Марго, твой старший брат специально привез несколько ящиков из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всегда не любила этот кислый напиток, она с трудом сделала глоток и, поморщившись, отодвинула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привлекло внимание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Линцзюэ, ты все еще не привыкла к красному вину? Это нехорошо, ты ведь вышла замуж за Сы Эр, нужно войти в высшее общество, а если не можешь пить,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за столом снова сосредоточилось на Шан Линцзюэ, только Сы Эр медленно и аккуратно резала ягненка на своей тарелке, элегантная и холодная, как будто она была просто гостем, ожидающим следующего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красная жидкость в этот момент казалась Шан Линцзюэ отвратительной, как яд. Она стиснула зубы, снова взяла бокал и залпом выпила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Этот брак был слишком поспешным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