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верить? В то, что все слухи снаружи — просто сплетни? — Не Фэн играл с ниткой бус, лежащей на столе, которые уже были отполированы до блеска. Внезапно его рука дёрнулась, и бусы рассыпались по столу. — Скоро наступит день рождения Его Величества. В прошлые годы в это время уже прибывали послы из других стран, чтобы поздравить императора. Что же? В этом году ты снова собираешься сослаться на недомогание и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сжал шею, глядя на рассыпавшиеся бусы. Ему показалось, что Не Фэн представлял эти бусы его собственной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в уме придумывать какую-нибудь «трагическую» причину, чтобы оправдаться, как его резко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нужно придумывать оправдания. Сейчас иди на тренировочное поле и займись стойкой всадника. Его Величество приказал, что в этом году все наследники знатных семейств в столице должны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снова сглотнул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я не родной сын моего отца,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бросил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мгновенно изменил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сейчас пойду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получится, я не против лично проконтролировать.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тогда я тебе действительно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никак не мог понять, почему этот человек постоянно следит за ним. С момента его перерождения он, кажется, не совершал ничего особенно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в день своего перерождения он гонял на лошади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 такое уж страшное преступление,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жетон.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внутренне вздрогнул. Он был немного глуповат, но не настолько. События прошлой жизни и цепочка происшествий в этой жизни подсказали ему, что Не Фэн следит за ним в основном из-за жетона, который он тогда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жетон связан с чем-то 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внутренне содрогнулся. Цзи Ши, ты меня просто погубил.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До, казалось, специально ждал его у дверей. Увидев Гоу Цзыаня, он без лишних слов повёл его, и весь путь они прошли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Тренировочное поле в Резиденции Наставника было не меньше, чем в их конторе. Говорили, что некоторые из императорских гвардейцев тоже вышли из Резиденции Наставника, и даже часть стражей городских ворот были из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если так подумать, Не Фэн кажется даже опаснее, чем их контора.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вертел глазами, его лицо явно выдавало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До всю дорогу наблюдал за изменениями в поведении юноши. Он до сих пор не понимал, зачем их господин привёл сюда такого проблемного парня, но по его выражению лица было ясно, что ничего хорошего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и без того шедший не медленно, ускорился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тренировочное поле нашей резиденции. Оно не такое, как в вашей конторе, надеюсь, молодой господин не будет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быстрее отвечал Гоу Цзыань, тем больше беспокоился Ин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юноша машет ему рукой, Ин До с тревогой наблюдал, как тот входит на поле, пока не увидел, что учитель, приглашённый Наставником, заметил Гоу Цзыаня, и только тогда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Цзыань, не успевший воплотить свои дурные замыслы, увидел приближающегося к нему крупного мужчину с рубцами на лице, смуглой кожей и ростом на голову выше его. Внутренне он заплакал. Наставник, давай договоримся, тренировки — это просто для вида,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Гоу Цзыаня заставили принять стойку всадника под палящим солнцем, Цзи Ши, уехавший накануне, наконец появился у ворот Резиденции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переоделся, на его поясе висела дорогая тёплая яшма. Он слегка топнул ногой, хмурясь. Он уже стоял у ворот резиденции полчаса, и слуга, который сначала обещал передать его просьбу, теперь отказывался впустить его, говоря, что в Резиденции Наставника нужно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 плюнул на каменного льва справа от ворот, в его глазах мелькнула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Наставник, и он возомнил себя кем-то важным? Хех!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приближённый молодого господина 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Что сказал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сказал подождать ещё немного, прежде чем впустить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час впустите его, не дайте уйти. Также составьте список его действий за городом и передайте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Цзыань, стоя в стойке всадника под солнцем, бесчисленное количество раз хотел просто упасть в обморок, но учитель, приглашённый Не Фэном, словно читал его мысли. Каждый раз, когда тело Гоу Цзыаня было на грани, он звал его в тень попить воды и качал головой с выражением «ты не справляешься».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смотрите на меня так, мне даже за вас страшно. Эта стойка всадника — это основа для детей, а я уже давно вышел из этого возраста, так что моя слабость и болезни вполне объяснимы. — Гоу Цзыань улыбнулся, подойдя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тяжело вздохнул, глядя на Гоу Цзыаня, как на какого-то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стоит так говорить. Я, судя по словам Наставника, был впечатлён вашим умом, но теперь вижу, что вы не такой, как он говорил. Я просто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Фэн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Цзыань заинтересовался. Неужели он мог его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именно Наставник сказал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сказал, что вы — подающий надежды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Гоу Цзыаня упал взгляд, полный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может, мне стоит лично поблагодарить Наставника за такую «милость»? Я не знаю, подающий я талант или нет, но за то, что вы смогли так соврать, зная меня меньше трёх дней, это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Смущённый взглядом, Гоу Цзыань неловко потер нос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неплохо выгляжу в глазах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посмотрел на него с презрением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сказал, было его собственной выдумкой. Учитель был наставником Наставника с детства, он обучал боевым искусствам многих знатных юношей столицы, но такого, как Гоу Цзыань, он встречал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его поведение было уж слишком странным, скорее наоборот, этот юноша выглядел безобидным, но его хитрые глаза выдавали, что в нём кроется масса дурных замыслов. Однако, если взглянуть на него в целом, создавалось впечатление, что это просто его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учителем Наставника много лет, он примерно понял, что задумал Наставник, когда получил это задание. Передав Гоу Цзыаня ему, Наставник, вероятно, хотел выяснить, действительно ли он такой, как о нём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молчал, Гоу Цзыань, подражая ему, тяжело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капустка, желтеющая в поле...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фигура юноши резко выделялась среди остальных тренирующихся. Его ноги дрожали, пот катился по вискам, руки поддерживали ноги, губы побелели, и он бормотал что-то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учитель, если бы это было в нашей конторе, я бы уже выгнал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спасите, спасите.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 кричать о помощи, это слишком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я не закричу, старик может не заметить, и я упаду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еле сдерживал улыбку. Если бы не годы работы с аристократами, он бы точно не смог сохранить такое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не мог понять, чем Гоу Цзыань отличается от других юношей, то теперь он понял. Главная проблема этого парня — его болтливость. Он болтал так, будто был запертой в доме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такие люди могли быть мятежниками, то у мятежников было бы тёмное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Гоу Цзыань обрадовался. Настоящий мужчина должен уметь сгибаться и разгибаться. — Учитель, я знал, что вы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начал стоять в стойке всадника, прошло всего полчаса, и теперь, когда он шёл, он чувствовал, как дрожат его икры, ноги словно не принадлежали ему, и он не мог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дошёл до учителя, его ноги подкосились, перед глазами потемнело, и он упал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замешкался, но вместо того, чтобы поймать его,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http://bllate.org/book/16298/1469618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