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Офисное здание было для них безопасным убежищем, а Шэнь Тинбэй — источником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вами у офисного здания около одиннадцати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сел на велосипед и покинул офисное здание, направившись к гостинице «Забвение», где они все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наблюдал, как фигура Шэнь Тинбэя растворяется в ночи, его глаза слегка дрогнули, после чего он повернулся и тоже вошёл в здание,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третий этаж, он встретил Юэюэ, которая вышла из ванной с тазиком в руках, её мокрые волосы свободно спадали на спину. Увидев Е Тао, она сладко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прошёл мимо неё,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высунула язык и тихо пробормотала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красивый, а с людьми не общается.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и Ли Линцин, шедшие за Е Тао, услышали слова Юэюэ. Ли Линцин редко улыбалась, но сейчас уголки её губ дрогнули, в то время как Ло И оставалась холодной,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зевнула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немного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жильцы здания перенесли все диваны с семи этажей на третий, временно превратив два пустых офиса в мужское и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 офисе зажгли несколько фонариков, едва освещающих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выключил несколько фонарей, оставив только те, что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Отдохнём немного, — сказал он, устанавливая будильник на 11:45. Это были припасы, которые он попросил Шэнь Тинбэя принести утром. — У нас ещё несколько часов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общежитии кивнули, а Юэюэ, прислушивавшаяся у двери,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Е, я уже не так боюсь, как вчера. Мы обязательно выберемся!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без слов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презрительно фыркнул, ехидно бросив в сторону Юэюэ, которая стояла у двери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Кокетничаешь с тем, кто тебя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умел одним словом оскорбить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закатила глаза и быстро вернулась в женское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проснулся от резкого звонка будильника, его сознание ещё не полностью вернулось, но тело уже резко вскочило с кровати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заснул, хотя изначально планировал лишь немного отдохнуть. Ведь запах плесени на подушке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Шэнь Тинбэй умылся холодной водой и быстро поехал на велосипеде к офисному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уже спустились.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старика и прикрепил ещё один фонарь ему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больше источников света,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засмеялся, похвалив Шэнь Тинбэя за то, что он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хороший он или плохой, а уже стал хорошим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выразил никаких эмоций, лишь взглянул на Ли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уже висели два молотка и гаечный ключ, но он взял ещё один ключ из корзины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замер, затем повернулся к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клоунов можно сбить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проверяя свой молоток и палку,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они схватят за шею, ты потеряешь сознание, а когда откроешь глаза, окажешься в офисном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Юэюэ, стоя рядом, тоже взяла палку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страшно, но после вчерашнего дня это как игра. В конце концов, никто не умрёт, просто неприятно, когда тебя 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холодно рассмеялась, её хриплый голос звучал зловеще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Игра? Ты думаешь,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две девушки вот-вот поссорятся, Ли Линцин, постарше,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фыркнула, мысленно назвав Ло И уродом,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уладив ситуацию, зевнула и невольно потрогала свои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показали двенадцать, по всему городку снова раздался пронзительный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заткнули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стих, Е Тао и Шэнь Тинбэй возглавили группу, направляющуюся к гидроэлектростанции.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хоть и боялись, но не останавливались, даже старик Сунь, тяжело дыша,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городка лишь слабый свет фонарей освещал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Клоуны снова начали появляться из тёмных углов. Е Тао и Шэнь Тинбэй, идя впереди, светили фонарями, «замораживая» многих клоунов. Их путь напоминал разделение моря Моисеем.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семерых стояли неподвижные клоуны, их грязные красно-зелёные маски в слабом свете фонарей искажались в зловещие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клоуны переставали двигаться под светом, их пронзительные крики продолжали раздаваться из-под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держа за руки двух девушек, хоть и сама боялась, успокаивала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входа на гидроэлектростанцию. Е Тао, стоя у стены, посмотрел на высокую стену 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перелезть, но нужна будет подставка.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хотел позвать Ли Дуна, но обнаружил, что тот уже покинул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сейчас заметили, что Ли Дуна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офисное здание, он шёл последним. Видимо, он намеренно отделился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нахмурился, но сейчас главной проблемой было электричество и свет, поэтому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худощавую фигуру Шэнь Тинбэя, но прежде чем он заговорил, Шэнь Тинбэй уже присел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правильно? — Шэнь Тинбэй принял идеальную позу для подставки в волейболе.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— Шэнь Тинбэй кашлянул, затем повернулся, слегка выгнув спину, и посмотрел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Наступи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медленно прикрепил фонарь за спину, подошёл к Шэнь Тинбэю и показал ему, как правильно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немного больно, когда я наступлю, — Е Тао снова взглянул на худощавую фигуру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равнодушно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больше ничего не сказал, попросив остальных отойти на несколько метров с фонарями, чтобы оставить ему пространство для разбега. Затем, прицелившись в Шэнь Тинбэя, он сделал два высоких шага и побежал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закрыл глаза, стараясь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резкую боль в руках, он открыл глаза и увидел, что Е Тао уже уверенно забрался на стену, готовясь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на вершине стены крякнул, и Юэюэ внизу тут же спросила,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держась за стену, с помощью фонаря увидел тонкую полоску стеклянных осколков, встроенную в бетонную стену, и спокойно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стены, он открыл железную дверь гидроэлектростанции.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собрался войти, но Юэюэ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истекаешь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стене были мелкие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подумав, смело взяла фонарь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гидроэлектростанции мы, девушки, мало чем можем помочь. Я отведу девочек в больницу, возьмём лекарства на всякий случай. Я... немного разбираюсь в медицине, когда ухаживала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подумал и посмотрел на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немного подумав, дал девушкам ещё один фонарь и велел им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Линцин, самая старшая из троих,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 ними. И свет фонарей останавливает клоунов. Хоть это и страшно, но нас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поддержим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хотела что-то сказать, но после слов Юэюэ, как обычно, молча последовала за Ли Линцин и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её взгляд, обращённый к Ли Линцин, стал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девушки ушли с фонарями, Е Тао, Шэнь Тинбэй и старик Сунь вошли на гидроэлектростанцию.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внутри не было клоунов, только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