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твой текст короткий, но ты написала о нескольких людях. Я советую в коротких текстах писать только об одном человеке, даже если это только одна сторона или одна черта, но если это действительно раскрыто, эффект будет лучше, чем если в одной статье напихать кучу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лист бумаги и начал быстро писать названия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список книг, прочитай их, изучи внимательно и постепенно развивай свой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список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сразу же аккуратно убрала его,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учитель Су, вы говорили, что мне нечему учить. Сегодня я узнала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смотрели на Су Пэя, и в них читались нескрываемые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сделал вид, что ничего не заметил. Он подумал, может быть, Хэ Имин действительно провидец, как он смог так точно уловить?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собирался это обсуждать и ничего не предпринимать. Может быть, он поддался влиянию Хэ Имина и слишком много надумал? Может быть, это просто эмоции девушки, которые быстро приходят и уходят, зачем их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Су Пэй продолжал жить как обычно: писал сценарии, проводил встречи, редактировал сценарии, дорабатывал новый роман. Сяо Янь написала ещё две статьи и показала ему, они были лучше предыдущих. Су Пэй продолжал общаться с ней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март, приближался юбилей школы, и группа одноклассников стала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кто-то спрашивал в группе, пойдут ли на юбилей? Будет ли встреча? Кто придёт, а кто нет. Те, кто работал за границей, не могли приехать, но большинство тех, кто был в стране, сказали, что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присоединился к нескольким группам выпускников: одна была группой одноклассников, другая — группой театрального кружка. В обеих группах на день юбилея были запланированы встречи, все говорили, что давно не виделись, некоторые не встречались почти десять лет, и это был хороший шанс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юбилея Су Пэй закончил все дела за последние два дня и лёг спать только около двух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слишком взволнован, и сон был беспокойным, как будто он видел долгий сон, в котором они снова были в театральном кружке, на сцене был тусклый свет, пьеса была готова, но зрители всё не приходили… Он стоял на сцене в растерянности, а в зале сидел только Хэ Имин, холодно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будильник, и Су Пэй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полежал в постели, и наконец настроение поднялось — он не возвращался в alma mater после выпуска уже десять лет, и в душе поднимались разные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встал с кровати, принял душ, тщательно побрился.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подстригся, и теперь, высушив волосы феном, выглядел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внимательно посмотрел на своё отражение в зеркале: кроме лёгкой бледности, он, казалось, не сильно изменился за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юбилея в школе было запланировано множество мероприятий. Выпускники разных лет возвращались, словно все искали воспоминания о молодости. Школа была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Имин вернулся в alma mater, он сначала принял участие в небольшой церемонии пожертвований.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Богатство, возвращающееся на родину, должно было заплатить свою цену. Учитывая его нынешний статус, невозможно было приехать на юбилей и не пожертвовать. Он лично пожертвовал миллион юаней библиотеке школы и сделал несколько фотографий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пожертвования Хэ Имин написал Су Пэю: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уже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 Лао Яо, рядом с большим залом.]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сразу же пошёл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большом зале состоялось собрание, выступали руководители и ректор, а также выдающиеся выпускники. Хэ Имин, хотя и был достаточно успешен, перед старшими коллегами всё ещё был молодым. Он мог только сидеть в зале, тихо представляя собой фон для выдающихся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сидел сзади, рядом с Яо Чжичэном. Когда начались выступления студентов, люди сзади начали играть на телефонах или тихо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тех, кто сидит на сцене? Это те, кто управляет нами. Те, кто выступает, — выдающиеся, те, кто сидит в первых рядах, — успешные. А мы, сидящие сзади, —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выйдя из этого зала, мы всё же чувствуем некоторое превосходство над выпускниками других школ. Люди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выступления закончились, начались представления. В школе было много талантливых студентов, и уровень выступлений был высоким. После долгих речей наконец появилось что-то, что могло взбодрить.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выступлений наступил полдень. Хэ Имин нашёл Су Пэя и предложил пообедать вместе с Яо Чжичэном.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обед с одноклассниками. Вечером встреча театрального кружка, встретимся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не мог пойти с Су Пэем на встречу его класса, поэтому они договорились прогуляться по школе днём, а вечером вместе пойти на встречу театрального 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класса Су Пэя была организована в роскошном отеле неподалёку, в большом зале. Су Пэй уже не помнил имена многих, особенно мужчин, которые сильно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и начали вспоминать прошлое, самые популярные темы были о том, кто с кем встречался, и Су Пэя несколько раз упомянули.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Су Пэй тогда даже не смотрел на нас, его глаза были только на девушках из соседней художественной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Чжичэн защитил Су 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сама ухаживала за нашим старостой, не думай, что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заговорил о Хэ Имине.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заметил, что Хэ Имин необычный человек. Он совсем не похож на тех, кто только зубрит. Он тогда чуть не вылетел из-за неуспеваемости, но потом, когда у него дома случилась беда, школа дала ему шанс, и с тех пор он поднялся, этот человек действительно не простой…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Пэй, ты ещё общаешься с Хэ Имином? — спросил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догадывался, что хочет сказать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перейти в его компанию, если ты его увидишь, скажи пару слов за меня, — сказал одноклассник, поднимая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Чжичэн тихо сказал Су Пэю: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говорил? Слишком много одноклассников хотят попасть к Хэ Имину…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 Пэй понемногу вспомнил своих одноклассников. Может быть, внешность изменилась, но характеры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жизнь была полна мелочей, воспоминания о прошлом всё равно вызывали тёплые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Чжичэн ушёл после обеда, хотя обычно он бы остался на вечернюю встречу, но его жена была на восьмом месяце беременности, и он хотел проводить больше времени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Яо Чжичэн ещё немного поговорил с Су Пэем, сейчас он больше всего ждал появления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Яо Чжичэна, Су Пэй вернулся в школу. Он хотел прогуляться по кампусу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часть людей ушла, и стало тише. Су Пэй пошёл по тропинке к библиотеке, обошёл её и медленно направился к малому залу, где когда-то проходили занятия театрального кружка. Он хотел узнать, всё ли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подошёл к задней части здания, как увидел, что кто-то идёт к нему. Это был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тоже улыбнулся, подойдя к Су Пэю: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здание, дверь малого зала была заперта, и через стекло можно было увидеть только угол. Хэ 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войдём, похоже, здесь редко 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комнату, где раньше репетировали. Дверь была незаперта, и они легко открыли её. Но внутри, похоже, давно не убирали. Пустая комната, только несколько разбросанных стульев, а на маленькой сцене, которую они когда-то построили сами, лежал толстый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снял пальто и расстелил его на сцене, и они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воспоминаниях это место было маленьким, а сейчас кажется довольно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оно казалось маленьким, потому что здесь всегда было много людей. Сегодня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это чувство тоже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вдруг почувствовал лёгкое тепло под рёбрами, как будто кровь начала кипеть. Он вспомнил, как когда-то сидел в этой комнате и мог беззастенчиво смотреть на Су Пэя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указал на угол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увидел тебя, когда ты сидел там. Я это хорошо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http://bllate.org/book/16307/1470974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