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Цзя Пэнфэй не стал рабочим, чем бы он занимался в городе? — сказал Юань Дин. — Воровал? Тогда он действительно мог бы стать партнёром Лю Вэйдуна, у которого уже есть судимость за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недалеко от дома Лю Вэйдуна. Может, заглянем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жил в жилом комплексе газовой компании, построенном много лет назад. В доме не было лифта, а площадь квартиры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позволяло Сунь Лине больше верить в его статус инспектора газовой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температура падала, и солнце садилось рано. Только что прошло пять часов дня, а небо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квартире Лю Вэйдуна было мало света, и внутри было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чего-то сгоревшего, смешанный с затхлым запахом старого дома, который долго не проветривали.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запах перегоревшей изоляции проводов? — предположил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скорее, это сгоревшая бумага,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— сказал Шан Ян, стоя у двери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стояла старая эмалированная миска с пеплом от сгоревшей бумаги, похожей на ритуальную жёлтую бумагу или бумажные деньги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стеклянный стакан, наполовину заполненный рисом, в котором торчала догорающая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сжигал бумажные деньги дома? Это же не Цинмин... Может, это годовщина смерти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отец умер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странно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знаешь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присел на корточки, осматривая сгоревшие ритуальные предметы,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 это сжигал?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Цзя Пэнфэю? — предположил Юань Дин. — Может, он тайком вернулся домой после смерти Цзя Пэнфэя и сжёг для него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Рискнул вернуться домой, чтобы сжечь бумажные деньги для другого мерзавца на своём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 и согласился, что такая вероятность слишком мала. Если Лю Вэйдун действительно хотел сжечь бумажные деньги для Цзя Пэнфэя, он мог сделать это где угодно. Зачем возвращаться домой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деньги сожжены, а миска с пеплом осталась здесь, — предположил Шан Ян. — Значит, он совершил подношение перед тем, как уйти из дома, не дождался, пока благовоние догорит, взял багаж и отправился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его родственников и друзей в последнее время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сосед. Цзинь Сюй вышел, чтобы расспросить его, может ли он предоставить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снова тщательно осмотрели дом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сказал, что недавно несколько раз чувствовал запах чего-то горящего, а однажды ночью, когда вставал в туалет, тоже почувствовал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Лю Вэйдун совершал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убрал свои вещи довольно чисто, — сказал Шан Ян. — Кроме бытовой техники и мебели, в доме не осталось ничего ценного, даже приличной одежды. Электричество и газ тоже отключены. Похоже, он собирался уехать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высадка из автобуса становится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Шан Ян, смотря на Цзинь Сюя с загадочным выражением. — В спальне есть свадебное фото. Его бывшая жена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это просто отношения между полицией и гражданами. Какая разница, красивая она или нет? Или ты хочешь познакомиться с ней? Я могу тебя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Цзинь Сюй что-то скрывает, и его мысли начали блуждать в сторону бывшей жены Лю Вэйдуна. После того как Цзинь Сюй это отрицал, он задумался, не слишком ли он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Сюй действительно был связан с бывшей женой Лю Вэйдуна, то, зная его характер, Шан Ян был уверен, что он не стал бы отрицать это, а скорее признался бы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Цзинь Сюй ещё звали Цзинь Сяосюй, и он был мрачным и замкнутым парнем, который не нравился Шан Яну. Но даже тогда Шан Ян уже знал, что Цзинь Сяосюй, спавший на верхней койке, был очень надёжным человеком, который всегда держал слово и доводил дела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Стемнело, пора заканчивать, — сказал Шан Ян. — Ты вернёшься в участок? Или в отдел уголовного розыска?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вас, а потом найду своего наставника. Вечером будет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 Мы нарушим правила, если будем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шутите. Ваше присутствие — это честь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знал, что его постоянные саркастичные шутки были лишь игрой, но всё же сохранял серьёзное выражение лица, не давая ему повода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уголовного розыска, они обнаружили, что там почти никого не было. В маленьком городе произошло серьёзное преступление, и вся полицейская система города была начеку. Все, кого можно было отправить, были заняты поиском улик, свидетелей и следов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достал три порции лапши быстрого приготовления,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вчера ты обещал угостить меня чем-то вкусным. Завтра я уже уезжаю, а мы уже два дня едим только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Ян осознал, что с момента их встречи с Цзинь Сюем прошло всего тридцать с лишним часов. Но из-за непрерывных событий казалось, что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повезло, брат, что попал в такое время, — сказал Цзинь Сюй. 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после лапши? Где капитан Ли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командой в деревне, где жил Цзя Пэнфэй. Перекусим и отправимся к нему. Ты пойдёшь? Возвращаться будем поздно, возможно, сегодня снова не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Я остался в Байюане не для того,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уже ехали в деревню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сам вызвался вести машину, чтобы два старших брата могли немного отдохнуть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уезжал, а его коллеги в Байюане продолжали сражаться, не зная, сколько времени потребуется для завершения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до деревни Цзя Пэнфэя было около двадцати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город в пригород, они ехали по тёмной дороге. Шан Ян, который говорил, что не устал,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сидевший рядом с ним, днём мог заснуть в любой момент, но теперь был бодр и сидел прямо, не спал, не играл в телефон и не пытался заговорить с Юань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украдкой посмотрел в зеркало заднего вида и заметил, что старший брат Цзинь Сюй время от времени поглядывал на спящего Шан Яна, а его выражение лица и поза были скованными, как 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повернула, и Юань Дин, чтобы безопасно вести машину, сначала посмотрел на дорогу, а затем украдкой взглянул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повороте Шан Ян наклонился на плечо Цзинь Сюя,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Сюй замер, как будто его заколдовали, сидя с руками, сложенными на коленях, словно статуя Будды, без эмоций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следуя навигатору, благополучно добрался до деревни, где жил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въезду в деревню, они встретили другую полицейскую машину, в которой был знакомый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попросил Юань Дина остановить машину, опустил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возвращаетесь? Здесь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 машине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нашли телефон погибшего, но он не включается. Капитан Ли Цзе велел отвезти его в технический отдел, чтобы попытались восстановить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проснулся и 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нашли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соседа, у двери стояла большая бочка, телефон был брошен туда, экран разбит вдребезги, неизвестно, можно ли восстановить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 и, не задерживая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продолжил путь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его телефоне было что-то, что убийца не хотел, чтобы увидели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девушкой из цветочного магазина? Тогда это, скорее всего, Лю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боялся, что это увидят другие, он бы с самого начала не позволил Цзя Пэнфэю смотреть, — Шан Ян подумал о другой возможности. —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видео изначально снял Цзя Пэнфэй, а Лю Вэйдун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давно знакомы, и их отношения были близкими. Цзя Пэнфэй вполне мог бывать у него дома и, пока тот не видел, установить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