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снова взял блокнот и начал расспрашивать о его жизненном пути: где он учился в начальной, средней школе и университете, были ли у него конфликты с кем-то за последние полгода, разве это его первый опыт в фан-культуре, за кем он ещё «фанател» раньше…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способом затянуть время из-за его поведения бабника. Он задавал вопросы некоторое время, а затем передал эстафету Цюй Ляоюаню.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позвонил девушке, с которой Чжуан Вэньли встречался днём в SKP, и, расспросив её, подтвердил, что они действительно были вместе, и у Чжуан Вэньли не было времени на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намекнул девушке, что у Чжуан Вэньли есть ещё одна девушка, и только после этого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 был нервным, но, боясь Цзинь Сюя, не решался выказывать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всё.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 вздохнул с облегчением. Как только трое полицейских ушли, он подождал несколько минут, затем поспешно вызвал такси и снова вышел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Чжуан Вэньли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углом, позади него, Цзинь Сюй и двое других наблюдали, как он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его ещё раз остановить? — спросил Цюй Ляоюань.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Шан Ян. — Он уже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ждущая Чжуан Вэньли в аэропорту, если она хоть немного сообразительна, должна заметить что-то подозрительное. Если же нет, то они ничего не смогут сделать. В любви всё строится на взаимности, а крутить роман с двумя девушками — это, строго говоря, «не нарушение закона».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Чжуан Вэньли были на грани «незаконного».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 Цзинь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что он собирается в аэропорт, чтобы притвориться, что только что прилетел?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чемодане остались багажные бирки и страховочные квитанции. Чемодан не новый, на нём нет других квитанций, значит, он обычно их снимает. Оставил только эти новые, вероятно, для чего-то. К тому же он спешил выйти именно в это время. Сложив всё вместе, я предположил, что он собирается кого-то обмануть. Хотя я просто блефовал, и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научиться такой тактике.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если подозреваемый не клюнет, это будет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всегда работает. Иногда попадаются подозреваемые, которые слишком хитры, и тогда можно провалиться. Нужно практиковаться, и даже если провалишься, не паникуй, сразу задавай следующий вопрос, — честно сказал Цзинь Сюй. — Практика расследований сильно отличается от теории. Нельзя всегда бояться опозориться, иногда провалы — это нормально. Главное — найти истину и поймать преступника, тогда это не будет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был прав, но Шан Ян почувствовал, что это был скрытый намёк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просто удивительный, — Цюй Ляоюань, чтобы избежать конфликта,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одевается как женщина, бабник, фанат до умопомрачения, интернет-тролль… Хотя одевание в женское — это не плохо, если бы он не был бабником, это было бы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и не любит аниме, как и фан-культуру. Ему просто нравится чувствовать себя «госпожой» в маленьких сообществах. Если бы он действительно любил это, разве он бы ушёл из игровой индустрии после нескольких дней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одеваясь как женщина, легче знакомиться с девушками. Ему только за двадцать, а тёмные круги под глазами такие, что сложно поверить, что он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фан-культурой то же самое. Если однажды Чжуан Вэньли разочаруется в своём «братике», он начнёт ругать его так же, как Бай Ту, — с сожалением сказал Шан Ян. — Как Янь Хан, который раньше обожал Бай Ту, а после провального фильма стал его ненавидеть. Психология фанатов-мужчин действительно непонятна.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фанат Бай Ту, Цюй Ляоюань,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такие люди превратили когда-то чистое увлечение в грязное болото. Эти интернет-тролли просто ужасны. В последние годы, открываешь любое приложение — новости, социальные сети, короткие видео, — и эти люди, которые думают, что в интернете можно говорить что угодно, всегда на первых ролях. Не заходить в интернет скучно, а заходить — можно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Смартфоны и приложения позволили им выйти на первый план перед каждым, — сказал Цзинь Сюй. — Хотя раньше они тоже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иронией взглянул на Шан Яна, который в их годы был известен как «клавиатурный воин».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был не таким. Мои споры с интернет-пользователем были основаны на разнице во взглядах, это были аргументированные дискуссии. И я никогда не ругался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могу подтвердить. Когда мы ночами сидели в интернет-кафе, мы играли, а он всю ночь спорил с интернет-пользователем, — Цюй Ляоюань рассмеялся. — Он писал целую диссертацию о бесконечных возможностях военного подъёма великой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Цзинь Сюй думал, что он был таким же троллем, как Чжуан Вэньли, но писать диссертации для споров с интернет-пользователями тоже было нелепо.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так уж преувеличено. Я просто вежливо объяснял «западникам» их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«публичные интеллектуалы» были в моде, клавиатурные воины того времени и современные были разными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как директор Шан спорит с кем-то, только слышал об этом, — с улыбкой сказал Цзинь Сюй. — Директор Шан раньше со мной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не общались,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надоели? Вечно как дети ссоритесь.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тоже почувствовал, что это немного глупо,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Янь Хану? Посмотрим, чем он занимался во время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Янь Хана они никого не застали, его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Шан Ян позвонил Янь Хану, включив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сказал, что находится в лаборатории университета, где занимается проектом для профессионального конкурса, и работает там с обеда,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вам ещё что-то нужно для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кивнул Шан Яну, и тот понял,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из-за утреннего протокола. Твоя подпись была неразборчивой, хотел попросить тебя переподписать.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у меня занятия, я позвоню вам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снова сделал жест, намекая спросить о его девушке. Шан Ян был удивлён, но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вам? Вечером она работает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 о его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странная? Её парень отправляет такие сообщения мужчине-знаменитости, а она считает это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них схожие взгляды, — сказал Шан Ян. — Почему бы не проверить камеры в университете? Он сказал, что был в лаборатории днём, проверим,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знакомый в отделе безопасности их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в этом университете проводились учения по безопасности, Цюй Ляоюань был приглашён в качестве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полицейских, сомневаясь, отправились в отдел безопасности университета, чтобы проверить записи с камер. Знакомство Цюй Ляоюаня очень помогло, иначе в тот вечер они бы не смогли получить доступ. Уровень администрации престижного университета был высоким, и официальные процедуры могли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показали, что Янь Хан вошёл в лабораторию в 14:00, дважды выходил в туалет, вечером поужинал в столовой и больше не покидал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в отношении Чжуан Вэньли и Янь Хана были почти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быть уверенными, что инцидент с котом у дома Бай Ту, произошедший около часа дня, не мог быть совершён ни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Си, которого тоже подозревали, не имел мотива.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Цюй Ляоюань были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всё? — Цзинь Сюй, словно ничего не произошло, предложил закончить,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уже нечего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Ляоюань, увлечённый расследованием, хотел найти новые зацепки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заканчивать? Ещё только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ты ещё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задумался, но ничего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Проверяй, что хочешь, а я пойду с директором Шаном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подмигнул ему, и он понял: они договорились обсудить кое-что позже, и теперь пришло время поговорить… Чёрт! Это слишком быстро! Он ещё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