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тот самый комментарий сам ответил себе под своим же сообщением: [Даже если меня никто не поддержит, моя любовь к Цяоцяо не изменится. Он никому не принадлежит, Ань Фан недостоин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казалось бы, слегка невротичный комментарий среди волны оскорбительных и крайне грубых сообщений не выделялся особо, и никто не обратил на него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открытия съёмок присутствовавшие актёры отправились делать фотографии в гриме. Всем артистам нужно было сначала загримироваться, а у таких главных героев, как Ань Фан и Юй Цяохай, обычно были отдельные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наклеивать Ань Фану накладные веки, гримёр ахнула и с извиняющимся видом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Фан-гэ, тональный крем закончился, а запасной я забыла принести. Вы не могли бы немного подождать? Я схожу к соседям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занятый телефоном, не обратил на это особого внимания и просто махнул рукой. Гримёр, высунув язык, поспешно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гримёрки была не закрыта. Хэ Сичуань с нерешительным выражением лица стоял у входа и в конце концов вошёл. Ань Фан, опустив голову, листал Weibo. Хэ Сичуань, застыв, смотрел на его профиль, облизнув пересохшие губы. Сделав глубокий вдох, он уже собирался что-то сказать, как в этот момент Ань Фан мельком заметил его отражение в зеркале, и его расслабленное выражение лица мгновенно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открыл рот, желая высказаться, но не успел, как дверь снова открылась. Вошедший был невысокого роста, густая чёлка и очки в чёрной оправе скрывали большую часть его лица. Увидев в комнате отдыха двух человек, он замер, и за мутными стёклами его глаз мелькнула странная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который уже собирался вспылить, теперь был вынужден сдержать себя и проявить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гнусавя, сделал пару шагов в сторону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Фан-гэ, ваше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передал? — спросил 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тупо покачал головой, его движения казались замедленными, как будто в замедленной съёмке, и он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пойду. Вы продолжайте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Хэ Сичуаня, его взгляд был прикован исключительно к 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почувствовал странное ощущение, чувство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взглянул на конверт. На нём чьим-то аккуратным почерком было написано его имя. Это была даже не печатная версия, что в наши дни действительно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вскрыть конверт, как вдруг Хэ Сичуань что-то вспомнил и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Хэ Сичуаня, Ань Фан остановил движение, уже начав рвать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стремительно шагнул к Ань Фану, расстояние между ними мгновенно сократилось. Ань Фан тут же с отвращением нахмурился, но не успел заговорить, как Хэ Сичуань уже выхватил у него из рук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так опрометчиво. С тем человеком,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Ань Фана взметнулась вверх. Хэ Сичуань наскоро снял свою кожаную куртку, надел её на руки, засунув кисти в рукава, и только тогда при Ань Фане разорвал тот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довольно звонкий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упало окровавленное лезвие, а затем из вскрытого конверта выпорхнул белый листок бумаги. На бумаге кем-то неровным красным цветом было выведено четыре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Кричаще-красный цвет, явно написанный какой-то жидкостью, высох, превратившись в отвратительный тёмно-красный оттенок. А то острое, сверкающее холодным блеском окровавленное лезвие было усеяно каплями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Фану сейчас было не до разборок с Хэ Сичуанем. Оба они, увидев эту вещь, одновременно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услышав новости, вместе с ответственным лицом поспешил в гримёрку. Ван Чжао с мрачным лицом стоял посреди комнаты, сжимая в руке телефон, а гримёрша выглядела испуганной.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это не из нашей группы, временный работник. Не знаем, как он проник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прямо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разве у временных работников нет регистрации? Чем занимается отдел кадров? Пусть катится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поднялся шум, стало неразберихой.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режиссёр уже излил свой гнев, это не означало, что Ван Чжао промолчит. Лицо Ван Чжао было крайне мрачным. Он прямо смотрел на ответственное лицо, и его тон был весьма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это дело, пожалуйста, расследуйте досконально. Мы не знаем, было ли на лезвии что-то вроде вируса ВИЧ. Если это действительно СПИД, а Ань Фан, к несчастью, с ним соприкоснётся, насколько ужасны будут последствия, вы, думаю, понимаете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Ответственное лицо непрерывно кивало, его выражение лица также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лица были очень нехорошими. В это же время под постом Сюй Хайцяо в Weibo появился новый комментарий: [Жаль, на этот раз не получилось. Но будьте спокойны, Цяоцяо по-прежнему будет нашим. Сдохни,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на этот раз этот комментарий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гримёрке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реального ущерба причинено не было, Ван Чжао, как бы ни был зол в душе, не мог устроить слишком уж неприятную сцену — всё-таки нужно было сохранить лицо перед ответственным лицом. Поэтому, высказавшись, он, кроме как попросить Ли Хая и Сиси по возможности быть рядом с Ань Фаном и проявлять бдительность, мог лишь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этого инцидента расписание на вторую половину дня завершилось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специально наказал Ван Чжао не рассказывать И Хуаю. Ван Чжао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хочу сообщать господину И. Если господин И узнает об этом деле, он точно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Хуай всё же узнал и, что было редкостью, лично приехал на съёмочную площадку. Но время прибытия И Хуая оказалось весьма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вышел из киногородка и направился к парковке за пределами площадки. Не пройдя и нескольких шагов, его остановили. Остановившим был не кто иной, как Хэ Сичуань.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умоляюще смотрел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пару слов, ладно? В знак того, что я только что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наглые слова Хэ Сичуаня заставили Ань Фана рассмеяться от злости. Этот человек действительно, как собака, не меняет своих привычек. Если бы он этого не сказал, возможно, у Ань Фана ещё остались бы какие-то мысли, но, сказав это, он лишь добавил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Меркантильность Хэ Сичуаня действительно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тот ни был бесстыден и нагл, Ань Фан, честно говоря, действительно не мог поступить так. Анализ показал, что на лезвии присутствовал вирус, и это лезвие находилось всего в сантиметре от края запечатанного конверта. Если бы Хэ Сичуань не крикнул вовремя, Ань Фан наверняка уже порезался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Ань Фан ни ненавидел Хэ Сичуаня, он не мог просто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Сичуаня жадно скользил по нетерпеливому Ань Фану перед ним. Уже то, что его не прогнали, вызывало у него волнение. Хэ Сичуань успокоил сердце, заставил себя отвести взгляд и попытался найти хорошее начало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тоже сталкиваешься с подобными вещами, обязательно будь осторожен. Популярность приносит проблемы, — сказал Хэ Сичуань.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Фан смерил Хэ Сичуаня взглядом с ног до головы. Взгляд его был многозначительным, в глазах сверкали холодные искры, а уголки губ насмешливо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Сичуань, когда ты превратился в такую няньку? Раньше ты ведь был таким самовлюблённым, способным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Сичуань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я этого, ты бы и разговаривать со мной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не о чем. Ты использовал меня, чтобы подняться, и дошёл до сегодняшнего положения — это уже неважно. — Ань Фан сделал паузу, отвернулся. Машин на парковке было немного, она казалась пустынной. Ань Фан сжал губы, и голос его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 причинять боль Чицину.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Хэ Сичуань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хотел причинять боль Линь Чицину, но тогда это был сам Линь Чицин проявил инициативу! Он любил только Ань Фана, но разве мог он знать, что Линь Чицин будет так настойчив... что он не устоит перед искушением... что... что согласится быть с Линь Чицином.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 ним расстался! Ань Фан, я с ним расстался! — Хэ Сичуань, словно пытаясь что-то доказать, возбуждённо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Ань Фана стал ещё более полный отвращения взгляд. То красивое лицо казалось чужим и отстранённым. Так же, как и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невероятно рад, что Чицин ушёл от такого отброса, как ты. Кроме того, я не хочу больше иметь с тобой никаких контактов. Поэтому надеюсь, ты будешь держаться от меня подальше. У меня теперь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 глазах Хэ Сичуаня явную вспышку ярости. Он опустил голову, тяжело дыхнул, подавляя внутренний гнев. Хэ Сичуань облизнул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 ты даже не попробовал, а уже считаешь, что я не подхожу. Ты просто предвзят из-за истории с Чицином!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чтобы я больше не слышал имя Чицина из твоих уст. — Ань Фан резко прервал речь Хэ Сичуаня, в его глазах стояла мгла. Он холодно скользнул взглядом по Хэ Сичуаню: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