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атмосфера всеобщего смятения. Тао Чэнъу дрожал, словно в лихорадке, схватил стоявший рядом таз и швырнул его в Хо Ли, после чего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голос не содержал ни капли тепла, словно доносился из бездны, как призрачный шепот. Перед глазами Тао Чэнъу замаячили туманные образы призраков, и в сознание ворвались самые ужасные мысли, от которых он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вернусь в зал, — дрожащим голосом пролепетал Тао Чэнъу, его ноги дрожали, словно были подключены к мотору.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где этот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Чэнъу скользнул в сторону подвала, но он тут же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нельзя, чтобы Хо Ли узнал, что он запер Тао Ци в подвале. Он убьет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чья-то рука сжала ему рот,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действительно не знал,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терпеть не могу, когда меня называют больным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ублюдок не я, а тот, кто убил мою мать. Это он ублюдок. Как ты можешь сравнивать меня с ним?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вблизи заметил, что глаза Хо Ли были черны, как бездонная пропасть, способная поглотить человека. Они были странными и зловещими, словно принадлежали не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а губы ярко-алыми, как у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хотел закричать, но язык будто онемел, а челюсть, казалось, вывихнулась.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уверенно заявлял, что Хо Ли не страшен, но теперь он хотел вернуться в прошлое и дать себе пощечину. Что за чушь он тогда 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 взявшаяся смелость позволила Тао Чэнъу вырваться из хватки Хо Ли, и он попытался ударить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негодяем, нужно быть еще более жестоким. Эта мысль внезапно пронеслась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Грязные, злые, острые слова вырывались из его рта, словно таким образом он мог вернуть себе мужское достоинство и показать, что не боится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Хо Ли был ублюдком, который погубил его мать, убил его отца. Почему он не может этого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уклонился от удара, быстро схватил лежавшую рядом палку и резко ударил Тао Чэнъу по ноге. Кость хрустнула…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вопль разнесся по всему кухонному пространству. Тао Чэнъу, схватившись за бедро, катался по полу от боли, на лбу выступил холодный пот, а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сумасшедшим, дьяволом. Он действительно хотел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Тао Ци. Ты повредил ему ногу, так что теперь отдашь свои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Ли снова замахнулся палкой и нанес удар, его движения были жестокими, но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заставил сердце Тао Чэнъу окаменеть. Этот человек был болен. Он напал на человека в его же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Чэнъу уже не мог думать об этом. Нога болела, болела, 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Болен, а врача нет, голоден, а еды нет, каждый день его бьют, ругают, мучают, доводят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было еще страшнее. В десять лет ему засунули яблоко в рот, и оно разбило губы до крови. Эх, как могут существовать такие жестокие родственники,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 Ли, которые никто не должен был знать, Тао Чэнъу резко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Хо Ли знает об этом? Неужели это рассказал ему Тао Ци,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может, ты переедешь в другое место? Ад пуст, а демоны — среди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приблизился к Тао Чэнъу, одной рукой схватил его за воротник и с улыбкой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пытался вырваться, но не смог. Он хотел что-то сказать, но горло будто сжалось, и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окутал Тао Чэнъу. В мгновение ока Хо Ли оттащил его к камину.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пламени, поднимающиеся из камина, словно дракон, пожирали последние надежды Тао Чэнъу. Он слышал, как дрова трещали и шипели.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Тао Чэнъу были окровавлены. Он открыл рот, издавая нечленораздельные звуки, но не мог вырваться из хватки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 Ли пнул его, и он упал в огонь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наполнил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Чэнъу, корчась от боли в огне, пытался выбраться, но Хо Ли быстро закрыл решетку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Сумасшедший, сумасшедший,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нож, опусти нож, брось нож,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мне не сын, ты и твоя мать… умрите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Ли дернулось, и он медленно присел перед камином, внезапно подняв руку и начав бить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Чэнъу катался в огне, но его руки цеплялись за железную решетку, пытаясь выбраться. Его глаза были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человека за решеткой, который, как сумасшедший, бил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Ли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устремились на камин, и на его лице появилась мягкая улыбка, холодная и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кухонный воздух был наполнен странным ароматом жареного мяса, который, словно призрак, проник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понюхал носом, и его лежащее на полу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одну ногу, сгорбившись, словно червь, ползущий по земле, и пополз вперед, волоча свои изувеченные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крики Тао Чэнъу, слышал имя Хо Ли. Хо Ли был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его левая нога словно разрывалась от боли, как будто ее терзали злые духи. Почему Тао Чэнъу был так жесток к нему? Почему эти люди так ненавидели его, желая, чтобы он исчез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три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братьями, но убивали друг друга только потому, что у них были разные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Ли… я здесь, нога болит, не могу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Тао Ци звучала обида, глаза наполнились слезами. Он говорил, что не может двигаться, но продолжал ползти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пришел в дом Тао, сам хотел узнать, что произошло с Хо Ли в семье Тао, но теперь он был похож на преступника, который сам попал в ловушку, позволив Тао Чэнъу запереть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подвала открылась, и внутрь проник слабый луч света, словно рассвет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окруженный сиянием, словно элегантное божество, подошел к нему, протянул руку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схватил его руку, словно ухватился за соломинку,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осторожно поднял Тао Ци и вынес его из подвала, покинув это грязное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схватил Хо Ли за воротник, его глаза покраснели, голос дрожал, но слезы не текли. Он старался казаться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бог найдет своего заблудшего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спрашивал, что случилось с Тао Ци, вместо этого он шутливо смягчил травму, которую тот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полученные раны не стоит вновь вскрывать, это только сломает психику пострадавшего. Хотя Тао Ци считал себя сильным, Хо Ли видел, как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Тао Чэндэ еще не знал, что его сын сгорел в камине. Он думал, что его сын снова где-то буянит. А то, что он не видел Хо Ли на банкете, он списал на то, что тот, возможно, ушел, не дождавшись яблочного сидра.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Сожалея, что не смог подлизаться 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сделал, если бы узнал, что человек, к которому он так стремился, был убийцей его сына? Но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Тао Чэнъу осталось незамеченным. На следующий день, когда Тао Чэнчэн встала приготовить завтрак, она вдруг обнаружила в камине кучу костей и золотые часы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Тао Чэнъу носил с детства, никогда с ними не расставаясь.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Ци дрожали губы, на лбу выступил пот,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держа в руках медицинские инструменты, обрабатывал бинты на ноге и раны на руках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Цици не болит,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заплатят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предварительного просмотра «Маленький джентльмен старого аристократа» прошу добавить в закладки (кланяюсь).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и серьезный старомодный нападающий x соблазнительный и игривый маленький джентльмен принимающий.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кролик в ловушке похабного романа»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Писатель-волк, мастерски изображающий стоны, x кролик с милым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Ту неожиданно получает удачу: на зимних каникулах он селится в доме своего кумира, мастера фэнтези. Он надеялся учиться и писать, а также иметь возможность лично подгонять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 обнаружил, что у мастера есть еще одна личность — автор похабных романов. Он попал в волчью ловушку,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