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понимал, как Тао Ци справлялся после ухода Хо Ли в прошлой жизни, что теперь каждое его движение вызывало у него тревогу и заботу, даже заставляло его делать то, о чём он раньше и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Дэвид, который был с ним до конца в прошлой жизни, не понимал его, считая, что он равнодушен к Хо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Вечерние сумерки, лёгкий ветерок развевал коричневый плащ мужчины. Он поправил берет, чтобы его не сдуло, затем зашёл в таверну.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работников сразу же бросили полотенца на стол, прекратив работу. Даже бармен остановился, улыбаясь, и подошёл к двери, чтобы закрыть её после того, как мужчина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мужчин окружили его, говоря все сразу, шумно и оживлённо.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вы пришли. Позвольте мне сначала сообщить, что две недели назад Хо Ли купил у нас карту семьи Тао, и в то же время старший сын семьи Тао умер, а младшего он забрал к себе домой. — Один из молодых парней, тоже в коричневом берете, говорил с хитрой улыбкой, в его глазах читалась расчётливость.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Хо Ли получил новую партию керамики, но я узнал, что это вещи, потерянные из Юаньминъюаня сто лет назад, их стоимость начинается от миллиарда, и часть из них он выставил на аукцион. — Этот голос был более грубым, с оттенком крепкого алкоголя, принадлежал мужчине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прибыль за этот месяц выросла на 20% по сравнению с прошлым месяцем, составив 1 000 000 юаней, из которых 20 000 были потрачены на развлечения, приглашение танцовщиц и другие маркетинговые мероприятия. — Мужчина в очках, держа в руках бухгалтерскую книгу, механически произносил цифры.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А-ла-ла~ — Весёлый, певучий тон босса заставил мужчин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подошёл к коричневому кожаному дивану, развалился на нём, и кто-то сразу же подал ему бокал. Он сделал глоток, и на его лице появилось кошачье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мужчины переглянулись. Молодой парень в берете шагнул вперёд, встал по стойке смирно 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босс! Тао Ци был выгнан из дома, и его забрал Хо Ли, наши люди опоздали. Его здоровье, хотя и инвалидность третьей степени, но сон просто отличный, за ним ухаживают, живёт припеваючи.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и припеваючи! Но ему нужны друзья! Нужно быть с близкими!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Состояние Тао Ци чистое, за все годы в семье он не сопротивлялся. Чтобы помочь ему захватить семью Тао, потребуется не менее 3 000 000, вероятность убытков — 100%. — Мужчина в очках поправил очки, продолжив речь молодого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десять минут, что босс был в таверне, он получил высочайший приём. События в Наньчэне были разобраны до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Ци лежал на белоснежной кровати, словно хрупкий цветок, который можно сломать одним движением. Его ресницы трепетали, на них блестели слезинки.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алые губы слегка приоткрывались, вызывая желание прикоснуться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дрожал, сдерживая невысказанные эмоции: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Хо, всё готово?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снял последний бинт с ноги Тао Ци, затем слегка наклонился и с лёгким ритуалом поцеловал его белоснежную лодыжку, мягко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Ци почувствовал тепло в сердце. Тепло от его ноги словно окутало всё его тело, заставляя его инстинктивно отдернуть ногу, но Хо Ли удержал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круглые пальчики выглядели такими милыми, как маленькие белые булочки, хотелось откусить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нельзя было поручить снятие бинтов врачу?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Цици, ты позволишь другому врачу прикасаться к тебе? Или ты мне не доверяешь?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доверяю тебе. — Влажные глаза Тао Ци смотрели на Хо Ли, словно взгляд маленького животного, словно он вспомнил что-то, медленно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Хо Ли, кажется, не любит, когда кто-то прикасается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взял влажное полотенце и протёр ногу Тао Ци, затем нанёс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впредь я буду заботиться о тебе,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бинты больше не нужны? — спросил Тао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Нога зажила быстрее, чем ожидалось, меньше чем за две недели. Может, из-за этой мази.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на мази написано, что это особая мазь Маммона, доктора Маммона?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Хо, раз моя нога почти зажила, можно мне выйти прогуляться?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опасно, Цици, оставайся дома, хорошо? — Хо Ли снова нанёс мазь, на этот раз на сустав. Тао Ци неожиданно вскрикнул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нога ещё не зажила.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— Тао Ци немного расстроился. Не сможет пойти на Рыбацкую пристань к доктору Маммону. Он хотел узнать о состоянии Хо Ли. Как заставить его выйти?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Ли, увидев его расстройство, остановился, сел на край кровати и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нога заживёт, я отведу тебя погулять,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Расстройство Тао Ци сменилось лёгкой радостью. Остаться дома тоже можно. Сначала нужно избавиться от всех негодяев в доме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Эдома.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Хо, можно посадить розы в саду? Дом кажется слишком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завтра скажу Эдому. — Хо Ли не задумываясь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вызвало у Тао Ци лёгкую радость, сладкое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Эдом с угрюмым лицом сажал цветы, поливал их, превратившись в садовника.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Аукцион вот-вот начнётся, и именно он должен сопровождать Хо Ли, но в последнее время он только сажает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Эдом сорвал розу, бросил на землю и растоптал. Чёрт возьми, что Тао Ци от него хочет?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он настраивал его против себя, а теперь заставляет заниматься такой ерундой. Не хочет, чтобы он участвовал в делах семьи Хо?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Целыми днями пристаёт к господину Хо, этот подобранный инвалид всерьёз возомнил себя важным!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Эдом, никто не сможет поколебать твоё положение в семье Хо. — Голос Дэвида был спокоен. Он знал, что Эдом думает. Тот не любит Тао Ци и боится, что его положение пошатнётся из-за него, господин Хо перестанет его ценить.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Эдом угрожал семьям или убивал тех, кто восхищался господином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отношение господина Хо к Тао Ци очевидно. Он сам кормит его, сам катит кресло, сам отводит в туалет, сам меняет повязки — всё делает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 понедельникам и вторникам позволяет Тао Ци находиться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заставляет своих доверенных лиц заниматься такими мелочами, как посадка цветов, вместо того чтобы заниматься важными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Дэвид не понимал намерений господина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Эдом понимал. Господин Хо пропал, чёрт возьми, он попал под чары этого маленького инвалида!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Эдом всё больше злился, затем схватил Дэвида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Дэвид, расскажи мне, как господин Хо встретил этого инвалида год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Пожалуйста, добавьте в закладки, спасибо за чтение (кланяется).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Ваши комментарии и закладки — моя самая большая поддержка.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Босс (закуривает): У меня есть крутые братья, деньги сами идут, живу припеваючи. Идите за мной, будет много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 ждал Тао Ци в своём домишке на Рыбацкой пристани, а он не пришёл, все мои планы рухнули.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 я планировал: жду, пока он придёт, беру кредит на его лечение, потом ко мне приходят ростовщики, я сбегаю.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появляюсь, и он понимает, как мне тяжело, и мы начинаем жить вместе. Я зарабатываю, а он сидит дома, красиво выглядит. Мы живём привольно и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 ждал…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оказался у Хо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так? Очкарик говорил, что Тао Ци придёт ко мне, данные оказались ошибочными. Как мне его наказать?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добавьте в закладки, спасибо за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Ваши закладки и комментарии — моя самая большая поддержка.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Поставьте закладку (складывает ладони в молитве).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Пожалуйста, добавьте в закладки, спасибо за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Ваши закладки и комментарии — моя самая большая поддержка (кланяется).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Тао Ци: Дому нужно немного цвета, чтобы оживить его. Розы самые красные, пусть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http://bllate.org/book/16323/1473392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