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Одежда начальника тайной стражи была изорвана, он сорвал с лица маску, обнажив резкие черты лица, и вдруг резко прикрыл рот рукой, начав кашлять. Кровь медленно сочилась сквозь пальцы, и он снова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их и уничтожьте без разбора! — приказал он, полный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лет не испытывал такого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приказ был отдан, из тени один за другим выходили тайные стражи, взлетали в воздух и отправлялись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в порядке? — один из стражников не сразу ушёл, а медленно подошёл, с беспокойством спросил, но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побочный эффект, который оставался у всех тайных стражников после прохождения испытаний, они редко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тайной стражи снова кашлянул, махнув рукой этому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через несколько дней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раздался лёгкий звук, и тело начальника тайной стражи вдруг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смотря на стражника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кинжал пронзил его грудь, настолько быстро, что он даже не успел заметить. Более того, начальник тайной стражи знал этот тип кинжала — они обычно смазывались ядом перед выдачей.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начальник тайной стражи почувствовал холод в груди, и ощущение онемения быстро распространилось.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снова поднялась сладковатая кровь, и он с шумом выплюнул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За-за-зачем? — в глазах начальника тайной стражи было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его самых доверенных людей, почему он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тайной стражи, разве ты не искал меня? Почему, когда я появился, ты не узнал меня? — холодно произнёс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ближайшем рассмотрении можно было заметить, что лицо стражника было неподвижным, взгляд пустым, словно он был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начальник тайной стражи начал тяжело дышать, яд быстро распространялся по его телу, даже его демоническая ци не могла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куда приятнее, чем вкус клинка, рубящего демонов, — холодно сказал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больше не будет возможности увидеть Чунь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тело стражника внезапно раздулось, и в следующий момент взрыв поглотил отчаяние, вспыхнувшее в глазах начальника тайной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ночным небом, под светом луны, белый олень мчался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Иши Цинмин вдруг крякнул, медленно открыл глаза и незаметно вытер грязную кровь, сочившуюся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 — Сяо Хуэй, почуяв запах крови в объятиях Иши Цинмина, поднял голову 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Ецао Чуань тоже заметил, что с Иши Цинмином что-то не так, наклонился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ответил Иши Цинмин, снова активируя свою демоническую ци, чтобы успокоить бурлящую внутри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Ецао Чуаня ещё оставались сомнения, но, видя, что Иши Цинмин не хочет отвечать, он больше не спрашивал. Положив руку на спину Иши Цинмина, он осторожно проверил его состояние. Похоже, раны снова обострились, и он медленно ввёл мягкую целительную силу, чтобы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хаосом, Иши Цинмин применил технику контроля сознания, проникнув в слабое место одного из тайных стражников поблизости, временно контролируя его и тихо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тайной стражи отправил других, он снова взял под контроль этого стражника, подобрался к начальнику, воспользовавшись его раной и ослабленной бдительностью, и совершил успешную атаку. Чтобы окончательно уничтожить начальника тайной стражи, Иши Цинмин взорвал контролируемого им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контроля сознания затратила много его демонической ци, а взрыв подопытного также вызвал некоторую обратную связь, усугубив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того стоило. Хотя раны снова ухудшились, но, уничтожив начальника тайной стражи, весь отдел тайной стражи на время погрузится в хаос. Мысль о том, что он устранил одного из доверенных лиц Чунь Дянь, заставила накопившуюся в сердце Иши Цинмина обиду немного рассеяться. Его лицо расслабилось, и он почувствовал целительную силу Ецао Чуаня, невольно откинувшись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белый олень приземлился на крыше многоквартирного дома. Ночь была глубока, крыша была пуста, только лёгкий прохладный ветерок дул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оленя, Ецао Чуань увидел, что Иши Цинмин выглядит смущённым,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не вернёмся в храм, чтобы не привлечь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кивнул и тоже спрыгнул с оленя. Куда бы Ецао Чуань ни пошёл, он пойдёт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вспыхнул белый свет, и Губэнь Шаньцзи появился на крыше, бледный и немного испуганный. Семь Маленьких Человечков несли его в полёте, и он был одновременно взволнован и напуган. Ступив на твёрдую землю, он всё ещё чувствовал слабость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тронул Губэнь Шаньцзи, и поток духовной силы прошёл через него, удалив демоническую ци, которой он был пропитан.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Губэнь, теперь ты в безопасности,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Губэнь Шаньцзи огляделся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Как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многоквартирный дом, спустишься вниз и найдёшь дорогу, — спокойно сказал Ецао Чуань, поманив рукой, и Семь Маленьких Человечков подлетели.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Губэнь Шаньцзи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 за что не выйдет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твой младший брат? — Губэнь Шаньцзи заметил Иши Цинмина, увидев мальчика в кимоно, держащего в руках маленькое серое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выражение лица такого маленького мальчика снова разожгло любопытство Губэнь Шаньцзи.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 Ецао Чуань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совсем понимал, кто такой Иши Цинмин, поэтому решил согласиться с Губэнь Шаньцзи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Ецао Чуань и Иши Цинмин были совсем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Губэнь Шаньцзи выглядел понимающим, но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этот лис вызывал у него странное чувство, будто он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смотри, — из широкого рукава Ецао Чуаня вырвался красный свет и превратился в Даосэнь Юя, которого он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обратно и вылечу, так что не беспокойся,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Губэнь Шаньцзи почувствовал себя спокойнее после слов Ецао Чуаня, кивнул и решил, что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произошло много событий, которые Губэнь Шаньцзи ещё не успел осмыслить. Спускаясь по лестнице, он думал, что его голова уже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подъезда, Губэнь Шаньцзи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Где Сяо Хуан? Как он объяснит, что собака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Ецао Чуань достал из рукава связку ключей и протянул её Иши Цинмину.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ключи от двери, возьми их и иди домой, на седьмой этаж, — сказал Ецао Чуань, положив ключи в руку Иши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Семи Маленьким Человечкам.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Ицзы, Чжи Эрцзы.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господин Ецао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отведите Цинмина домой и помогите лису с начальным лечением, — приказал Ецао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Ицзы и Чжи Эрцзы спустились, обернулись вокруг лиса и медленно подняли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погладил голову Иши Цинмина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снова начали ухудшаться, так что пусть Чжи Ицзы и Чжи Эрцзы осмотрят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идёшь? — тихо спросил Иши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Ецао Чуаня всё ещё лежала на его голове, и Иши Цинмин почувствовал странное ощущение. Если бы кто-то другой сделал это, он бы сразу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полнолуние, — Ецао Чуань повернулся и посмотрел на небо, где высоко висела луна. — Идеальная ночь для уничтожения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вокруг Ецао Чуаня заструилась мощная духовная сила, под ногами вспыхнул белый свет, его одежда развевалась, и он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долго смотрел в направлении, куда исчез Ецао Чуань, прежде чем повернуться и спуститься с крыши. Чжи Ицзы и Чжи Эрцзы также спустились с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Белоликий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Черноликий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Зеленоликий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произнёс заклинание, и пять маленьких бумажных человечков окружили его, неся его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заклинание было произнесено, три светящихся шара вспыхнули впереди, окружённые туманом, и три воина в доспехах с мечами появились и последовали за Ецао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Белоликий Дух, одетый в белое, с лёгкой дымкой духовной силы вокруг, держал в руках меч и вырвался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