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незаконное ношение оружия! Мо Сюй почувствовал, что его четыре лапы больше не принадлежат ему. Хотя отсутствие страха перед смертью — это одно, но повторить прошлую судьбу, погибнув от рук исследовательского института, было бы хуже, чем просто продолжать тренировать мышцы ног...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 желтым оперением махала крыльями, создавая шум ветра, который свистел в ушах Мо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давно хотела поймать меня для исследований, на этот раз я просто из любопытства последовал за ней, чтобы разведать обстановку... Почему она так бдительна?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молча поджал губы, вильнул хвостом и продолжил бежать. Почти у цели, осталось несколько шагов до лестницы. Спустившись вниз и выбежав через черный ход, он сможет затеряться в лабиринте узких переулков, где пули женщины не смогут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Налево!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тоже была лестница, но она вела в подвал, тупик. Если ошибиться, придется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пушистая голова птицы повернулась, посмотрела на Мо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спасибо! — Сказав это, она нажала розовыми лапками, прыгнула вперед и взлетела на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крыльями, желтое существо в мгновение ока вылетело из окна здания и исчезло в далеком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на лбу Мо Сюя отпечаток птичьей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прищурился, развернулся и побежал вниз по лестнице, перепрыгнул через удивленного охранника, прежде чем тот успел среагировать, выбежал через узкий черный ход и скрылся в переулке рядом со зданием. Он никогда раньше так не восхищался четырьмя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беговая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Ин с недовольным видом посмотрела на охранника, который дрожа объяснял свою небрежность. Ее губы, покрытые темной помадой, приоткрылись: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дикая собака заберется сюда, поймайте ее и отвезите в лавку собачьего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Лавку собачьего мяса? Охранник почесал голову. Разве не достаточно просто прогнать? Зачем отправлять в такую лавку, это ведь не законный путь, это слишком жестоко: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бродячих собак, в следующий раз, когда увижу, изобью их, и они больше не посмеют сюда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слышали, что я сказала? Отправляйте в лавку собачьего мяса, ни одну не отпускать. — Она произнесла это сквозь зубы, затем зашагала на своих дорогих каблуках к своей любимой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роскошного автомобиля выпустила клуб дыма, увозя красавицу прочь. Охранник все еще стоял согнувшись, пока машина не исчезла в сумерках на горизонте, и только тогда вздохнул. Выглядит как человек, на теле нет следов зубов или когтей, зачем ей так гнаться за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игнорировать это, так как у женщины были связи. Доложив об инциденте начальству, он увеличил количество охранников у черного хода. Теперь ни одна собака, даже птица, не смогла бы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Сюй, запыхавшись, побежал немного дальше, убедившись, что за ним никто не гонится, сделал крюк и, почувствовав себя в безопасности, поднял хвост, готовый вернуться... Подождите, Мо Сюй замер с поднятой передней лапой. Неужели он ассимилировался? Почему он считает это логово бродячих собак своим домом? Покачав головой, он решил найти тихое место, чтобы спокойно умереть как бродячая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переулки, полные наблюдателей, Мо Сюй не мог вспомнить, сколько раз его находила и тащила обратно в большой навес та проклятая белая собака. Зачем собаке быть такой доброй? Узнав о смерти доктора Жун, Мо Сюй был в хорошем настроении и не стал спорить с этой собакой, а вместо этого расслабленно побежал к маленькому парку на другом конце города. Говорят, там не разрешают селиться стаям бродячих собак, так что, лежа на краю, он никому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полностью скрылось за горами, небо погрузилось в темноту, не было ни звезд, ни остатков тепла, которые могли бы противостоять зимнему холоду. Мо Сюй глубоко вдохнул холодный воздух, чувствуя себя счастливым. Холод — это хорошо, холод приближает смерть. Хотя он не был склонен к суициду и не хотел, чтобы его мозги размазались в следующую секунду, но как собака, это чувство было просто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жизнь, дарованная небом, несколько дней свободы, росы и солнца, и теперь — естественная смерть.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нашел участок травы у кустов вокруг парка, лег на него, расслабил мышцы, уши опустились, нос вдыхал смесь земли и травы. Он чувствовал себя очень спокойным, без желаний, с мертвым сердцем, в полной тишине...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вернулся? — Низкий приятный голос заставил Мо Сюя мгновенно насторожить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Монотонный тон нес в себе легкую холодность, но не был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замер, поднял голову, увидел собачьи лапы, бесшумно идущие по траве, затем собачью морду, а рядом — птичью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мои люди увидели тебя здесь и сообщили Бай Ину. Ты ведь его человек? Новенькие часто теряются, ха-ха, не благодари. — Голос птицы прозвучал самодовольно, желтый пушистый комок великодушно расправил крылья и похлопал по голове пестрой собаки. — Мы с тобой,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но разные виды затрудняют определение сложных отношений предыдущих поколений. — Мо Сюй дернул уголком глаза, лапой сбросил желтую птицу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не ожидавшая такого, оказалась под лапой чужой собаки. Хотя она понимала, что, кажется, у того не было злых намерений, и он не собирался вырывать перья или кусать...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оказалась под собачьей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Птичьи лапки начали беспорядочно дрыгать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звучал так, будто ее вот-вот начнут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Сюй: «...» Он подумал, что можно было бы прижать ее еще сильнее, но вдруг почувствовал, как сзади на него упал холодный и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он слегка приподнял лапу, и желтая птица, воспользовавшись моментом, откатилась вперед. Вставая, она была покрыта мелкими травинками, словно лимонное мороженое, посыпанное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обернулся и увидел, что чисто черный кот бесшумно стоит на высокой платформе забора. Его глаза, светящиеся в темноте легким зеленым светом, прищурились, с холодным взглядом, направленным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не чувствовал особой дружелюбности в этом взгляде, но и не реагировал. Когда ничего не ждешь от мира, то и бояться нечего. Его спокойное поведение заставило кота, который был не маленьким, сосредоточить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Коготь. — Бай Ин поднял взгляд и вовремя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территория, вы вышли за пределы. — Кот спрыгнул с высоты, подошел к Мо Сюю, видимо, желая рассмотреть поближе особенности этой чужой собаки и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Естественным движением он лапой отодвинул мешающий желто-зеленый пушистый комок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Сюй увидел, как на птице без хвоста прибавилось травы, она ругалась, встала, но, встретившись взглядом с кошачьими глазами, замолчала, замахала крыльями и попыталась взлететь. Он не мог не посочувствовать: даже задница в траве, снять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Ин всегда соблюдал установленные здесь правила, не ожидал, что ради тебя он сделает исключение. — Голос кота был выше, чем у Бай Ина, и звучал плавно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звучали так, будто какая-то собака злоупотребляет доверием хозяина, и ему приходится разгребать последствия. Мо Сюй внутренне усмехнулся, не смог сдержать улыбки. Так этот кот и есть Черный Коготь, о котором говорили Да Хуан и Да Хэй? Управляет территорией парка, четко отделяя ее от мусорной кучи Бай Ина... И, очевидно, на более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...Спасибо, до свидания. — Мир диких животных тоже богат, подумал Мо Сюй, не стал притворяться холодным, вежливо попрощался с Бай Ин, вильнул хвостом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став собакой, он не обязан общаться с кошками, ведь он не из тех, кто теряет голову от всего пушистого... Даже психологическое воздействие не всегда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http://bllate.org/book/16331/1474132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