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пёс сидел у входа под большим навесом, наблюдая за толпой молочных щенков перед собой. Его взгляд был слегка рассеянным. Их действительно было много — он попытался подсчитать, но сбился, остановившись на цифре около сорока. Среди них были семнадцать щенков из его стаи и ещё более двадцати незнакомых, которых Бай Ин и Мо Сюй подобрали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бродячая собака, которая ушла, оставив их, была чрезмерно доброй. Она нашла такой ненадёжный предлог, чтобы уйти, решив справляться с трудностями в одиночку. Но разве одна собака может сделать многое? В лучшем случае она лишь добавит ещё один труп взрослой бродячей собаки на мусорную кучу следующей весной. Всегда говорили, что вместе сила больше, и они тоже могли полагаться друг на друга. Но именно таких пёстрых собак Чёрный пёс и любил. Он усмехнулся, вспоминая, как сам был подобран Бай Ин, который тоже был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стоявший рядом, тоже беспокоился. Столько ртов — где найти еду? Вчера Бай Ин не было, и он не отправился на поиски пищи, лишь покопался в мусорной куче, найдя то, что щенки не смогли бы съесть. Разгрызя твёрдую пищу своими крепкими зубами, он смог лишь немного утолить голод. Сегодня же ситуация стала ещё хуже. Семнадцать молочных щенков — смогут ли они пережить эту зиму? А теперь их количество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эта пёстрая собака придумала что-то. Она отправилась с Бай Ин в маленький парк, чтобы найти Чёрного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покачал головой, перестав размышлять. Лучше верить Бай Ин и пёстрому псу, чем строить догадки. Он забрался на мусорную кучу, ведя за собой стаю голодных щенков, и начал ежедневный поиск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помогите, — крикнул он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взрослой бродячей собаке не справиться — копаться в мусоре тоже требует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покружил на месте, предупредив нескольких щенков, которые из-за голода ещё не могли бегать и прыгать, чтобы они оставались под навесом. Сам он подошёл к мусорной куче, осторожно выбирая место, чтобы не наступить на неопытных щенков, и встал на вершину. Оглядевшись, он увидел, что маленькая мусорная куча была усеяна головами щенков разных окрасов. Они были маленькими и не занимали много места, словно пушистые украшения на рождественской ёлке… хотя эта «ёлка» немного воняла.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план Мо Сюй сработает? — спросил он, разгребая лапой мусор и бросая взгляд на Жёлтого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 Сюй было изменено по просьбе пёстрого пса, и Чёрный пёс потренировался несколько раз, чтобы произносить его правильно. Ему казалось, что «пёстрый» звучит лучше, и щенки продолжали называть его так. Они сидели, взъерошив шерсть, чтобы казаться круглее, и смотрели на Мо Сюй, который не пытался их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всегда достаётся таким простодушным,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Жёлтый пёс тоже не был уверен, но сейчас говорить, что план не сработает, могло вызвать панику. Многие бродячие собаки сходили с ума от стресса, пугая сами себя. Лучше сохранять надежду. — Бай Ин тоже считает,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кивнул, почувствовав уверенность. Бай Ин никогда не подводил их, и Мо Сюй тоже был способным. Правда, его хрупкое телосложение вызывало опасения, что он может упасть в любой момент. За ним нужно было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Сюй, неожиданно получивший поддержку стаи, шёл с Бай Ин в городской парк, куда бродячие собаки обычно не заходили. Это место всегда было малонаселённым, с преобладанием диких кошек. Даже сейчас, до наступления ночи, в каждом углу парка можно было увидеть кошачьи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лежал на скамейке, лениво греясь на солнце. Золотые лучи скользили по его чёрной шерсти, которая хорошо поглощала тепло. Мо Сюй посмотрел на него и почувствовал, как ему самому стало теплее. Дикие кошки ели меньше, но лучше охотились, в отличие от бродячих собак, которые большую часть времени копались в мусоре. Улицы и переулки были полны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желание потянуться и насладиться редким зимним теплом. Просто тихо и спокойно умереть казалось бы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тихо зарычал, и кошки вокруг насторожились, отступив на полшага. Чёрный Коготь, до этого дремавший, медленно открыл свои узкие глаза. Зелёные зрачки отражали солнечные лучи, создавая слегка зловещее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прозвучал приятный голос, нарушивший тишину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смотрел на Бай Ин, но Мо Сюй почувствовал, как у него зачесался нос, и он чихнул. Несколько маленьких перьев взлетели в воздух, и он посмотрел вверх, где несколько теней быстро промелькнули.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на Мо Сюй, немного помолчал, затем подошёл и снял с головы пёстрого пса перо, которое торчало между ушами. Перо стояло прямо, слегка изогнутое на конце,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Он явно увидел скрытую улыбку в глазах белой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поднял лапу, чтобы проверить, не запачкалась ли его морда, но Бай Ин уже убрал лапу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медленно выпрямился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из Птичьего братства можно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сел на землю и начал 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сначала посмотрел на Бай Ин, затем на пёстрого пса, слегка подняв хвост и прищурив свои глубокие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знал, что может стоять здесь и спокойно разговаривать с этим кошачьим лидером только благодаря белой собаке. В противном случае, как только он вошёл бы в парк, его бы окружили кошки… Умереть от кошачьих когтей казалось бы недостойным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делать что-то вручную? — спокойно спросил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вокруг переглянулись. Вручную?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сделать маленькие бумажки, аккуратно вырезанные.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задержал взгляд на когтях Чёрного Когтя. Они были действительно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наконец поняли, что этот пёстрый пёс хочет, чтобы их лидер резал бумагу? И он ещё так нагло смотрел на эти острые когти! Видимо, он был слишком молод и не знал, как работают банды. Эти когти были ночным кошмаром для многих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Коготь тоже заинтересовался, откуда у этого пёстрого пса столько смелости. Он посмотрел на Бай Ин, который казался равнодушным, затем грациозно спрыгнул со скамейки, обошёл Мо Сюй два раза и сел перед ним на расстоянии трёх метров. Его голос звучал с долей высокомерия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создавало определённое давление. Если бы Чёрный Коготь захотел, он мог бы мгновенно дотянуться когтями до носа пёстрого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что нужно сделать или как, а сразу спросил о причине… Это означало уверенность? Мо Сюй подумал, что, находясь рядом с Бай Ин, он чувствовал себя спокойнее, чем ожидал. Страха не было вообще. Он подробно изложил свой план по спасению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организовать акцию по пристройству в центре города, где смогут участвовать и котята. Если вы сможете вырезать подходящие бумажки, я смогу сделать из них рекламные материалы. Когда они попадут в руки людей, возможно, мы сможем привлечь их внимание и спасти этих бездомных малышей от голодной смерти или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Жёлтым и Чёрным псами он понял, что бродячие собаки не слишком противятся идее быть пристроенными к людям. Хотя многие из них были брошены своими хозяевами, они признавали, что некоторые люди были ответственными и могли стать хорошими хозяевами, охраняя дом, играя с детьми или даже становясь частью семьи. Для собак это была неплохая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