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наполнился смехом и болтовнёй, но с наступлением глубокой ночи все начали беспокоиться о том, как устроиться на ночлег. Те, кто смог занять кровати, и те, кому не повезло, последовали примеру Чу Хуайциня и его команды, выбежав под дождь в лес, чтобы собрать большие листья и срезать длинную траву для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Молнии, разрывавшие свинцовые тучи, время от времени ударяли в деревья, раскалывая их на две части. Зрители в прямом эфире с замиранием сердца наблюдали за этим, боясь, что одна из молний может ударить в людей, находившихся в лесу. Из всех участников Азиатского этапа, помимо Чу Хуайциня, который пользовался высокой популярностью, Команда Овцы, Команда Верблюда и команда из Страны Сан также оставили хорошее впечатление. Если бы было возможно, зрители надеялись, что именно эти три команды пройдут на Международный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и хотя сотня человек, собравшихся в большом зале, ещё могла сидеть, спать в таких условиях было уже сложно. Режиссёрская группа, посовещавшись, решила, пока дождь не усилился, оставить часть людей здесь, а остальным быстро спуститься вниз и поставить палатки. Участники, держа в руках промокшие листья и траву, чувствовали раздражение — как можно спать на таком мокром и грязном полу? Взглянув на толпу,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на следующий уровень! Там должно быть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может, там ещё что-то полезное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Может, там есть комнаты, где можно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высказал предложение, другие поддержали, и, включив свет на наручных часах, они направились к лестнице, ведущей в трюм. Ещё не спустившись, они почувствовали, как снизу поднимается прохладный ветерок, что означало, что воздух там циркулирует, и можно не беспокоиться о недостатке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медленно спустилась вниз и обнаружила, что этот уровень отличается от верхнего. Вокруг лестницы было небольшое помещение, а дальше шли сплошные комнаты. Все переглянулись, радуясь, что теперь можно выбрать любую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выключить свет, здесь будет очень темно, даже днём, — с беспокойством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тоже темно, когда выключают свет, а днём мы ведь здесь не спим, — оптимистично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вперёд, ветер, кажется, идёт оттуда, может, там есть окно, выберем ту комнату, — один из членов Команды Обезьяны потянул за рукав своего товарища,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быстрее, пока другие не заняли, — другой член команды поспешно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спустившихся, кроме Команды Овцы и Команды Верблюда, почти все были здесь. В каждой команде кто-то включил свет на часах, и внизу стало светло, как днём, что придало всем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начали действовать люди из Страны Сан. Они подошли к ближайшей комнате и начали с силой крутить ручку двери. Ржавый замок скрипел, но через некоторое время дверь поддалась. В тот же момент на них обрушился запах гнили и пыли, от которого трое членов команды закашлялись,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свет осветил комнату. Первое, что они увидели, — это часть корабля, раздавленная камнями, а затем и обстановку комнаты. Она была больше, чем на верхнем уровне, с мебелью вроде стола, стульев и шкафа. Металлическая поверхность корабля была покрыта ржавчиной, а остальные части комнаты — жёлтыми и чёрными пятнами. Уборка здесь требовала усилий, и как члены команды из Страны Сан, так и те, кто наблюдал за ними снаружи,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змея...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крик, за которым последовал голос режиссёра. Ча Ын Хе из Государства Корё, стоявшая ближе всех к лестнице, первой бросилась вперёд, но её схватили за плечо, оттолкнули назад и сбили с ног. Один за другим люди пробегали мимо, поднимаясь по лестнице, и на неё даже наступили на руку, но никто не остановился, чтобы помочь. Слёзы тут же навернулись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в хаосе кто-то из режиссёрской группы подбежал к Ча Ын Хе, поднял её и толкнул вверх. 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выстрелов раздались, и змеи, поднявшиеся по лестнице, были рассечены пополам. Но за ними следовали ещё сотни змей, вылезающих из темноты. Режиссёры и охранники стреляли без остановки, но не могли сдержать их яростного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быстрее,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Обезьяны, идиоты, открыли змеиное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в этой комнате змеиное гнездо? Это вина режиссёрской группы, они должны были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 Команда Обезьяны пошла туда, откуда дул ветер, а значит, там была трещина. И по их направлению это как раз та часть корабля, которая врезалась в лес. Внизу темно, неудивительно, что змеи из леса заползли сюда. Если бы это была Команда Гуньгунь, Чу Хуайцинь бы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вы всех подставили. Я видел, как одного из работников режиссёрской группы укусили, когда он пытался спасти члена Команды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вина? Это режиссёрская группа не очистила корабль от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Когда Чу Хуайцинь поднимался на второй уровень, он сначала сам проверил обстановку, прежде чем разрешить остальным подняться. Но режиссёрская группа не сделала этого. Поймите, это выживание в дикой природе, а не туризм. Если вы сами не справляетесь, это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какая змея укусила члена Команды Обезьяны и работника режиссёрской группы? Она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это разберёт!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Команды Обезьяны открыли дверь, зрители в прямом эфире были шокированы, увидев комнату, полную змей. Некоторые до сих пор не могли прийти в себя, и никто не мог сказать, были ли змеи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Команды Обезьяны, Ын Хе даже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подлец из Страны Сан толкнул Ын Хе, я слышал, как она кричала, наверное, её затоптали. Эти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шли жаркие споры, а люди на верхнем уровне, услышав первый крик, сразу насторожились. Затем наверх поднялись члены команд из Страны Сан, Государства Корё, Страны Павлина и Команды Обезьяны, а за ними — режиссёрская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Ын Хе из Государства Корё рыдала, её лицо было в слезах. Укушенных змеёй работника режиссёрской группы и члена Команды Обезьяны передали врачу вместе с двумя змеями, которые их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укусили, опытные специалисты сразу схватили змей, чтобы врач мог определить, какое противоядие нужно ввести. Несколько ассистентов режиссёра собрались вокруг, наблюдая, как врач осматривает пострадавших и вводит лекарство, после чего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начали расспрашивать режиссёра, который спускался вниз,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Змеи, их было много, — режиссёр закрыл глаза, подавляя страх, и быстро объяснил ситуацию. — В той комнате было не меньше сотни змей. Я боюсь, что они могут подняться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лежавший на кровати, тут же вскочил, с серьёзным выражением лица слушая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была толщиной с руку, самая маленькая — с палец. Неизвестно, есть ли змеи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быть так много змей? Даже если они прятались от дождя, их не могло быть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Обычно змеи собираются в большие группы только тогда, когда их что-то сильно пугает, и им некуда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огромный змей занял их территорию, и они сбежали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Сначала нужно посыпать вход лекарством, чтобы они не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режиссёров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поспешно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Эвакуироваться?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наружу. Дождь усиливался, волны становились всё выше, а ветер свистел. Самое страшное — это частые молнии. В таких условиях режиссёрская группа могла бы предоставить место для укрытия, но из-за сильного дождя, ветра и молний было опасно разбивать лагерь на пляже или в лесу. На пляже ветер мог сорвать палатки, а в лесу была высокая вероятность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двух работников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переглянулись и согласились. Лестница была слишком большой, чтобы её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Линь Чжинань выглянула из комнаты,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проверю твою комнату, — Чу Хуайцинь спрыгнул с кровати и позвал Ся Шана. — Ты проверь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Хуайцинь вошёл в комнату. К счастью, там осталась только одна железная кровать, и всю комнату было легко осмотреть. Проверив окно и стены на наличие щелей,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снова подошёл к режиссёрской группе, чтобы убедиться, что они не уйдут сегодня ночью, а затем вернулся и увидел Линь Чжинань, выглядывающую из комнаты с беспокойным видом.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ночью будут дежурить,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