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всё было готово, А Ло снял магический плащ, оставив только нижнюю рубашку, и сел, скрестив ноги. Он сложил руки перед животом, ладони соединил в замок, и, следуя мантре, начал глубоко дышать. Невидимая невооружённым глазом духовная сила стихии Дерева устремилась к нему, проникнув через макушку и опустившись вниз, где она кружилась в области живота, прежде чем распространиться по всем конечностям и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медитации длилось целые сутки, и, когда А Ло открыл глаза, он уже ощущал лёгкое присутствие ци внутри себя. Первый уровень Закалки Ци был успешно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разжал руки, глядя на свои пальцы, словно сбросившие слой мёртвой кожи, и в его сердце возникло чувство удивления. В прошлой жизни его тело было слишком слабым, и, страдая от многолетних перегрузок, он сталкивался с множеством препятствий в своей практике. Один только этап ощущения ци занял у него три месяца, но в этой жизни он достиг его всего за сутки — конечно, опыт прошлой жизни сыграл свою роль, но если бы не исключительный талант, он бы никогда не добился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магическая сила стихии Воды в его теле была полностью недоступна. Даже А Ло, обычно спокойный и уравновешенный, не смог удержаться от ожидания… Что же будет, когда он достигнет первого уровня Закалки Ци и вытеснит Тёмную магическую силу из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медитация длилась семь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Ло открыл глаза, его взгляд вспыхнул ярким светом, который быстро пробежал по окружению и так же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чёрную грязь, выступившую на его пальцах, и мягко улыбнулся. Встав, он пошевелил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бесшумно появился огромный деревянный бак — он специально заказал его, наполнив водой, чтобы использовать в этот день для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снял рубашку, испачканную грязью, вышедшей из его тела, и, обнажённый, медленно вошёл в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вымытое дочиста, сияло, как нефрит, излучая мягкий свет. А Ло почувствовал, как духовная сила стихии Дерева циркулирует внутри него, и его разум стал ясным, как никогда раньше. Он почти слышал, как ползут змеи, насекомые и мыши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для него не новым, но на этот раз оно было гораздо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Закалки Ци был достигнут, что означало, что все его теории могут быть реализованы. В этом мире он тоже сможет продолжать свою практику, общаясь с силами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вода сможет питать дерево, то…» — А Ло посмотрел на свои ладони с идеальными костями и заметил, что они слегка дрожат. Он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преодолеть ограничения, достичь Золотого ядра и даже уровня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достал из пространственного кольца длинную рубашку, накинул её на себя и, всё ещё мокрый, вышел. Магическая энергия обернулась вокруг него, мгновенно высушив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отошёл на несколько метров, сел и снова начал медитацию. Он вытянул одну руку вперёд, пальцы раскрыты, направлены вперёд, и, собрав ци, распределил духовную силу стихии Дерева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магическая сила действительно была самой агрессивной. Даже магическая сила стихии Воды, известная своей мягкостью, сжалась в углу меридианов, едва защищая их от коррозии, но не могла остановить блокировку меридианов Тёмной магической силой, из-за чего те, что должны были быть свободными, стали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духовная сила стихии Дерева была самой жизненной силой в мире, Тёмная магическая сила не могла полностью остановить её, но препятствия всё же оставались, не позволяя магической силе стихии Воды освободиться, и создавая невидимое, но ощутимое давление на практику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А Ло сконцентрировал духовную силу стихии Дерева в один поток и начал медленно вытеснять Тёмную магическую силу, начиная с меридиана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на лбу А Ло выступили капли пота, и на кончиках пальцев начали появляться чёрные капли — это была сжатая Тёмная магическая сила в жидкой форме. Упав на землю, она с шипением впиталась в листья, проникнув глубоко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мощная магическая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глубоко выдохнул и начал очищать другой меридиан.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заняла более десяти дней. Каждый день он истощал свою духовную силу, затем снова восстанавливал её, и за это время добился значительного прогресса. К счастью, Тёмная магическая сила наконец полностью покинула тело А Ло, и он почувствовал, как внутри него появилась мощная и мягкая сила, словно голубые волны, плавающие перед глазами, которые поднимали его духовную силу стихии Дерева всё выше. Во время медитации духовная сила стихии Дерева непрерывно притягивалась, а вместе с ней в тело поступала более влажная сила… Мощная и обширная.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попытался заставить эти две силы сосуществовать, и они, будучи одинаково послушными, начали двигаться в соответствии с его волей, ускоряя его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практике время летит незаметно, и, не осознавая этого, А Ло провёл в этом месте целый год, восстановив уровень своей прошлой жизни — девятый уровень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тела, с областью живота в центре, духовная сила стихии Дерева находилась внутри, а магическая сила стихии Воды — снаружи. Магическая сила стихии Воды стимулировала рост духовной силы стихии Дерева, которая сжималась в центре живота, создавая бесконечный цикл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А Ло осмелился покинуть укрытие этих двух деревьев и выйти за их пределы… Воздух в лесу был невероятно свежим, а вдалеке слышались звуки зверей, сражающихся с дикой яростью, словно возвращая его в первобытные времена, вызывая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запах крови проникал сквозь густую листву, и он принадлежал как магическим зверям, так 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слегка нахмурился, но всё же направился в сторону, откуда шёл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 Ло не достиг определённого уровня в своей практике, он бы никогда не осмелился покинуть это место. Если бы источник крови не был так близко, он бы не пошёл туда… Но оба условия были выполнены, поэтому он осторожно, используя маскировочное заклинание, чтобы скрыть своё присутствие, медленно двинулся к источнику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густые ветви и лианы, А Ло остановился в пяти метрах от места действия и, через щели в листве,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заставило его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шла битва, как он и предполагал, между магическим зверем и человеком, но он не ожидал, что зверь будет взрослым, а человек — всего лишь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зверя был острый коричневый рог, глаза светились зелёным, шерсть была чёрной, а четыре когтистые лапы были изогнуты, придавая ему устрашающий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достигало трёх метров в длину, но двигалось оно с удивительной ловкостью. Иногда оно открывало пасть, выпуская огненные шары, которые, ударяясь о землю, вызывали вспышки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однажды видел иллюстрированную древнюю книгу под названием «Энциклопедия магических зверей», где была описана эта тварь — Зверь Шквального Ветра, магический зверь третьего уровня, относящийся к стихии Огня. Его боевая мощь была сопоставима с магом третьего уровня, и он был очень быстр. Если бы он встретился с хрупким магом без защиты воина, победа, вероятно, осталась бы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сражавшийся с Зверем Шквального Ветра, был невысокого роста, но его движения были стремительными и агрессивными. Он двигался, как зверь, прыгал, тянул, сбивал с ног, несмотря на тяжёлые ранения, излучая мощную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и зверь разошлись в стороны, А Ло ясно увидел в глазах человека ярость, даже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смелыми, и, судя по тому, как он атаковал, он хорошо знал слабости этого зверя, но всё же был подавлен — А Ло прищурился и понял, что в теле этого человека не было ни капли энергии. Если бы не его знание слабостей зверя и не его небольшой рост, он бы давно погиб под когтями магического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А Ло, эта битва была не чем иным, как издевательством взрослого магического зверя, обладающего магией и физической силой, над ребёнком, и в ней не было никакой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