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X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году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сказал? — Жуй Бэйнянь почувствовал, будто его окатили ледяной водой. Услышать такие слова из уст живого человека заставляло сомневаться, кто же перед ним — человек или призрак. Выражение лица юноши казалось Жуй Бэйняню ужасающим!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 больше не отвечал. Его взгляд начал блуждать — он просыпался!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в спешке дал команду завершить гипноз, но не успел он закончить, как тело Е Юйфана начало сильно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протяжный стон, резко схватившись за голову. Жуй Бэйнянь сразу понял, что тот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схватил Е Юйфана за плечи, заставляя его смотреть в глаза, но этот взгляд лишь усилил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 кричал, стонал, слёзы бежали по его лицу. Он был на грани срыва, его голова словно готова была взорваться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душераздирающие крики сына, отец и мать Е, несмотря на попытки доктора Чжуна остановить их, ворвались в комнату. Но тут же услышали, как Жуй Бэйнянь крикнул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их сына прижали к креслу, а Жуй Бэйнянь молниеносно достал шприц и сделал укол в его руку. Через несколько секунд Е Юйфан обмяк, как сдувшийся шарик. Руки его опустились, он всё ещё плакал и страдал, но уже не мог сопротивляться или кричать. Он посмотрел на родителей у двери, пошевелил пальцами, словно прося о помощи, но доктор Чжун быстро вывел их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закрытия двери отец и мать Е увидели в глазах сына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беззвучно заплакала, закрыв лицо руками, но не осмелилась издать ни звука. Отец дрожал всем телом, сжимая кулаки так, что ногти впивались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Жуй Бэйнянь вышел, выглядев измождённым. Он потер виски и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спросил с тяжёлым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человек в теле Е Юйфана зовётся Ся Сяочуань. Он сказал, что ему 32 года, и в год рождения Е Юйфана он…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слушавших были шокированы. Доктор Жуй рассказывал страшную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также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 это поверить. Никогда в жизни я не сталкивался с чем-то настолько невероятным! Но в состоянии глубокого гипноза пациент не может лгать…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Е Юйфана, я считаю, не являются шизофренией, а скорее конфликтом двух душ. Представьте, если в вашем теле два человека, один хочет сделать одно, а другой — другое, но у вас только одно тело. Это неизбежно приведёт к несогласованности действий и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Е едва понимали, но осознавали, что ситуация, описанная доктором Жуем, крайне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Жуй с досадой ударил по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это лишь предположения! Хотя логически это объяснимо, никаких теоретических оснований нет! И я не смогу снова гипнотизировать его в ближайшее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взглянул на отца и мать Е и кратко объяснил принцип гипноза: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 Сяочуань был под гипнозом, Е Юйфан находился во вторичном гипнотическом состоянии. Его психика была отключена, воля крайне слаба. Любое непредвиденное нарушение могло привести к его психическому срыву.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задумался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 следующем месяце состоится национальный симпозиум по психическим заболеваниям. Будут приглашены зарубежные эксперты. Я хотел бы получить ваше разрешение представить случай Е Юйфана для обсуждения с другими специалистами.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истории болезни психически больных конфиденциальны, но в исключительных случаях, с согласия лечащего врача и опекунов, они могут быть раскрыты третьим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Е изменилось. Значит ли это, что болезнь сына станет достоянием общественности?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ошибочно подумал, что они беспокоятся о стоимости лечения, так как лечение психических заболеваний очень дорогое: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беспокоиться о расходах. Если случай Е Юйфана будет представлен в ассоциации, вся помощь будет бесплатной. Я уверен, что чем больше людей будет вовлечено, тем больше шансов найти решение для Е Юйфана.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Е, услышав это, уже была готова согласиться, но отец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ожидал, что супруги сразу согласятся. Ведь в любой семье, столкнувшейся с такой болезнью, надеются на помощь лучших врачей. И теперь, когда такой шанс появился, казалось, нет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подумайте. Я специально выделил время для диагностики Е Юйфана. В клинике в городе B, где я работаю, запись пациентов уже забита на следующий месяц. Мне придётся вернуться. Я надеялся найти способ помочь Е Юйфану, но, к сожалению… — Жуй Бэйнянь опустил глаза, затем поднял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обратный билет на три дня вперёд. Если вы согласитесь, свяжитесь с доктором Чжуном до этого времени, он подготовит документы для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отец Е отнёс Е Юйфана в постель и укрыл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успокоительного ещё не прошло, и Е Юйфан был слаб. Мать Е принесла тёплую воду и только что выписанные лекарства, передавая их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одна таблетка стоит 58 юаней. Это лекарство дороже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у него побочные эффекты. — Отец Е вздохнул, дал сыну лекарство и, когда тот пришёл в себя,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со мной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отвечал, лишь 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Е Юйфан посмотрел на отца, — я… я поправлюсь?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находящийся между детским и взрослым, звучал особенно трогательно. Он не плакал, но отец почувствовал, что сын рыдает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сердце отца сжималось от боли, — пока я здесь, с тобой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успокаивающие слова родителей Е Юйфан постепенно закрыл глаза. И в этот момент отец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вышел из комнаты сына и сказал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будем лечить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была шокирована: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будем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впала в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Жуй такой талантливый специалист! Ты хочешь оставить Сяо Юя без лечения и смотреть, как он сходит с ума? К тому же доктор Жуй сказал, что дальнейшее лечение будет бесплатным! Такой шанс, а ты говоришь, что не будем лечить? О чём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видела, как Сяо Юй страдал сегодня? Ты знаешь, как ему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для его же блага…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с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«для его блага»! Ты эгоистка, ты бессердечна!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Чэнфэн, объясни, что ты имеешь в виду! Как это я бессердечна? Е Юйфан тоже мой сын! Как я могу быть эгоисткой?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требовала от него быть лучшим. Он учился из последних сил, не имея ни капли радости, как у обычного ребёнка. Он делал всё это, чтобы удовлетворить твоё тщеславие. Я думаю, что сын стал таким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Чэнфэн! Это ты болен! — Мать Е заплакала от обвинений мужа,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успехи сына — это только моя гордость? Разве ты не радовался, когда он получал похвалы и награды? Теперь, когда возникли проблемы, ты сваливаешь всю вину на меня! Я тоже скажу тебе прямо: сына мы будем лечить, хотите вы этого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настаиваешь, мы разведёмся! Я уйду с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Развод? Мать Е широко раскрыла глаза. Они прожили в браке двадцать лет, более десяти лет в счастье и гармонии. И теперь, в этот момент, её всегда терпеливый муж предложил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сын станет психически больным, он всё равно мой сын. Я буду заботиться о нём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