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сели на мотоцикл и поехали к рисовым полям, где были в прошлый раз. Был март, и поля выглядели совсем иначе. На том месте, где они когда-то дрались, теперь росла молодая трава. Они шли по меже, и Цзян Бин следовал за Е Юйфаном, не понимая, как их отношения изменились. Из человека, который раньше командовал им, он превратился в молчаливого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После того, как он увидел, как на Е Юйфана положил глаз какой-то извращенец в игровом зале? После того, как тот, напившись, обнял его и начал капризничать? После того, как узнал о его психическом заболевании? Или после того, как увидел, как он увлеченно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как магнит, как звезда, обладая всеми качествами, которые притягивают людей. Он казался высоким и далеким, вызывая непонятное восхищение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встряхнул головой и вдруг заметил на левой ладони Е Юйфана несколько ярко-красных точек. Присмотревшись, он понял, что это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Цзян Бин схватил руку Е Юйфана и увидел, что на ладони было несколько ранок, как будто от уколов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Жуй что-то с тобой сделал?! — Цзян Бин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сам, — Е Юйфан попытался высвободить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гипнотизер. Без подготовки я не мог просто так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 мог поверить, что этот парень способен на такое жестокое обращение с собой.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достал из кармана согнутую скрепку, на кончике которой оставалась капля крови. Он разжал пальцы, и скрепка упала в траву,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хотел с ним встречаться, ты мог просто отказаться! Я бы за тебя его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людей не отпугнешь и не спрячешься от них, пока они не оставят свои идеи… И он действительно силен, одно неверное движение — и он поймает тебя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 ты от него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посмотрел на Цзян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в тебя вселился мертвец. Ты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случилось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вселение мертвеца, а возвращение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задумчиво посмотрел на небо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многое из воспоминаний все еще туманно, но кажется, я действительно человек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опустил взгляд, и его веко дернулось. Он указал на тень под ногами Е Юйфана и произнес, почти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 такое сложно поверить. Е Юйфан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начал понимать это только после того, как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в чем я был потерян, что я так долго искал в себе, я нашел в своих рисунках… Сначала я просто хотел попробовать рисовать, но чем больше я рисовал, тем больше вспоминал о прошлом. Эти воспоминания не были частью моих последних лет жизни, и они не принадлежали кому-то другому. Это были мои собственные воспоминания. Ся Сяочуань действительно существовал, но он не был кем-то другим. Он был частью меня, моим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невольно снова посмотрел на тень Е Юйфана. Вообще-то он не был слишком любопытным человеком. Даже если Е Юйфан ничего не рассказывал, он все равно считал его своим другом. Но с тех пор, как появился этот врач, Цзян Бин, как бы он ни старался игнорировать странные разговоры, не мог оставаться равнодушным. Он был в замешательстве, не понимая, то ли он отстал от жизни, то ли технологии развились до такой степени, что души, возвращение к жизни, прошлые жизни — все это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достал сигарету и закурил,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поверю всему,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посмотрел на Цзян Би. Этот человек был просто уличным хулиганом, но почему-то в нем была какая-то особая харизма. Сейчас, с его серьезным выражением лица и внушительным видом, он казался надежным старшим братом. Но Е Юйфан знал, что на самом деле он был грубым, импульсивным и иногда несправедливым. Но при этом он был преданным, простым и искренним, что заставляло людей расслабляться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тоже, — Е Юйфан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вынул сигарету и бросил ее Е Юйфану. Когда он зажигал ее, ветер был слишком сильным, и Е Юйфан, держа сигарету в зубах, наклонился вперед, чтобы поднести ее к пламени, которое Цзян Бин прикрыл ладонью. Он втянул дым и выпустил его, тонкая струйка белого дыма растворилась в воздухе над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землю, и Е Юйфан, больше не стесняясь,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болезнь началась в октябре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он выпускал свои эмоции через действия, то сейчас он изливал душу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доктор Жуй с помощью гипноза предположил, что во мне живет другой человек — Ся Сяочуань. Он считал, что все мои каракули в учебниках и на экзаменационных листах были его действиями. По его теории, мое тело было захвачено кем-то другим, но при этом я сам не исчез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сам не помнил, что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совсем не помнил. Только недавно, когда начал рисовать, я стал вспоминать. Я даже помню, как украл банку черной краски в магазине художественных принадлежностей и разрисовал чью-то стену… — Е Юйфан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напомнило мне, как в детстве я уронил ведро с отходами, когда шел к выгребной яме, и все содержимое вылилось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не смог сдержать смеха. Только Цзян Бин мог в самый серьезный момент сказать что-то, что вернет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заболел, у меня была высокая температура, и я думал, что умираю, — Е Юйфан сжал свое запястье. — Раньше я не был таким худым. После той болезни я весил всего 48 килограммов, был как скелет. Сейчас я набрал до 55, и то только потому, что постоянно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самый большой вес у тебя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вырос, мой вес никогда не опускался ниже 65. Ты как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отец рассказал мне все, что скрывал. Когда я услышал имя Ся Сяочуань, оно не показалось мне чужим. Я почувствовал, что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затянулся сигаретой, его лицо стало серьезным. Е Юйфан ожидал, что он скажет что-то умное, но вместо этого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Ся Сяочуань?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сделал паузу, игнорируя вопрос Цзян Би, и продолжил,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Жуй — эксперт, и любой пациент верит экспертам. Я тоже поверил. Эта мысль промелькнула у меня в голове, и я начал сомневаться, действительно ли во мне два человека. Доктор Жуй на основе этого предположения выдвинул теорию, что две души во мне сливаются… Честно говоря, все это действительно соответствовало его теории. Но он забыл самое важное: все его предположения были основаны на гипотезах. Как бы идеально они ни звучали, они не могли совпадать с реальными ощущениями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дружище,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Имя «Ся Сяочуань» в тексте главы написано с ошибкой, так как Жуй Бэйнянь не знал, как правильно пишется это имя, и использовал похожее по звучанию. Но с точки зрения Е Юйфана настоящее имя — Ся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