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мне немного страшно. — Тихий голос девочки потонул в шуме толпы, Жун Кэ не услышал шепота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иногда казался детям таким причудливым и пугающим. Она заплакала от страха, возникшего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Жун Кэ растерялся, поспешно вывел её из толпы, поставил на землю и внимательно осмотрел. — Тебе снова больно? Папа отведёт тебя в больницу? Врачи тебя вылечат, совсем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лишь молча вытирала слёзы, не объясняя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совершили столько зла? Почему все выглядят так, будто наконец выпустили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и горе у людей разные. Мне они кажутся просто шумными. Они лишь используют эту узаконенную расправу, чтобы выплеснуть эмоции, накопленные с начала апокалипсиса, и выпустить зло, скрытое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успокаивавший ребёнка, вдруг услышал разговор двух женщин и невольно поднял голову. Одна из фигур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Сюэмо? — Он с удивлением произнёс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возможность позволяет людям выпустить накопленную злобу и одновременно даёт урок преступникам, показывая им цену их деяний. Это же хорошо… 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Жун Кэ, её взгляд выражал недоумение. Она не знала его, они не были знакомы. Как же он узнал её? До того как правительство вознесёт её на пьедестал, расклеив плакаты повсюду, ещё оставалось время, и сейчас её внешность была мало кому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понял, что проговорился, опустил голову и сжал руку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увидев их,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услышала её голос, подняла голову и узнала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плакать, улыбнулась, подбежала и обняла её. Они радостно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и Ши Сюэмо с недоумением переглянулись, не понимая, как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погладила девочку по голове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Девочка отпустила её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плакала? — Дуань Жоцин вытерла слёзы на её лице. — Где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лицо девочки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мама уехала очень далеко. Я думаю, она, наверное, умерла и попала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Жоцин застыла в воздухе. Она не могла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видела вас обеих в тот день, и вы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взял дочь за руку и глубоко поклонился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та добрая женщина, о которой говорила Инэр. Спасибо вам. Она рассказывала мне о вас, но, к сожалению, в ту ночь, когда мы встретились, нас схватили люди Хо Цзяньхэ, и потом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Дуань Жоцин поняла, что затронула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Отныне я и Сяо Ай будем жить хорошо. — Жун Кэ улыбнулся, словно это его не беспокоило, но в его некогда ясных глазах уже лежала густая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 мы будем жить и за маму тоже! — Сяо Ай произнесла эти наивные слова своим детским голосом, что повергло в молчание всех троих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не понимала, почему папа мог сказать это, а она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нашли работу?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После лечения нам рассказали о нескольких возможностях, и у меня появились некоторые мысли о будущем. Я планирую начать с посильной работы, а когда накоплю кристаллические ядра, попробую пробудить способность. Если удастся пробудить хорошую способность, возможно, я смогу обеспечить Сяо Ай лучшие условия жизни. — Жун Кэ посмотрел на дочь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обращённая к дочери, была его последней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на него некоторое время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вы были до апокалипсиса? Какие у вас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Жун Кэ знал её — в этом человеке определённо было что-то особенное. Почему бы не позволить ему проявить себя в подходящем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взволновался. В прошлой жизни Хо Цзяньхэ шантажировал его жизнью дочери, и он стал исследователем.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талант к изучению космической энергии, но большую часть своих открытий он не передавал Хо Цзяньхэ, а тайно сохранял. Он не подчинился Хо Цзяньхэ и не помогал ему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исследования были настолько сложны, что ни Хо Цзяньхэ, ни его подчинённые не могли их понять. Если Ши Сюэмо даст ему шанс, он с радостью войдёт в исследовательский институт и посвятит свои знания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 какой работой вы могли бы справиться? Расскажите. Я могу порекомендовать вас, если вы подойдёте.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пошевелил губами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мог бы попробовать себя в роли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Ши Сюэмо на мгновение задумалась, затем легко согласилась. —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позволите мне пойти? — Жун Кэ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Сюэмо кивнула, сделала фотографию Жун Кэ и отправила её в институт. — Всё, можете отправляться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не мог поверить в такую удачу. Он был настолько взволнован, что не мог говорить. Но следующие слова Ши Сюэмо, словно ушат холодной воды, остудили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объясните, почему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моё имя — это нормально, но знать, как я выгляжу, — уже странно. Тем более вы были схвачены людьми Хо Цзяньхэ сразу после воссоединения с женой и не имели возможности узнать моё имя. — Ши Сюэмо смотрела прямо на него. — На самом деле, когда я позже анализировала события, то обнаружила один очень странный момент, который никак не могла объяснить. Но после встречи с вами всё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Юйсо, возможно, могла справиться с подчинёнными Хо Цзяньхэ, но сто таких, как она, не смогли бы одолеть его самого. Однако в прошлой жизни ей удалось съесть тело Чу Янь и превратиться в зомби-человека [двуликого]. Разница в их силах была непреодолимой, а это значит, что в прошлой жизни Хо Цзяньхэ вообще не был со своими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 этот раз он пошёл? Кто уговорил его пойти, и был ли этот человек так уверен, что он уже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Ши Сюэмо сыпались один за другим, заставляя Жун Кэ покрываться холодным потом. Он не мог ответить ни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Ши Сюэмо улыбнулась, словно зимнее солнце, и её агрессивный тон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в институт. Не слишком напрягайтесь и не взваливайте на себя лишний груз. Просто живите и работайте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Кэ с опаской посмотрел на Ши Сюэмо, замешкался, но в конце концов увёл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наклонила голову набок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Жун Кэ тоже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важно. — Ши Сюэмо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Дуань Жоцин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изящные фигуры шли вместе,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Хо Цзяньхэ и его люди были осуждены. Жизнь Дуань Жоцин и Ши Сюэмо была спокойной, они всегда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Сюэмо часто сомневалась в Дуань Жоцин. Ей казалось, что с её временем что-то не так — был какой-то неясный, смутный период. Она не знала, куда та уходила. Хотя она спрашивала, и Дуань Жоцин честно отвечала, ничего не скрывая, Ши Сюэмо чувствовала, что не получила настоящего ответа и что, даже продолжая спрашивать,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