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глядя вдаль,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скучаю по маме. В тебе я нашёл её нежность и хочу увидеть, как ты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ребёнок, проклятый ребёнок, проклятый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как задеть за живое. Янь Мулинь терпеть не мог, когда кто-то выглядел жалким перед ним. По сравнению с Янь Мулинем, принц действительно был далеко от дома. Сам Янь Мулинь смог быстро адаптироваться, а принцу пришлось начинать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встал,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прощального ритуала я готов на всё. Завтра вечером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самым человеком, который всегда шёл на уступки из-за своей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задача на завтра была определена. Чтобы дать принцу время вспомнить прошлое, Янь Мулинь больше не задерживался, попрощался и был направлен в комнату отдыха, чтобы обсудить с режиссёром завтрашнее танцевальное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дальней комнате наблюдения, «родители» принца уже плакали. С тех пор как их сын оказался здесь, они никогда не видели, чтобы он так серьёзно разговаривал с кем-то. Решение согласиться на съёмки программы оказалось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врач сказал, что завтра нужно будет встретиться с Цинь Мином. На самом деле родители Цинь Мина прибыли ещё до начала программы. Ради сына они готовы были появиться, как бы ни были заняты. Они хотели знать, будет ли такое лечение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Показывать на программе, что их сын страдает психическим расстройством? Да чёрт с ним, главное — вылечить сына. К тому же их сын не выглядел плохо. Он был совершенно нормальным, просто как будто стал другим человеком. Но что с того? Пока он жив, каким бы он ни стал, он всё равно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настолько хорош, что они не могли поверить. Этот молодой человек обладал настоящей магией. Если их сын действительно сможет вернуться к нормальной жизни, они обязательно щедро отблагодарят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обстояли дела у остальных четверых, Янь Мулинь не знал. Но после общения с принцем съёмочная группа за пятнадцать минут организовала тренировочный зал и преподавателя. Оставшееся время до репетиции на следующий день было полностью отдано ему для подготовки танца. У него не было времени интересоваться, какие «приключения» ждали остальных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из радужных перьев и одежд» — это придворный танец эпохи Тан. Он описывает миф о том, как император Тан Сюаньцзун, мечтая о бессмертии, отправился на Луну и встретил небесных фей. Танец, музыка и костюмы изображают иллюзорный мир и грациозные движения фей, создавая ощущение, будто зритель сам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Мулиня привели в тренировочный зал, он всё ещё был в замешательстве. Час назад он, кажется, согласился на что-то невероятное —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посещал уроки хореографии, но там учили только мужским движениям. Классический танец он немного изучал, но это же «Танец из радужных перьев и одежд»! Несколько движений рукавами — и он сам себя закрутит в кокон. Без танцевального таланта,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спросил принца? Почему не подумал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поддаться его чарам? Глупец. Теперь он понял истинный смысл поговорки «сам навлёк беду — сам и расплачивайся».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из радужных перьев и одежд» имел фиксированные движения, и преподавателям не нужно было придумывать их на месте. Время ухода из центра лечения было назначено на пять вечера, а прибытие на телеканал «Тяньцзы» — на шесть. За час, пока Янь Мулинь был в пути, преподаватели уже разработали план. Они были вынуждены действовать в экстренном порядке, и когда увидели Янь Мулиня, их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устроил режиссёр Тэн в своём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Янь Мулинь объяснил преподавателю ситуацию. Тот наконец понял, что это было обещание пациенту, и теперь нужно было выполнить его. Что оставалось делать?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преподаватель проверил гибкость тела Янь Мулиня. Хороший материал,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движения танца, шаг за шагом, и Янь Мулинь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техника работы с рукавами. Янь Мулинь не изучал оперу, поэтому не мог овладеть этой техникой так же мастерски, как оперные актёры. Он мог только выучить самое простое. За один день он выучил столько, сколько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приблизилась полночь, преподаватель спросил измученного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перестал хмуриться, опустил руки с длинными рукавами и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кружением у меня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Женщина-преподаватель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финальное движение не будем менять. Завершим вращением с размахиванием рукавами. Кроме того, во время вращения основная нога должна быть на полупальцах, а другая поднята вперёд и назад, касаясь носком области колена. Всего десять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преувеличенным жестом упал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я больше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присела и похлопала Янь Мулиня, весь мокрый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сопровождавшая тренировки Янь Мулиня, разошлась только под утро. Ассистент А Я несколько раз засыпал в углу зала, и только когда Янь Мулинь толкнул его, он понял, что тренировка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так усердно тренировался, а он спал в стороне. Ему стало стыдно, и он поспешил подать Янь Мулиню полотенце, чтобы тот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 По сравнению с предыдущим состоянием, он немного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После душа ты мне ноги помассируешь. Хотя я обычно занимаюсь спортом, сегодняшняя нагрузка превысила мои ожидания. Боюсь, завтра мышцы будут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мой массаж — профессиональный.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был действительно измотан. Он больше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во время съёмок придётся заниматься танцами.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пути в отель Янь Мулинь незаметно уснул. Чжоу Вэньцзин хотела рассказать ему то, что узнала за ужином, но, увидев, как крепко он спит, молчала, как и А 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Янь Мулинь быстро принял душ. А Я массировал ему ноги, но тот уже ничего не чувствовал и даже не заметил, что его телефон разрядился. Сообщение от одного принца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биологические часы Янь Мулиня разбудили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продолжении репетиций он выглядел так, будто готов был расстаться с жизнью. Но когда Чжоу Вэньцзин за завтраком рассказала ему о положении остальных четверых, он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бывает хуже. По крайней мере, он был не самым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Хахахахаха! Хахахахаха! Злорадство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играл в сказке «Золушка». Пациент потребовал, чтобы он сыграл злую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был в лучшем положении. Он играл полицейского, который жертвует собой ради справедливости. Содержание программы он придумал сам, но пациент настаивал, чтобы он был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Вэньхао играл с пациентом в «дочки-матери». Двое пациентов заявили, что они супруги, а Тан Вэньхао — непослушный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Тао Байчэня, он играл в классической сцене из «Путешествия на Запад» — Чжу Бацзе несёт на спине невесту. Он был Чжу Бацзе, а невеста — его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Янь Мулинь чувствовал, что его усилия стоили того. Хотя ему пришлось перевоплотиться в женский образ, его выступление звучало гораздо более изысканно и совсем не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Хахахахаха!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 время репетиций остальных четырёх групп царил полный хаос. Беспорядок на сцене, актёры в замешательстве — все были измотаны пациентами, которые, казалось, довели их до предела. Казалось, они уже не увидят завтрашнего солнца.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съёмки программы также преподали обществу урок. Несмотря на высокие доходы сотрудников центра лечения и дороговизну медицинских услуг, они прилагают все усилия, чтобы заботиться о пациентах. Посмотрите на этих актёров, измученных до неузнаваемости. Впредь не жалуйтесь на несправедливость. Попробуйте сами, и вы поймёте, почему зарплаты такие высокие, а условия —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 место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