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Му Ихань вернулся, обстановка в комнате оставалась прежней — в кабинете стояла зловещая тишина, и он чуть было не подумал, что зашёл не туда. Все стояли как вкопанные, никто не решался сесть. Увидев его, все явно облегчённо вздохнули, особенно Сяо Фан, который без лишних слов подтолкнул его к Ян Сыдуну.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Спаситель наконец прибыл, поговори с Дадуном немного, а остальные, продолжайте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и Сунь Яо постарались отвлечь внимание остальных, а затем оттащили парня с серьгой в сторону для воспитательной беседы. В кабинете снова воцарилось оживление, словно предыдущего молчания никогда и не было. Ихань случайно заметил холодное выражение лица Ян Сыдуна, которое тот не успел скрыть, и, тронув его подбородок пальцем,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молодой господин Сыдун? Кто тебя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нарочно надул губы, изображая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ты совсем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Му Иханя слегка дёрнулся. Он всего лишь вышел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провела вместе ещё некоторое время, и только ближе к рассвету все разошлись по домам. За свои двадцать восемь лет в этой жизни Му Ихань впервые нарушил привычный режим, и на следующее утро, придя в офис, он чувствовал себя совершенно разбитым. Не только голова была тяжёлой, но и поясница 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устроиться поудобнее, Ихань сел боком, время от времени поддерживая поясницу, и мысленно вздохнул о хрупкости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вошёл незнакомый мужчина, высокий и стройный, в аккуратном костюме. В руках он держал букет роз. Увидев Му Иханя, он вежливо поздоровался, почтительно слегка поклонился и поставил розы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помощник господина Ян, меня зовут Ли, можете называть меня Али. Это господин Ян велел передать вам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посмотрел на розы пару секунд. С чего это он вдруг решил подарить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проблемы с поясницей?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Ихань поднял голову и заметил, что взгляд собеседника остановился на его руке, поддерживающей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просто немного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себе больше не засиживаться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помощник Ли отвел взгляд и, с пониманием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господин Ян забыл сообщить мне кое-что.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кивнул, полагая, что тот ушёл, и продолжил просматривать документы. Однако через некоторое время помощник вернулся, и на его столе появилась коробка с мазью, на которой были написаны иностранные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коробку, взглянул на надписи, и его лицо мгновенно покраснело. Молча поставив коробку обратно, он отодвинул 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кабинет постучал Цинь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это архив аннулированных договоров, который вы запрашивали.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Кай положил документы, и его взгляд тут же упал на коробку с мазью в углу стола. Улыбка мгновенно исчезла с его лица, и он переводил взгляд между Му Иханем и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Цинь Кай всё ещё стоит на месте, Ихань уже хотел спросить, в чём дело, но, увидев его взгляд, снова почувствовал, как краска заливает его лицо. Он быстро открыл один из ящиков и сунул туда коробку, словно избавляясь от горячей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помощник генерального директора — глаз-алмаз. Но ведь ничего же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кабинете наконец остался только Му Ихань, он сосредоточенно начал изучать архив старых контрактов, особенно те места, где были допущены ошибки. Пролистав несколько страниц, он вдруг заметил на уголках нескольких листов чёрные чернильные пятна. Вытащив их, он внимательно осмотрел — пять листов подряд были с такими следами.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были следы копирования, но в его руках был аннулированный контракт. Если сделка провалилась, зачем было делать столько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набрал номер финансового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найдите для меня записи по одному счёту. Там должны быть записи о поступлении и возврате средств. Номер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контракт годичной давности. В записях причина провала сделки была указана очень просто — разногласия сторон, но какие именно, не уточнялось. Ихань задумался на мгновение, затем вызвал в кабинет одного из более опытных сотрудников и начал расспрашивать о 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тогда другая сторона внезапно отказалась от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выплатили штраф за расторжение контракта, а затем подписали соглашение с другой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кланом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запомнил это название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Сяо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снова раздался стук в дверь. Ихань подумал, что это Цинь Кай принёс ещё какие-то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есть, обсудим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откладывать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Ихань поднял голову и увидел Ян Сыдуна, стоящего в дверях, скрестив руки на груди и с улыбкой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папку, которую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кто-то с отчётом.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сжал губы, опустил голову и щёлкнул пальцами. В этот момент Али вошёл в кабинет, везя за собой сервировочную тележку. Ян Сыдун выключил свет в комнате, оставив только свет от свечей на тележке.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вышел, закрыв за собой дверь. За окном свет тоже погас — уже наступило время окончания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будет романтический ужин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приблизился с бутылкой красного вина и двумя бокалами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вкусная еда,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понизил голос, и это звучало очень соблазнительно. Но это было совсем не похоже на Ян Сыдуна. В памяти Му Иханя ещё свежи были глупые моменты, когда тот проливал вино или поскальзывался. За время их общения Ихань никак не мог поверить, что сейчас он ведёт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приложил ладонь ко лбу Ян Сыдуна, затем к своему, с недоумением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замер на месте, начав сомневаться в жизни. Почему всё пошло не так, как было написано в интернете? Он специально изучил множество сайтов об отношениях: «Секреты завоевания сердца», «Уникальные методы соблазнения», «18 способов влюбить в себя». Он запомнил их лучше, чем финансовые новости. После таких слов партнёр должен был смущённо прижаться к нему! Но пока он предавался этим мыслям, Му Ихань уже начал раскладывать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было много, и многие блюда соответствовали его вкусам. Ихань расставил их на столе и позвал всё ещё задумчивого Ян Сыдуна: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Разве не собирался устроить ужин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с поникшей головой подошёл к столу и сел. Еда казалась ему безвкусной, а в душе он проклинал руководство по отношениям. Этот способ явно не сработал — Сяо Хань даже не покраснел, и в его глазах не появилось искорок. Видимо, нужно переходить к следующему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конечно, не знал о его хитросплетениях, просто решив, что тот сегодня слишком обрадовался или захотел попробовать что-то новое. В любом случае, сначала нужно было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положил еду себе и Ян Сыдуну, съел половину своей порции, а затем поднял голову и увидел, что тарелка Ян Сыдуна всё ещё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вяло ковырял еду, скорее разгребая её, чем ел. За всё время он отправил в рот только один листик, но, похоже, даже не заметил этого, продолжая жевать, как будто съел целую горсть.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Адун,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вдруг очнулся, понимая, что сейчас решается его судьба. Он поправил воротник, подпер подбородок рукой и глубоко взглянул в глаза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я недавно увлёкся финансовыми новостями, и у меня появились новые идеи по проекту недвижимости AF, который мы обсуждали на прошлом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на мгновение замер,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проект MF.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план уже не утверждён? Есть новые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кашлянул и с улыбкой положил ещё одно блюдо в тарелку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искал тему для разговора, но даже не смог запомнить название. Как же так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понравились розы, которые я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Ян Сыдун снова потерпел фиаско в попытке соблазнить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http://bllate.org/book/16340/1476302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