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 кнутом в руке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собирался разбираться с этим хитрым человеком, а хотел проверить, насколько серьёзно ранен Мужун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Цяо Е не собирался разбираться, не означало, что другие были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прыгал от злости, собирался проучить того, кто посмел его ударить, но, подняв голову, увидел Цяо Е, подростка, и его гнев сменился расчётом: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такой молокосос, как ты, осмелился ударить меня? Посмотрим, как я тебя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глаза оглядели окружение, и три или четыре человека вышли из толпы, направляясь к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Цяо Е сейчас был только один человек. Он быстро подошёл к лежащему без движения Мужун Яню, медленно присел и дрожащими пальцами дотронулся до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тепло, едва заметное дыхание — это успокоило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жив, и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медицинская технология уже настолько развита, что, если раны не связаны со способностями, сломанная рука или нога могут быть вылечены за считанные минуты, как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Мужун Янь жив, Цяо Е решил отнести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взять Мужун Яня на спину, но едва поднял его, как чуть не упал — он забыл, что его нынешнему телу всего шестнадцать лет, оно худощавое, и нести на себе человека, который выше его на полтора головы, было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 и Лэ Шэн, разобравшись с теми, кто хотел напасть на Цяо Е, с удивлением наблюдали, как он пытается нести мужчину, едва держась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 испортить свой образ, Пэй Цзинмин бы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Е, достань боевую машину, мы поедем к врачу, к которому обычно обращается наш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если хочешь, отвези его в государственную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Государственная больница стоила недорого, но требовала проверки номера коммуникатора. Однако у Мужун Яня не было коммуникатора, когда его нашли, и кроме того, что он сжимал в правой руке, у него ничего не было. Государственная больница явно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Е были свои причины, поэтому он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Отвезём его туда, куда вы обычно 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 помог Цяо Е уложить Мужун Яня в машину и заметил, что тот стал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тебе? Почему ты так за него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сжал губы, взял сжатую в кулак правую руку Мужун Яня в свои руки, рассеянно попытался разжать её, но, увидев, что это не получается, перестал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 поднял бровь, собираясь продолжить расспросы, но Лэ Шэн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Тогда он, наверное, знает, кто ты. Кстати, Цяо Е, ты же сбежал от свадьбы? Если он узнает, кто ты, не расскажет ли он твоим родственникам и не вернёт ли тебя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знал, когда менял отпечатки пальцев и личность у Лэ Шэна, что его истинную личность скрыть от других можно, но не от Лэ Шэна и 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Лэ Шэна…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слегка нахмурился. Да, он не понимал, где Мужун Янь мог его видеть до шестнадцати лет, чтобы так упорно настаивать на браке с ним. Но, вспоминая их первую встречу в прошлой жизни, Мужун Янь сразу же узнал его. Видимо, он сам не видел Мужун Яня до шестнадцати, но Мужун Янь точно видел его и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спасти Мужун Яня было хорошим делом, но если тот узнает его и захочет вернуть, это было не то, чего хотел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обязательно вернётся в Империю Истер, но он не хотел возвращаться, когда его способности только пробудились, и у него не было никаких средств самозащиты, рискуя быть снова вынужденным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татариан в этой войне была случайностью, вызванной как недооценкой Империи Истер, так и предательством внутри. Истинный враг Империи Истер никогда не был татарианами.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вернуться в Империю Истер до того, как её истинный враг нанесёт удар. Цяо Е медленно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будет ли Мужун Янь к тому времени уже с другой женой и детьми или всё ещё будет искать его… это было не то, о чём Цяо Е мог сейчас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раскрыть тайну своего перерождения ради безопасности Мужун Яня, но пока тот жив, он не хотел терять долгожданную свободу и силу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был хорош, но Цяо Е чётко понимал, что в этом мире есть много лучших вещей. Он готов был умереть за Мужун Яня, чтобы отплатить за спасение в прошлой жизни, но он не мог снова отказаться от всего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орлом, парящим в небе, а не глупой канарейкой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дотронулся до шрама на лице Мужун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позаботьтесь о нём. Я не пойду внутрь. Кредиты за его лечение… если он вспомнит и вернёт их, не стесняйтесь; если забудет, обратитесь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замер,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у входа в скрытое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с недовольным лицом вышел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раны выглядят серьёзно, но на самом деле это лишь поверхностные повреждения, ничего страшного.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сжал кулаки,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вкололи что-то в голову, прямо в область памяти. Вероятно, он не сможет вспомнить прошлое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Чэн говорит, что это не лучший препарат для стирания памяти, и через несколько месяцев он сможет восстановить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нам делать эти месяцы? Цяо Е, ты расскажешь ему, кто он? Или позовёшь его друзей? Но если его семья могущественна, не станут ли они расследовать нас и раскрыть наш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Цяо Е, я не хочу попасть в космическую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его раны зажили, а память вернётся через несколько месяцев. Давайте, пока он не очнулся, отправим его в государственное учреждение помощи. Они точно не причинят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умоляющее выражение Лэ Шэна, Цяо Е подавил смутные мысли, возникшие из-за потери памяти Мужун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Пэй Цзинмин тоже вышел и уговорил Цяо Е, не говоря ничего лишнего, лишь упомянув, как государственные учреждения помощи заботятся о людях с потерей памяти, и что, как только они проверят отпечатки пальцев, смогут установить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его личность будет установлена, и его семья узнает, что он жив, и заберёт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не будем иметь к этому никакого отношения. Они не смогут нас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молча слушал, понимая, что Пэй Цзинмин и Лэ Шэн правы, но всё же не мог сразу согласиться, прежде чем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был неплох, государственные учреждения помощи точно не станут плохо обращаться с наследным принцем. Как только они доставят лежащего снаружи человека внутрь, Цяо Е и остальные смогут полностью отстраниться от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планы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Пэй Цзинмин и другие всё хорошо спланировали, и, казалось, всё шло гладко. Они уже были у входа в учреждение помощи, оставалось только оставить Мужун Яня и уйти, как тот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