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застыл на несколько мгновений, после чего его лицо мгновенно покраснело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сильнейший страх. Разгневанный и переполненный убийственными намерениями, он понимал, что те демонические совершенствующиеся, даже если и выйдут из двора, не смогут скрыться от взора Ши Фэна. Чэнь Хэ не стал применять смертоносные приёмы, но в другом месте и в другое время, возможно, он бы, поражённый пением морского жителя, запер бы этих демонических совершенствующихся и стал бы требовать от них объяснений их происхождения и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настоящим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смутился до такой степени, что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морского жителя отправим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поздравления Сян Ваньчуну, который успешно принял снадобье и достиг этапа Великого Единения, взяв под контроль силы Достопочтенного Омывающего Меч, а заодно поддержим его в качестве нового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произнёс это легким тоном, понимая, что чем больше хаоса в мире демонов, тем лучше для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Сян Ваньчунь и есть Достопочтенный Омывающий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развёл руками.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Сян Ваньчунь — это Достопочтенный Раскалывающий Небо, а тот, кто сейчас кричит на всех углах о своём успехе в убийстве учителя, — это Достопочтенный Омывающий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мастер демонического пути не может быть измерен обычными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демонического совершенствующегося, доставившего морского жителя, в конечном итоге оказала определённое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Кровавого Демона настолько жесток, то Ши Фэн, несомненно, ещё более опасен. Это заставило некоторых демонических совершенствующихся задуматься: следовать за Владыкой Демонов, чьё настроение меняется как погода, — это явно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о Достопочтенном Призрачной Преисподней, который после убийства ещё и превращает тела в зомби, то колеблющиеся сердца снова возвращаются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Владыки Демонов такие. Просто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закрылся в своих покоях, полностью погрузившись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на людях оказалось кстати. Те, кто каждый день приходил с подарками, шептались, опасаясь вызвать его гнев, и теперь всем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его спиной некоторые презрительно смеялись, говоря, что его «затворничество» — это просто увлечение красивым морским жителем, который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отправил группу людей с тяжёлым баком, чтобы доставить морского жителя в столицу, эти болтуны снова начали шептаться, предполагая, что Кровавый Демон недоволен тем, что Чэнь Хэ попал под чары красоты, и просто избавился от морского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столице была хуже, чем в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несколько человек пропали без вести, и Академия Байшань, и Великий храм Баого пострадали в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пропавших самым высокопоставленным был лишь академик, и эти чиновники были настолько незначительны, что их исчезновение легко скрыли. Император на троне считал, что это просто беспорядки, устроенные солдатами и бунтовщиками, и сильно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демонического мира Сян Ваньчунь, предавший своего господина, обладал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поддержку Достопочтенного Раскалывающего Небо и получив выгоду из сокровищницы покойного Достопочтенного Омывающего Меч, он всего за несколько десятков дней объявил о своём продвижении на этап Великого Единения. Кровавый Демон из Юйчжоу даже прислал редкого морского жителя из Восточного моря в качестве подарка, явно поддерживая Сян Ваньчуня в качестве нового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мира совершенствующихся Достопочтенный Раскалывающий Небо, Сян Ваньчунь и Ши Фэн уже тайно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Ваньчунь полностью возьмёт под контроль силы, оставленные Достопочтенным Омывающим Меч, Кровавый Демон заменит Достопочтенного Призрачной Преисподней, и вместе с Достопочтенным Раскалывающим Небо эти три силы объединятся.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школы были в панике, постоянно обмениваясь сообщениями через бумажных журавликов, опасаясь объединения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три других Владыки Демонов, которые раньше только наблюдали за происходящим, были втянуты в слухи. Одинокие совершенствующиеся спорили до хрипоты, обсуждая, кто станет следующей жертвой среди Достопочтенных, и даже устроили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бедного Достопочтенного Призрачной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столкнулся напрямую с Ши Фэном, но уже был помечен как обречённый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с силой бросил грубую керамическую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Чаша, коснувшись деревянного стола, вместе с ним бесшумно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придорожная закусочная в глуши, очень удалённая, и даже глубокой ночью она ещё не закрылась. Синий флаг с иероглифом «чай» высоко висел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лавки были вбиты бамбуковые шесты, на которых натянута толстая войлочная ткань, служившая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Войлок был серо-чёрным, состоял из кусков, сшитых в беспорядке, и был испещрён пятнами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талисман, защищающий от ветра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была местом отдыха для совершенствующихся, такие заведения создавались различными школами и сектами, обычно в глухих местах, чтобы обмениваться новостями, не заходя в города, где живут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человека в чёрном плаще вызвало недовольные взгляды сидящих за столиками совершенствующихся,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внутрь вошёл молодой человек в зелёном халате, увидел происходящее, достал из рукава небольшой кусочек серебра, бросил его на остатки стола и потянул человека в чёрном плаще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компенсацию, владелец лавки даже не подошёл проверить. Что стоит один стол и одна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совершенствующиеся отвернулись и снова погрузились в обсуждение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Жертвой наверняка станет Достопочтенный Поглощающий Луну, его владения находятся в провинции Цинчжоу, которая граничит с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Поглощающий Луну беден, как церковная мышь, кто захочет его земли? Посмотрите ниже, разве провинции Цзинчжоу и Янчжоу не 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 же земли Школы Цзюйхэ!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издал низкий гневный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халате, с бледным лицом и болезненным видом, держал руки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не смеют говорить о праведных школах, но могут позволить себе шутить над Владыками Демонов. Они не ценят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слегка усмехнулся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Поглощающий Луну, в этом мире каждый становится объектом чьих-то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покорным вздохом наступил ногой на ногу своего спутника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Достопочтенный Призрачной Преисподней уже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плаще, один из шести Владык Демонов, Достопочтенный Поглощающий Луну, презрительно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думает, что другие такие же, как он, и будут соблазняться мелкими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Призрачной Преисподней много теневых душ, они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сдержанно кашлянул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получить немного от тебя, но, похоже, не стоит рассчитывать на какую-либо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Кровавому Демону уничтожить Достопочтенного Призрачной Преисподней и потребуй теневые души в качестве награды, он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дёрнул за плащ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Кровавый Демон, увидев меня, сразу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вражда или нет,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зря, если даже не знаешь, есть ли у тебя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снова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ста лет назад Школа Цзюйхэ принесла мне пурпурный нефритовый линчжи, который мне очень понравился, и пурпурную змею, чтобы обменять их на один из десяти великих гу Земель Мяо — змеиный фарш. Кто бы мог подумать, что они задумали что-то против Школы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Тридцать с лишним лет назад Кровавый Демон Ши Фэн убил своего учителя, уничтожил Школу Бэйсюань и убил четырёх старейшин и сотни учеников Школы Цзюйхэ. Это событие вызвало большой шум, и мы с тобой слышали некоторые слухи о том, что Школа Цзюйхэ планировала завладеть тайным сокровищем Бэйсюань, отравив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выглядел ещё более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яд, который может ослабить совершенствующегося на этапе Великого Единения, существует, но если Нань Хунцзы до смерти не раскроет местонахождение сокровищ, а Ши Фэн придёт на помощь? Два мастера Великого Единения —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с печальным выражением лица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Ши Фэн убил Нань Хунцзы не потому, что сошёл с ума, а потому, что увидел, что его учитель отравлен гу и его уже не спасти, поэтому решил убить его одним ударом, а затем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непроизвольно сглотнул и сухо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злюсь. В трудные времена не позволить чувствам взять верх, действовать решительно. Этот Кровавый Демон действительно достоин звания героя нашего времени. Я больше не хочу с ним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иметь дело с теми, кто слишком умён, холоден и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 я уже достаточно пострадал от Достопочтенного Омывающего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зелёном халате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Омывающий Меч, он видит людей насквозь, он почти раскрыл все мои секреты, такие люди высокомерны, могут улыбаться и убивать,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Достопочтенный Омывающий Меч…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