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разоблачений Лин Тяньтянь покачивал листьями, предлагая: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брать с собой багаж, а возьмём этот дом с собой,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экспертом в перемещении между мирами, Лин Тяньтянь хотел забрать с собой гораздо больше вещей. И колокольчики на балконе, и соковыжималку на кухне, и большой мяч в гостиной, на котором можно кататься, — всё это он хотел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перемещение в настоящий переезд — Лин Тяньтянь, ты так крут, знают ли об этом твои фанаты из звёздной системы Комо и мира Туян?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что-то, что будет символизировать этот дом, — наконец решил сыграть роль шарлатана Лин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встали, чтобы взять бумагу и ручку для создания плана дома, Лин Джейсон пошёл в спальню за своим любимым набором моделей, а Лин Цинсянь нашла откуда-то магическую бумагу и киноварь. Только Лин Юйцзинь, немного замешкавшись, молча поднялся наверх и принёс свидетельство о собственности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пока они ещё на Земле, стоит доверять силе государственных органов регистрации. По сравнению с другими вещами, именно свидетельство о собственности стало ключом к тому, чтобы их дом тоже отправился в межзвёздный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подумал, что, возможно, ему стоит попробовать написать роман. Пусть его стиль и сюжет не сравнятся с другими, но что касается фантазии, он точно выделяется!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одно растение и свидетельство о собственности — и вся семья Лин вместе с домом отправляется в звёздную систему Комо. Даже сам Лин Юйцзинь едва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супермаркет ещё не закрылся, сходим за продуктами, — предложили папа и мама Лин, опасаясь, что в звёздной системе Комо они не смогут привыкнуть к местной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заранее запастись овощами, мясом и, конечно, несколькими банками острого соуса, который так любят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и Лин Цинсянь тоже сообразили и сразу побежали наверх. Если их жёсткие диски тоже отправятся в межзвёздный мир, то сейчас самое время скачать те сериалы и книги, на которые раньше не хватало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только Лин Юйцзинь и Лин Тяньтянь. Лин Тяньтянь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тебе нечего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попросил Лин Юйцзиня скачать ему две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Лин Тяньтяню сохранить «Растения против зомби» и «Донт Старв» на ноутбуке, Лин Юйцзинь вдруг улыбнулся и, ткнув листок Лин Тяньтяня,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отведу тебя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узнав, что через месяц они отправятся в межзвёздный мир, Лин Джейсон и Лин Цинсянь тайком выбросили свои ненавистные учебники для старшей школы. Но как ученик выпускного класса, Лин Юйцзинь не собирался позволить перемещению между мирами помешать его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хитрой улыбкой он положил Лин Тяньтяня в карман, сел на домашний электромобиль и отправился в книжный магазин, где купил множество книг. Затем, под взглядами Лин Джейсона и Лин Цинсянь, которые казались поражёнными молнией, он с лёгкостью перенёс три коробки учебников в гостиную, отряхнул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Тяньтянь, скачаем ещё несколько электронных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 Джейсона и Лин Цинсянь, которые казались застывшими, Лин Тяньтянь побежал за Лин Юйцзинем, слегка дрожа. Дабао действительно был самым опасным человеком в семье. Эти учебники, несомненно, были местью за то, что Лин Джейсон и Лин Цинсянь смеялись над привычками Лин Юйцзиня, называя его старомодным и лишённым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следуя за Лин Юйцзинем, Лин Тяньтянь смотрел на суетящихся членов семьи и впервые почувствовал, что он, способный перемещаться между мирами, не был «зловещим предзнаменованием» или «источником бед». В семье Лин он не вызывал ни ссор, ни грабежей, ни разрушений, ни безумия и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 только Дабао не подмешивал в его апельсиновый сок немного морковного сока,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 обрадовался? — Лин Юйцзинь, загружая на планшет несколько высоко оценённых игр для Лин Тяньтяня, поднял голову и увидел, что растение радостно покачивается.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Дабао, ты меня любишь? — вдруг ни с того ни с сего спросил Лин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Лин Тяньтянь самовлюблён, Лин Юйцзинь слегка щёлкнул его листок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большой,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растением, которое могло беззастенчиво хвалить себя, Лин Юйцзинь не собирался поощрять его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Обвив двумя листьями палец Лин Юйцзиня, Лин Тяньтянь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запомни свои слова, пожалуйста, не люби меня,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«Чудом пространства-времени» и Разрушителем Небес, он привлекал множество людей своей способностью перемещаться во времени и изменять судьбу. Но эта любовь не приносила ничего хорошего. Люди хотели обладать им единолично, и ради этого проливалась кровь, терялись жизни, разрушались семьи. Слишком много трагедий происходило только ради того, чтобы стать его единственным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боль и использование. Лин Тяньтянь не хотел терять свою нынешнюю жизнь, поэтому он умолял Лин Юйцзиня не любить его. Пусть лучше подмешивает в его сок морковь или обманывает, заставляя есть горькую тыкву с полынью. Главное, чтобы всё оставалось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видел, как слишком много людей предавали друг друга, строили козни и боялись, что другие захотят обладать им. Он просто хотел оставаться красивым узорчатым шариком, продолжать жить в семье Лин, есть их еду и капризничать, чтобы его не выгоняли и не становились жадными.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противный капризник! — Лин Юйцзинь, услышав бормотание Лин Тяньтяня, положил его на ладонь, чувствуя внезапную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папа и мама Лин планировали, что после того, как Лин Юйцзинь сдаст экзамены в старшую школу, а Лин Джейсон и Лин Цинсянь поступят в университет, вся семья отправится за границу, чтобы посмотреть, действительно ли луна там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даже не успев оформить паспорта, они уже отправятся в межзвёздный мир, чтобы ощутить очарование другого пространства-времени.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попасть в межзвёздный мир гораздо сложнее, чем поехать за границу. Так что, если подумать, семья Лин даже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разобраться, перемещение между мирами и туризм за границу — это совсем разные вещи. Откуда же взялось это чувство, будто они получили выгодную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Лин было четыре спальни. Главная спальня папы и мамы была неприкосновенна, Лин Джейсон и Лин Цинсянь были настоящими фанатами Лин Тяньтяня, и если бы они жили вместе, это могло бы плохо сказаться на их давлении. Поэтому Лин Юйцзинь и Лин Тяньтянь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поставили ещё один горшок с цветком у изголовья кровати, ведь он совсем не занимал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семья Лин не разошлась по своим спальням, а, закрыв забор и заперев двери и окна, собралась вместе, чтобы спокойно ждать. Лин Тяньтянь, который уже привык к режиму сна и питания в семье Лин,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идём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отправляемся в межзвёздный мир. Вдруг будет какая-то тряска или вибрация, лучше быть готовыми, — папа и мама Лин недавно усиленно изучали фильмы на эту тему, узнав о невесомости, радиации и отсутствии кислорода в космосе. Они даже смотрели видео о запуске китайских космических кораблей серии «Шэньчжоу».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впервые буду в сознании во время перемещения, — Лин Джейсон, представляя себе, как станет свидетелем перемещения во времени, не мог уснуть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сидя на диване и положив ноги на журнальный столик, невинно указала на Лин Джейсона: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спала, но он так разволновался, что прыгал в спальне и мешал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спальни были на первом этаже, рядом друг с другом, и звукоизоляция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 Юйцзиня, который был в пижаме, то его просто вытащил Лин Джейсон, и он тоже едва держался на ногах от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метеоритный дождь, зачем ждать? Давайте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самом начале, узнав, что вся семья отправится в межзвёздный мир, Лин Юйцзинь ещё испытывал волнение и предвкушение. Но прошёл уже месяц, и все эмоции утихли. Зачем же так возбуждаться?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Тяньтянь очень поддерживал папу и маму Лин, сразу подойдя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поспим перед отправкой или уже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выбрать? Тогда давайте поспим уже в межзвёздном мире! — Папа и мама Лин за всю жизнь не уезжали далеко, и теперь они не только отправлялись в необычное место, но и опережали национальное космическое агентство, покидая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для обычных людей это действительно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