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взял чашку чая, поднес к губам и, сделав небольшой глоток, слегка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Господин Цзян всегда говорит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провинции Ган, проживавший во второй комнате, был на год старше парня из провинции Вань. Услышав это,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просто семь дней, всегда так, даже подлизать не умеешь… (Обычно же снова семь дней, всегда так и есть, лесть даже не умеешь…)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провинции Вань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 этот раз будет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исключение? Слишком много думаешь. (Какое может быть исключение? Слишком много фантазируешь.)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скривил губы, скорчил рожицу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Ган тоже не стал продолжать разговор. Увидев, что вода в чайнике закипела, он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сели на диван с другой стороны, наблюдая за этими двумя вечно спорящими парнями: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такие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младше, несовершеннолетние, и с их милыми детскими лицами казались ещё более юными. Из-за их возраста Цзян Сюйянь не хотел, чтобы их обижали, поэтому часто запрещал парням повышать на них голос. В противном случае они получали его устрашающий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конечно, не посмели возразить близняшкам, только скривили губы и замолчали, каждый глядя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парень из Вань вдруг вспомнил что-то важное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Цзян, кто-то искал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на номер квартиры, сказали… хотят снять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близняшек: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нет свободных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большая, но всего с четырьмя комнатами и одной гостиной. На южной стороне зала был небольшой двухуровневый этаж, но там тоже не было комнат. Цзян Сюйянь обустроил его как небольшой тренажёрный зал с панорамными окнами, которым могли пользоваться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близняшек: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кладовка…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кладовка в углу квартиры, где хранились различные вещи. После того как всё было расставлено, в проходе оставалось место только для одной раскладушки.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заставлять человека жить в кладовке! Я сказал тому человеку, что у нас нет свободных комнат, только кладовка, но он настаивал, что готов жить и там! И просил, чтобы господин Цзян обязательно связался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с тревогой посмотрели на Цзян Сюйяня, заметив, как его лицо постепенно мрачнеет. Боясь, что он рассердится, они подтолкнули парня из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записал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Вань, опомнившись, начал лихорадочно искать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она? Только что была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проверить журнал вызовов на стационарном телефоне, как вдруг телефон сам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близняшек, находившаяся ближе всех к телефону, взглянула на экран и сразу же подняла трубку, передав её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код региона на экране: иногородний.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провинции,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поднёс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вопрос и не получив ответа, он решил, что не будет участвовать в этой немой сцене, и уже собирался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трубки донёсся чистый и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как горный ручей, как ночной ветер, словно способный очистить душу. Цзян Сюйянь, едва уловив его, замер, и снова поднёс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обращению «господин Цзян» и не удивился, откуда собеседник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на другом конце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Цин, я хочу снять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 кладовку!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обращайте внимания на мои желания или права, я могу подписать контракт, поставить отпечаток пальца, только прошу вас, нет, умоляю, позвольте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почувствовал, что с этим человеком что-то не так: Умоляет остаться?… Отпечаток пальца??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и температура в комнате словно упала, заставив всех присутствующих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почему так настойчиво хотите снять комнату именно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как зимний мороз, полон настороженности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 пару секунд,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рядом с вами сейчас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кто может услышать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Сюйяня стало ещё мрачнее,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не замечая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перейдите туда, где вас никто не услышит, у меня есть очень, очень, очень важное дело, о котором я хочу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которое нельзя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наедине, потому что боюсь, вы не сразу поверите или примете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сообщить о чьей-то смерти? Не переживайте,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напротив,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о смерти?… О какой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взглянул на номер: действительно незнакомый, даже код региона редко встречался в его телефонной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ошибся?… Это не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вдруг стало сложным, не то облегчение, не 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эту тему, он встал и направился в укромный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говорите, вас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послушать, что этот человек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почувствовал, что тон его голоса изменился, стал более низким и глухим, не таким резким, как раньше, словно в нём появилась тень грусти и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это, только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ходить вокруг да около, мы закончим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сейчас всё скажу! Найдите устойчивое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глубоко вздохнул, а затем торжественно, слово за словом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человек из будущего — я перерожденец!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Перерождение… Перерождение, понимаете? Вторая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умер, а когда открыл глаза, снова оказался здесь,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и сейчас, произойдёт волна безумных птиц, которая на первый взгляд ничем не отличается от предыдущих. Но на этот раз всё будет иначе: безумные птицы эволюционируют и останутся в городе, нет, во всём мире на два месяца. Когда они уйдут, все трупы на улицах начнут мутировать, гниющие тела начнут цвести, плодоносить и кристаллизоваться, все виды эволюционируют, температура на планете резко изменится, и в итоге весь мир погрузится в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глубоко вздохнул, его голос был полон ужаса, словно он сам находился в этом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сбежал из города Гуфан провинции, но, не имея ничего, кроме Пространства, едва продержался год и погиб во время нашествия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слышал, что вы уже стали властителем провинции Ланьдао, создали там свою базу для выживания в апокалипсисе, и ваша сила могла противостоять даже верхам. Поэтому, когда я получил второй шанс, я надеюсь, что вы дадите мне возможность остаться с вами. У меня есть Пространство, я могу хранить ресурсы, ем мало, трачу мало, могу бегать, прыгать и даже согревать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слушал внимательно, но в конце вдруг замер, его лицо выразило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Согревать постель…?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пережил в апокалипсисе??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Погодите, как это он сам начал думать в его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заранее знал, что ему не поверят, поэтому был готов к этому и заранее подготовил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сначала вы точно не поверите, это нормально, господин Цзян. Вы можете подождать и убедиться, что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кантонских фраз даны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