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Цзин… Цзин-цзе, куда мы теперь пойдём? — Девушка с жёлтыми волосами, придя в себя от шока, толкнула свою главаршу, которая всё ещё смотрела в сторону, куда ушла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вдруг вспомнила, что завтра контрольная, — вишнёвая волосатая девушка была в замешательстве. Хотя Цзян Чжися уже ушла, её магические слова всё ещё звучали в её голове, дополненные её глубоким и эмоциональным исполнением. Вишнёвая волосатая девушка почувствовала, что её мозг немного промыли.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Цзин-цзе… — Остальные две девушки не могли поверить, что их опытная главарша так легко сдалась перед слабой младшеклассницей. Хотя они сами уже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мы её догоним. Линь Су сегодня собирается поджидать девушку из старших классов, верно? Она просила нас заглянуть? Пойдём посмотрим, — чтобы сохранить свой имидж, Цзин-цзе изо всех сил постаралась заглушить магические слова Цзян Чжися и приняла свою обычную властную позу, указывая двум девушкам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срочно нужно было вернуться в состояние хулиганки.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эта девушка сделала Линь Су? — Цзин-цзе шла и задавала вопросы. Линь Су была хулиганкой из старших классов, но она была настолько высокомерной, что часто вытаскивала девушек, которые её разозлили, из общежития и била их по лицу. Она была очень агрессивной, и Цзин-цзе с подругами не особо любили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Су позвала Цзин-цзе, чтобы доказать, что она настоящая главарша старших классов, а Цзян Чжися — просто трусиха, которая не достойна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время пойти 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 и её подруги подошли, похоже, что они уже поймали свою жертву и немного её проучили. Шесть или семь девушек стояли в кругу, кто-то скрестил руки на груди, кто-то стоял рядом с холодной улыбкой. В центре круга были две девушки: одна сидела на коленях, её лицо было красным, и она постоянно плакала, а другая стояла прямо, хотя её волосы были растрёпаны.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занималась танцами? Стояла так красиво, — в голове Чжоу Цзин невольно возникла такая мысль. Она невольно рассмотрела её черты лица. Это была настоящая фея. Чжоу Цзин хорошо помнила эту девушку, она была первой в классе, умной и красивой, и, говорят, с хорошим характером. Не типичный заучка.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сразу поняла, почему Линь Су её травила, и подумала, что Линь Су действительно никуда не годится. Однако, будучи тоже хулиганкой, она не могла открыто её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Цзин-цзе, ты пришла, — Линь Су улыбнулась, как будто ничего не произошло, но её слова были далеки от приличия. — Погоди, я сейчас разберусь с этими двумя шлюхами,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тебе сделали? — Чжоу Цзин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бесстыдницы. Та, что на полу, — просто тупая дура. А та, что стоит, выглядит как настоящая разлучница, специально подкатывает к чужим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полу, держась за щёку, тихо плакала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Линь Су, я виновата,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казалось, была довольна, и, играя с палкой в руках, посмотрела на стоящую перед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попросишь меня, может быть,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ней стояла с достоинством, даже несмотря на следы от толчков на её лице, её красота не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в чём я виновата. У меня с Чжао Яном просто дружеские отношения. Даже если я вас разозлила, что сделала Чжан Цзюань? Она невиновна, отпустите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 — Девушка на полу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услышав это, рассмеялась, как будто услышала забавную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Невиновна? Ха-ха-ха, дура, ты даже не знаешь, что она сделала. Именно эта девушка тебя продала. Ненавижу таких, как вы, с вашими невинными лицами. Сегодня я научу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дала знак девушке рядом передать ей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с двумя подругами прислонилась к стене, наблюдая за этим зрелищем. Ей было неприятно слушать, как Линь Су разговаривает, она казалась ещё глупее, чем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так подумала, как увидела, как впереди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выбросила мусор, купила леденец на палочке, слушала музыку и, размахивая одним наушником, неспешно 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этого укромного переулка, она издалека увидела три ярких причёски, сверкающих в лучах заката — ничего не поделаешь, окрашенные волосы действительно бросаются в глаза. На лекциях в университете, если кто-то красил волосы, не мечтай, что кто-то за тебя отметится. Преподаватель одним взглядом поймёт, что тебя нет. Это уровень заметности MAX.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 драка. Цзян Чжися прикусила язык, чувствуя, что с ней что-то не так — дважды за день встретила хулиганок, которые ищут приключений, ну, один раз её специально поджидали.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размахивать наушником и 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удачно, старшая сестра, снова встретились, — Цзян Чжися подошла ближе и поздоровалась, но тут заметила знакомое лицо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Чжися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даже в самые свои хулиганские времена я не осмеливалась так издеваться над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эта девушка ещё и повернулась к ней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твоё дело, Цзян Чжися, сделай мне одолжение,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особо жаловала Цзян Чжися, ведь две тигрицы не уживаются в одном лесу. Она не любила, когда кто-то стоял рядом с ней. Хотя Цзян Чжися не была известной главаршей, её загадочность добавляла ей авторитета. Это раздражало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а ты кто? — Цзян Чжися уже забыла, кто эта девушка, но видела, как Чэн Си, стоящая в центре, выглядела напуганной, её чёрные глаза блестели от слёз, а хрупкое тело всё ещё стояло прямо, защищая кого-то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леденец на палочку, и её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что ты тут делаешь?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Естественным жестом она взяла Чэн Си за руку и поставила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на полу грязно, вставай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полу замешкалась и осторожно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ты совсем обнаглела, — Линь Су почувствовала, что её достоинство под угрозой, и замахнулась, чтобы дать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девочка, не торопись. Ты такая красивая, а занимаешься драками, это некрасиво, — голос Цзян Чжися был мягким, но её рука, держащая руку Линь Су, не отпускала. Чжоу Цзин, стоящая рядом, почувствовала, как у неё заболели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Цзин-цзе, может… — Девушка с рыжими волосами сделала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посмотрим, — Чжоу Цзин решила спокойно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***%…&amp;amp;* — Линь Су начала сыпать матом, но Цзян Чжися, раздражённо почесав ухо, одновременно оттолкнула двух девушек, которые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тут происходит? Наша Сиси такая послушная, что она сделала этой малышке?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Цзин, наблюдая, как Цзян Чжися играет с этими девушками, как с обезьянами, не 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как увела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стоящая за спиной Цзян Чжися, молчала. Ведь эта девушка тоже считала, что она флиртовала с её парнем, и долго её травила. Поэтому она не ожидала, что Цзян Чжися её защитит, хотя в последнее время она вела себя, как будто переродилась. По её мнению, Цзян Чжися скорее всего просто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Цзян Чжися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не права. Посмотри на нашу Сиси, разве ей нужно отбивать парней? Ты сама это понимаешь,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стоящая позади, с удивлением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Цзян Чжися говорит много дерзостей.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сейчас находится в жизненном упадке…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ещё не дно, ведь жизнь — это взлёты и падения, падения, падения, падения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Притворяюсь, что у меня есть аура главного героя, и я уничтожаю мелких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сценарии моих читателей — сладкие и лёгкие, и даже если временно всё не гладко, всё пройдёт, мои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