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станет самым сильным зомби, боссом, который дружелюбен к людям, это не гарантирует, что люди примут его. Единственный способ — превратить всех зомби в вегетарианцев. Но даже тогда, Гао Бай был уверен, люди всё равно не поверят ему. «Не нашего рода — значит, с дурными намерениями», — подумают они. Особенно если речь идёт о существе, сильнее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вдруг почувствовал грусть. Хотя он всегда относился к своему статусу оптимистично, на самом деле это его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принадлежало людям, но, будучи зомби, он больше не был человеком. Даже если он мог думать, говорить, плакать, смеяться, бегать и прыгать, он всё равно был зомби, который мог случайно обнажить чёрные когти. Даже без злого умысла, если он кого-то ранит, тот заразится зомби-ядом.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в этом огромном мире нет места для него, стало особенно острым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вернулся домой. Два способных в охране ещё не вернулись на свои посты, и здание было пустым. Поднявшись на 13-й этаж, он открыл дверь и тут же оказался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обнявшего его тела заставила Гао Бая поднять голову и встретиться взглядом с Цзян Яо. В его глазах была только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Я вернулся домой, а тебя нет! Я же сказал тебе оставаться дома и отдыхать! Кто знает, какие побочные эффекты у той воды? Если бы с тобой что-то случилось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моргнул. Он чувствовал, что сейчас ведёт себя не как мужчина. Глаза начали нагреваться, и он хотел заплакать. Ему хотелось выйти из этого тёплого объятия, но он признал, что не хочет этого делать. Он лишь опустил голову, показывая Цзян Яо только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«Пирожок», ты забыл, что у меня есть пространство? Я не дурак, если что, я спрячусь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крепко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провести там всю жизнь? Ещё называешь меня глупым, а сам вечно придумываешь дурацкие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хотел возразить, но, чувствуя силу рук Цзян Яо, понял, что тот действительно волнуется, и замолчал,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утешение…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момент, когда он чувствовал себя одиноким и потерянным, этот человек появился и подарил ему тепло. Он показал, что есть кто-то, кто безоговорочно рядом, заботится о нём, защищает его, и между ними есть молчаливая уверенность, что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подумал, что, видимо, небеса не хотят, чтобы он превратился в жалкого и несчастного, поэтому послали «Пирожка» вовремя, чтобы уничтожить его меланхолию. Хотя, если бы вместо «Пирожка» пришёл зрелый, остроумный и красивый мужчина в военной форме, было бы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бы покричать «У-у-у»… Но вместо этого он оказался в объятиях «Пирожка», и они оба начали шутить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напряжение Цзян Яо прошло, а Гао Бай восстановил боевой дух. Оба почувствовали неловкость. Может быть, из-за слишком тихой обстановки, или потому, что дверь была не самым романтичным местом. Вместо того чтобы наслаждаться моментом, они думали, что сказать и как перейти к следующей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нашёл ту воду! И ещё принёс много высокоуровневых кристаллов,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отступил на шаг и, слегка покраснев, пошёл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скорее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увидев, что Гао Бай стал более сдержанным, чем обычно, улыбнулся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чувствовали неловкость, но, как говорят, «атакующий» всегда быстрее восстанавливается и даже может начать подшучивать над «защитником».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Яо не знал, что такое «атакующий» и «защитник», но он с улыбкой смотрел на спину Гао Бая, а затем последовал за ним, чтобы показать всё, что ему удалось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увидев на столе аккуратно разложенные сверкающие кристаллы, сразу же забыл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их взял? Я слышал, что все уже сдали… — удивился он, с восхищением глядя на кристаллы зомби, излучающие фиолетовую энергию. — Жаль, что я вчера потерял сознание, нужно было сначала забрать кристалл того четвёртого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о том, я тебе ещё один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Гао Бай повернулся, наконец оторвав взгляд от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из кармана фиолетовый кристалл и протянул его Гао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 того четвёртого порядка, которого мы убили в первый день. Но кристалл от того, кого ты вчера убил, уже не достать, город А слишком строго контролирует. Эти низкоуровневые я выбил благодаря своим заслугам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 радостью взял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мне достаточно, кристаллы мутировавших зомби и так редки, особенно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рассматривал камень, а затем положил его к остальным кристаллам и убрал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маленькую чёрную сумку Цзян Яо и осторожно достал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также слышал о магических свойствах этой воды, но, как ни старались, они не могли найти отличие от обычной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чёрный камень — это сгусток энергии, который, смешавшись с водой, слился с ней, — сказал Гао Бай с видом знатока. — Мы же вылили одну бутылку на землю, но зомби не среагировали. Значит, она впиталась в почву и была поглощена живыми существами, например, бактериями, микробами, муравьями, червями…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прервал его Цзян Яо. — Первая часть твоего анализа звучит правдоподобно, но о живых существах в почве лучше не продолжай. Если бы они могли поглощать эту энергию, муравьи и черви уже бы мутировали, и мы бы жили в мире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согласен, что камень — это энергетический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продолжу. Когда я выпил эту воду, я почувствовал, как две силы вошли в моё тело. Одна — это сила воды, сочетающаяся с изначальной силой, а другая ударила прямо в мозг, ускоряя эволюцию кристалла. В воде есть энергия противоядной жемчужины, которая всегда связана с изначальной силой. Они всегда враждовали с энергией зомби, но теперь, хотя они всё ещё противостоят друг другу, они сосуществуют. Подожди… конфликт с энергией зомби… может быть… — Гао Бай замедлил речь, видимо, что-то понял. — Может, две энергии конфликтуют, но сливаются, теряя эффект, а в моём теле уже есть обе энергии, поэтому они действуют по своим траекториям. Вот почему вода подействовала на меня, но не 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логично. Значит, только ты можешь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предполагаю, но если это так, то это хорошо. Даже если другие зомби выпьют её, не нужно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обсудили свои силы и способности, а также обстановку после битвы. Цзян Яо особенно подчеркнул, что семья Линь в порядке. Маленькую чёрную сумку забрала мать Линь, и Цзян Яо встретил её дядю, когда забирал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 Яо слегка нахмурился, — господин Линь передал, чтобы ты заглянул к ним,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