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Скорее всего, ничего серьёзного. Нин Хуа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Охранные роботы сообщили, что здесь строительные материалы начали разрушаться, что может быть опасно, поэтому они не допускают прохождения регулярной проверки. Я пришла, чтобы всё подтвердить и доложить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чтобы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его зовёт, значит, есть причина. Ся Нань задал вопрос, и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справлюсь, просто нужно записать некоторые детали, это займёт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файл на коммуникатор Ся Наня. Тот открыл его и увидел заявление об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имя Норд Сайерс, а заявление подал генерал Сайерс, указав, что у него дома срочные дела, и он скоро заберёт Сяо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получила это десять минут назад. Судя по скорости генерала Сайерса, он скоро будет здесь. Эта семья всегда пунктуальна. Поэтому, возможно, придётся попросить полковника отвести ребёнка. Я уже отправила робота-няню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здесь оказался, он всегда работал в своём ритме, а основную поддержку и мелкие дела выполняла Нин Хуа. Она заботилась о его травме, не позволяя ему перетруждаться, но он всё равно получал зарплату от военного ведомства, и это вызывало у него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Нин Хуа попросила его помочь,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вышел из офиса, и в этот момент его коммуникатор издал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уведомление о прохождении датчика на воротах детского сада. Ся Нань проверил данные и убедился, что это сообщение от семьи Сайерс.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дети в детском саду имели особый статус, процедура безопасности на территории была очень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поступали в сад, администрация вводила код доступа в терминалы их опекунов, чтобы при последующих посещениях можно было избежать утомительной проверки личности. Если опекун не мог прийти, можно было выбрать сопровождение роботом или заранее подать заявку на представителя, но последний процесс был довольно сложным, поэтому чаще выбирали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Сайерс не подавал заявку на представителя и не отправлял робота, что означало, что он приедет лично. Вспомнив, как они встречались на банкете несколько дней назад, Ся Нань почувствовал, что их отчуждённость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подошёл к воротам детского сада, где охранный робот проверял вещи прибывшего. Это была часть процедуры безопасности: если обнаруживалось оружие, даже у родителей ребёнка, проход запрещался.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ждал у ворот, и когда робот отошёл, вошёл мужчина, примерно такого же роста,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не генерал Сайерс.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Сайерс был грубоватым, мощным мужчиной, излучавшим силу. Когда он стоял рядом с Сюэ Чэнем, его присутствие не уступало, а возможно, и превосходило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был стройный мужчина, хоть и красивый, но не с мужественными чертами лица. Его черты были мягкими, и он не был одет в военную форму, а носил простую рубашку и держал в руках светлый пиджак, выглядевший довольно неформально.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пришёл за Нордом.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среднего тембра, не громкий, но чистый и чёткий, приятный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на несколько секунд замер, так как реальность не совпала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коммуникатор. Код действительно был от семьи Сайерс, что вызвало у него неловкость. Он обратился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знаю, в чём ошибка, но код, выданный генералу Сайерсу, должен быть доступен только его опекунам, то есть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смотря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опасаясь недопонимания,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проблема нашего детского сада. Я сообщу об этом, и мы всё исправим. Но если вы уполномочены генералом Сайерсом как представитель, возможно, вам придётся подать заявку, так как по правилам детского сада мы не можем отпустить ребёнка с вами. Прошу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кажется, понял его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новый надзиратель, полковник Ся Нань,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его коммуникатор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Винсент Сайерс. Если вы посмотрите записи о семье Норда, то найдёте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сделал это, чтобы избежать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данные передались и экран полностью загрузился, Ся Нань взглянул и чуть не выронил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законный супруг генерала Сайерса, то есть его жена. Хотя я считаю, что правильнее было бы назвать себя отцом Норда, но, судя по вашим данным, там должно быть указано, что 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упал на пол. Хотя это было невежливо, Ся Нань долго не мог прийти в себя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мужчину, затем на коммуникатор, и так несколько раз, прежде чем в его голове пронеслось: «Мать Сяо Сая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мать Сяо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коммуникатор, Ся Нань изо всех сил старался выглядеть нормально, но не мог. Эта информация была слишком шокирующей для его древнего земного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обратил внимания на его реакцию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поспешно замахал руками. Он просто немного удивился. Если бы у него были проблемы, разве это не было бы дискриминацией?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Сяо Сая, Ся Нань пытался прийти в себя и спросил у спокойного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Сяо Сай — ваш приёмный сын или... я просто хочу спросить, кто его биологическая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резко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биологическая мать? Если Грант осмелится завести ребёнка с другой женщиной, я его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 это настоящее имя генерала Сайерса, но это только запутало Ся Наня. Если они не заводили детей с другими женщинами, то откуда взялся этот ребёнок? Может, он появился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Сай наконец вышел, сопровождаемый роботом. Он шёл спокойно, но, увидев мужчину,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а то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строго сказал, тихо взяв сына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шок, Ся Нань должен был выполнить свои обязанности учителя детского сада. Он присел и поманил Сяо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ты завтра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Сай энергично кивнул и помахал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погладил его по голове, удовлетворённо встал и с некоторой неловкостью сказал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мистер Винсент.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в этот момент его лицо стало очень похожим на лицо Сяо Сая, даже больше, чем лицо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 есть настоящий отец Сяо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начал строить догадки, представляя, какие сложные отношения могли связать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фантазировал, это были чужие семейные дела. Он был всего лишь надзирателем в детском саду, не имеющим права сомневаться или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почесал затылок и смущённо сказал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хотел так реагировать. Просто после аварии я потерял память, и многое для меня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обижаюсь.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ответил и, уже ведя Сяо Сая к воротам,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потерял память, я объясню: Норд — наш с Грантом ребёнок, не приёмный и никакой другой. Если в данных детского сада это не указано, я позже отправлю более полную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с трудом улыбнулся, чувствуя, как на лбу выступает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он почти не задержался у ворот и побежал обратно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Нин Хуа уже вернулась, собираясь сесть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всё ещё в шоке, подбежал и крепко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 удивлённая,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