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попросил детей найти команду, затем раздал им кольца-датчики и карточки. У каждой группы были разные карточки, и места с загадками тоже отличались. Дети, получив карточки, начали думать. Хотя это было время для игр в помещении, все отложили свои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мальчиков спросил Ся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означает это число? — Он указал на карточку, но его товарищ по команде тут же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тупой? Учитель же тот, кто придумал загадки, он тебе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как раз ждал такого вопроса.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Если у вас есть вопросы, вы всегда можете спросить меня. Я не скажу ответ напрямую, но могу дать подсказки, которые помогут вам быстрее решить загадку и получить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Дети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ускорит прохождение игры, и, услышав о такой возможности, дети удовлетворенно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игра действительно показала свою эффективность благодаря хитрости Ся Наня. Прогуливаясь по коридору, он видел детей, серьезно ищущих загадки, и иногда они внезапно останавливали его или обнимали за ногу, выпрашивая более простые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естественно, наслаждался этим. Он приседал, чтобы объяснить задание, гладил их по голове и отпускал продолжать разгадывать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четырех групп три уже обращались к нему, некоторые даже не раз, но одна группа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начал искать этих пятерых малышей и наконец поймал одного из них, когда 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Сай! — Увидев мальчика с золотистыми волосами, пересекающего коридор, Ся Нань остановил его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группы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Сай, естественно, был в команде с Сюэ Ляном. В группе также были умная Сюнь Сюнь и два милых малыша, один толстый, другой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Наня, Сяо Сай открыл свое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набрали пятьсот пятьдесят очков, это неплохо по сравнению с другими группами,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набрали максимум три-четыреста очков, а они уже так далеко впереди. Это удивило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кажутся эти загадки сложными?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становятся все сложнее, мы все равно можем их решить. И Толстячок лучше всех угадывает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подсказки, вы можете спросить меня, не нужно угадывать. — Ся Нань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Сай снова покачал головой, а затем, широко открыв свои голубые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 сказал, что обсуждать с учителем — это детский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мальчика, который просил у повара хлеб в качестве перекуса в столовой, Ся Нань быстро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его имя и поднял руки. Когда ребенок попытался убежать, его маленькая голова уже была крепко схвачена руками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больно, учитель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"обсуждать с учителем — это детский поступок"? Не учи других учеников плохому. — С прищуренными глазами Ся Нань недовольно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наконец вырвался из его хватки и, жуя хлеб,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можем сделать что-то сами, зачем обсуждать это с тобой? Разве после обсуждения я получу больше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садись на летательный аппарат твоего дяди, раз ты такой самостоятельный, летай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злишься, потому что мы не хотим с тобой взаимодействовать, учитель, ты ведешь себя как ребенок. — Сюэ Лян надул губы. — И летательный аппарат я не могу пилотировать, потому что мои руки не дотягиваются до ручки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бы дотянулись, твой дядя бы тебя не научил. Еще ходить нормально не умеешь, а уже хочешь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несколько минут спорили без особого смысла, пока Ся Нань наконец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последняя загадка будет сложной, надеюсь, ты сможешь пройти ее, не прося у меня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— Сюэ Лян скорчил рожицу, украл еще один хлеб из рук повара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исчезает, Ся Нань только вздохнул и медленно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вечером Нин Хуа, находясь в отпуске, позвонила Ся Наню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группы детей окружили Ся Наня, прося помощи с загадками. В офисе было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естественно, наслаждался этим, окруженный детьми,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Нин Хуа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что вы делаете? Уже поздно, почему дети не в своих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перенес время подготовки ко сну на девять часов, потому что идет игра в поиски сокровищ, о которой я вам рассказывал. Я хочу дать им больше свободы. — Ся Нань сидел на своем месте, на его коленях сидел мальчик, а рядом стояли еще двое. Он был в хорошем настроении, и его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 действительно любите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дети такие милые! — Ся Нань сказал это, потирая щеку мальчика перед собой. Мальчик, увлеченный подсказками, не выражал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 отец?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сломал ногу, но уже лучше. Я вернусь в следующий понедельник, у вас все в порядке с отчетами для начальства?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Ся Нань кивнул. — Я все уладил, вы можете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Видя радостную атмосферу Ся Наня, Нин Хуа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будьте осторожны, не слишком расслабляйте их. Ведь они все еще дети, лучше управлять ими строго, чтобы ничего не случилось. — Он осторожно предупредил Ся Наня, и дети рядом с ним выразили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справитесь. — Ся Нань погладил их по голове, а затем посмотрел на Нин Хуа. — Я присматриваю за ними, и роботы тоже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Хуа успокоилась. Перед окончанием разговора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 получили уведомление от военного ведомства? Трое пиратов сбежали во время преследования, и их последнее местонахождение, кажется, на границе планеты Ланкэ.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Ся Нань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Граница между планетой W и планетой Ланкэ соединена, и хотя есть проверка личности, могут быть уязвимости. Пожалуйста, будьте внимательны. — Нин Хуа объяснила, а затем, вспомнив что-то,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подала заявку на укрепление строительных материалов, специалисты из тылового отдела уже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действительно было. В тот день, когда Сяо Сая забрал его отец, Нин Хуа упомянула, что охранные роботы не пропускают в некоторые места сада, и тогда она подала заявку на ремонт. Ся Нань должен был помнить об этом, но потом его завалили другими делами, и он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отправлю им сообщение, чтобы они пришли как можно скорее. — Он взял терминал, чтобы записать, но Нин Хуа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ремонтники придут, попросите их заглянуть и на склад. Там есть небольшая дверь, соединенная с северной стеной. Она всегда заперта, но из-за износа ее легко сломать. Я попросила двух охранников дежурить там, а рядом есть роботы, но лучше все же отремонтировать. И не подпускайте детей туда. Хотя три пирата сбежали, маловероятно, что они появятся на планете W, но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проверю. — Ся Нань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программа связи закрылась, несколько детей подбежали к нему с радостью. Они разгадали загадку, пока он был занят, и показали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старый дом в круге — это старый склад на севере, верно? Мы поняли, можем пойти туда сейчас? — Один из мальчиков указал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Нань, взглянув на подсказку,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забыл о ремонте, но и упустил из виду эту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остроты игре, он разместил загадку даже в заброшенном старом складе. Он думал, что там просто темно, но в пределах сада это безопасно. Однако после слов Нин Хуа он решил, что лучше выбрать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