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входил сюда в качестве студента, и почему-то чувствовал необъяснимое волнение. Было ли это связано с тем, что он наконец сможет как следует осмотреть академию? Очевидно, обида на старшего брата, который не позволял ему свободно гулять по территории, была велика. Но теперь он был студентом этой академии, и у него впереди было множество лет, чтобы полностью освоиться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глайдер подъехал ко входу в академию, как Мори заметил знакомую фигуру. Это был его верный последователь Ань Я. Он тут же попросил отца остановить машину и начал махать рукой в сторону того, кто стоял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знал, что Ань Я тоже поступил в эту академию, поэтому его появление у входа не стало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Рейд, естественно, тоже заметил высокого парня, который бежал к ним. С улыбкой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Мори, конечно, не мог впасть в подростковый максимализм и сказать, что это не друг, а его последователь, поэтому просто вежливо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одноклассник из начальной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Рейд слегка удивился. Одноклассник из начальной академии? Это действительно удивительное совпадение. Ведь вступительные испытания в Академию Кадилла были крайне строгими, а набор проводился по всему звездному сектору, так что процент поступивших был крайне низок. Он думал, что из класса Мори поступил только он один, но оказалось, что и его одноклассник тоже смог попасть сюда. Взгляд Рейда на Ань Я стал еще более доброжелательным. Ведь каждый родитель радуется, когда его ребенок дружит с умными и старательными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Я, только что подбежавший к машине, не ожидал, что за рулем сидит не брат Мори, а незнакомый мужчина средних лет. Он слегка опешил, но быстро сообразил, что к чему, и тут же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Рейд с улыбкой принял приветствие. Такой вежливый мальчик, определенно хороший ребенок. Незаметно для себя он стал еще более доволен этим другом Мори. Он даже открыл заднюю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направляешься в класс? В какой? Я подвезу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Я, увидев открытую дверь, слегка улыбнулся и залез внутрь. На вопрос Рейда он смущенно опустил голову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классе А на восточном крыле.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Рейд действительно удивился. Класс А на восточном крыле — это же класс его сына! Получается, эти двое не только поступили в одну академию, но и попали в один класс. Какая же это удача! Рейд не удержался и похлопал сына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вы стали друзьями. У вас такая удивительная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слова отца Мори Ань Я лишь вежливо улыбнулся, ничего не сказав. Но он прекрасно понимал, что это не просто совпадение. Распределение по классам в Академии Кадилла основывалось на результатах экзаменов. Он знал, что с уровнем Мори попасть в класс А было неизбежно. А он сам изо всех сил старался поступить именно в класс, где будет Мори. К счастью, его усилия увенчались успехом, и все предыдущие труды окупились.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Довезя сына и его друга до восточного крыла, Рейд, у которого были свои дела, увидев, что они могут идти вместе, не стал сопровождать их дальше, а просто договорился с Мори о времени встречи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отца Мори и Ань Я вместе отправились искать свой новый класс. К счастью, несмотря на размеры восточного крыла, с помощью навигации на терминале они быстро нашли нужное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пять лет в начальной академии Мори уже вдоволь натерпелся из-за своей внешности. Теперь, попав в новую академию, он понимал, что его лицо рано или поздно станет заметным, но чем позже это произойдет, тем меньше будет хлопот. Поэтому, войдя в академию, он сознательно опустил голову и заранее надел кепку. Низко опущенные поля кепки и слегка отросшие за время занятий волосы делали его лицо практически неразличимым.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скромным видом Мори вместе с Ань Я вошел в класс. Сегодня был первый день учебы, и, войдя вместе, они естественным образом выбрали соседние места. Они сели у стены на последнем ряду: Мори внутри, Ань Я снаружи. Идеальный угол обзора! Мори подумал, что наконец сможет насладиться спокойной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 непрерывных писем и признаний в любви убедили Мори, что быть слишком популярным — это совсем не хорошо. Вместо того чтобы жить в постоянной суете, он предпочел бы оставаться незаметным. Сегодня был его первый день в новой академии в роли «невидимки», и это чувство было просто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ни старался Мори, он упустил один важный момент. Он прекрасно замаскировал себя, но забыл позаботиться о своем последователе.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 за последние годы сильно вырос, к тому же он был на два года старше большинства одноклассников, что делало его настоящим великаном в классе. А его привлекательное лицо с легким оттенком меланхолии сразу же привлекло внимание новых одноклассников.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Мори заметил, что выбранный им идеальный угол стал объектом частых взглядов. Проклиная себя за ошибку, он чуть не выгнал Ань Я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чуть не испортил план Мори, Ань Я напрягся до предела. Но он тоже чувствовал себя несправедливо обвиненным. В начальной академии большинство детей дразнили его в детстве, поэтому у них сложилось о нем определенное мнение. Даже когда он стал сильнее и перестал быть объектом насмешек, те, кто его обижал, не признавали его достоинств. Поэтому он не привлекал к себе внимания. Но теперь они оказались в новой академии, где все были незнакомы друг с другом, и судили о людях только по внешности и первому впечатлению. И здесь высокий, стройный Ань Я с привлекательной внешностью сразу же стал центром внимания, сделав их «незаметный» угол более заметным, чем первый 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Мори начинает раздражаться, Ань Я, опасаясь, что его действительно выгонят, тут же опустил голову и начал помогать Мори расставлять вещи, а затем тщательно протер стол, на котором и так не было пыли. Этот жест явно подействовал. Мори вспомнил, что Ань Я был его первым последователем и за пять лет проявил себя как образец преданности и трудолюбия. Он не только сам преуспел, но и нашел для Мори других последователей в начальной академии. Хотя в Академию Кадилла никто из них не поступил, и Мори снова остался без свиты, такой заботливый последователь был настоящей редкостью. С этими мыслями Мори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опасность миновала, Ань Я с облегчением вздохнул. Если бы он потерял место рядом с Мори из-за этого непредвиденного обстоятельства, он не знал, что бы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небольшого инцидента новая жизнь Мори в академии официально началась. Он был бесконечно благодарен некоторым культурным разрывам, оставшимся от Земли. Например, здесь не считалось неуважением к учителю носить кепку в классе. Это позволило ему спокойно носить кепку в любое время, будь то на уроке или на перемене, не опасаясь никаких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кепке и отросшим волосам Мори прекрасно замаскировался. Даже когда его соседа по парте периодически подходили знакомиться, никто так и не разглядел его настоящего лица. Спустя некоторое время Мори с удовольствием отметил, что его новая жизнь в академии была довольно комфортной.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Мори чувствовал себя хорошо, то некоторым другим это было не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http://bllate.org/book/16359/1478873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