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посмотреть, какой именно пир был настолько важным, что заставил их отказаться от прощального ужина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отелю, менеджер провёл его к окну зала, где находилась съёмочная группа.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Гу Синъе увидел Ло Шианя, который обычно не прикасался к алкоголю, держащим бокал и, казалось, кого-то поздравляющим.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устремился на человека напротив — полного, в очках, с румяным лицом.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 чём-то говорили, и тот даже похлопал Ло Шианя по плечу.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Ло Шиань даже улыбался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сжал кулаки, с трудом сдерживая желание ворваться внутрь.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вскоре прервали, и ещё один человек подошёл к Ло Шианю с бокалом в руке.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совершенно не соответствовала тому, что представлял себе Гу Синъе. Ло Шиань, обычно державшийся в стороне от таких людей, теперь легко влился в их компанию.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тем, кто избегал мирской суеты? Разве не всегда держался высокомерно? Этот румянец на его лице появлялся лишь тогда, когда Синъе говорил ему нежности или помогал справляться с эмоциями...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кого-нибудь убить!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узнал, что сегодняшний ужин был не просто встречей со съёмочной группой. Среди присутствующих оказался председатель сайта Z.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Z был платформой, где Ло Шиань публиковал свои видео с перевоплощениями. Он дважды участвовал в ежегодных конкурсах, и председатель сайта узнал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побеседовали и сразу обменялись контактами.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даже пошутил с режиссёром 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вмешался раньше, иначе я бы первым подписал контракт с Ло Шианем, и этот сценарий тоже мог бы принести мне прибыль.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Потенциал и актёрское мастерство Ло Шианя превзошли все мои ожидания.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чокнулся с Ло Шианем: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снова поработаем вместе!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Шиань понимал, что это всего лишь вежливая фраза, в его сердце всё же вспыхнула радость. Он осушил бокал: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Ло Шиань несколько раз бросал взгляд на Юй Ци. Тот был единственным в съёмочной группе, кто открыто имел связи. Несмотря на то что из-за различных инцидентов он стал второстепенным персонажем, многие всё равно заискивали перед ним. Там, где он был, всегда царила оживлённая атмосфера.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собирался сближаться с ним. Хотя он и не был глубоко погружён в мир шоу-бизнеса, он понимал: такие люди, как Юй Ци, легко обретают власть, но так же легко её теряют.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когда-то был таким.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телефоне Ло Шианя появилось множество новых контактов. Все вместе сделали общее фото, опубликованное на официальном аккаунте в Weibo с упоминанием всех актёров.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на улице начался осенний дождь. Капли, словно последняя попытка удержаться, падали на стёкла машин, оставляя тонкие следы.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Пёстрые огни неона падали на лицо Ло Шианя, и он выглядел так, словно плакал вместе с небом.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управляла его аккаунтом в Weibo, публикуя фото с вежливой и скромной подписью.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вытирала лицо Ло Шианя прохладным полотенцем. Ло Шиань покачал головой, и печаль в его глазах рассеялась: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раньше он не мог пить алкоголь. Однако с тех пор как он переродился, его физические способности и потенциал словно тоже возродились. У него появилась неиссякаемая энергия.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ему приходилось писать английские слова на бумаге несколько раз, чтобы запомнить их, а теперь он мог выучить длинный сценарий, прочитав его всего дважды.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выпил столько алкоголя, чувствовал лишь лёгкий румянец на лице, но никакого дискомфорта.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свою комнату, Сяо Ян спросила: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заказать суп от похмелья? Чтобы завтра не болела голова.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разбудите меня утром.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принять душ, но, повесив пиджак на спинку стула, обернулся и отшатнулся, увидев человека позади себя.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Синъе, должно быть, уже давно был здесь. Настолько давно, что его присутствие слилось с атмосферой комнаты, и Ло Шиань не сразу почувствовал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Ло Шианю, и непонятно, как долго он наблюдал за ним с этим недружелюбным выражением.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понимал: это просто капризы молодого господина из-за того, что он не поужинал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 Синъе, скрестив ноги, лениво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запахе сигарет и алкоголя. Не говори, что сегодня снимался в сцене на шашлычной.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стал скрывать. Даже если бы он промолчал, Коко и водитель всё равно рассказали 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неожиданно объявила ужин, я не смог отказаться.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или не хотел? — Гу Синъе прищурился. — Я видел, ты пил с удовольствием.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на мгновение удивился, опустил взгляд, затем поднял: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бы и не пил — разве не странно сидеть в углу и есть? Это было бы неловко.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встретился с моими друзьями, разве не сидел в углу и молчал, пока тебя не позвали? — произнёс Гу Синъе сквозь зубы.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хотел вспоминать прошлое.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бы как соль на рану. Он мог сорваться и выложить всё, что привело бы к новой смерти.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смягчил тон: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молод. Прошло столько лет, я повзрослел. Не хочу ставить других в неловкое положение, как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ставить других в неловкое положение? — переспросил Гу Синъе.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понимал намёка. Хотя он больше не любил Гу Синъе, не совершал ничего предосудительного.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достал из кармана сигарету, закурил. Зажигалка вспыхнула ярким пламенем, осветив его глаза с невысказанной тоской.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молча 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словно наложилась на тот день, когда он чувствовал себя разбитым, считая его самым мрачным днём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похожей ситуации, даже капли дождя за окном казались такими 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казалось лишь смешным.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всё ещё оставалась грусть, он знал: справится. Пройдя через смерть, что может быть хуже?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Злись, Гу Синъе. Впереди тебя ждёт ещё больше отчаяния.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стихал, стёкла стали прозрачными.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много съёмок, и Ло Шиань уже чувствовал усталость. Он подошёл к Гу Синъе и взял его за руку, остановив блуждающие шаги.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Ло Шианя были холодными, а Гу Синъе пылал от гнева. Он обхватил его руки своими, пытаясь согреть,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я пил? Или как добавлял их в WeChat?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добавил их в WeChat? — нахмурился Гу Синъе.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работать, не обмениваясь контактами? — Ло Шиань потянул его за руку, усадив, и начал играть с его пальцами, как обычно.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Синъе были красивыми — длинные пальцы, линии которых подчёркивали врождённую гордость.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Шианя тоже были изящными, но ему всегда казалось, что они не столь прекрасны. Раньше он любил сплетать пальцы, говоря: «Так мои руки станут такими же красивыми».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 из-за командировки? — спросил Ло Шиань. — Из-за работы или из-за меня...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всего! — рявкнул Гу Синъе.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потому что я не поеду с тобой?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промолчал, лишь курил, дыша с лёгкой тяжестью.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поднял его руку, прижал щёку к ладони: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разницу температур.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горячим, руки — холодными.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выпил, — прошептал Ло Шиань, закрыв глаза. — Сегодня я понял, как ты себя чувствуешь, возвращаясь пьяным. Мне не стоило требовать, чтобы ты сначала мылся.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заставляли пить?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Синъе задвигались, поглаживая румяное лицо: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Шиань. — Сам хотел.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помрачнел: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восстановился, зачем пить? Роли ещё не разобрал, а уже осваиваешь алкоголь. Это добавит тебе сцен?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общаюсь с другими, не умею отказывать. Да и все были дружелюбны.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Дружелюбны, потому что хотят что-то получить, — окинул его взглядом Гу Синъе. — Не трогали тебя?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Ло Шиань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взглянул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 — врёт. Но Ло Шиань сделал вид, что не заметил, опёрся на кровать: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Знаю, ты не настолько ребёнок.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задохнулся, не зная — взорваться 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загрязняй чистоту, не теряй благородства». Из «Ода лотосу».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