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пять минут братья-гепарды и львица одновременно посмотрели на трех жадно поедающих гепардов.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поднял голову, шерсть вокруг пасти была уже красной от крови. Он оторвал кусок мяса от кожи жирафа и, жуя,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будете драться? Тогда давайте быстрее есть. Как только придет прайд львов или стая гиен, никто не поест. Хотите плакать — будет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Лоцяо, львица и братья-гепарды одновременно почувствовали себя полными идиотами.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пять гепардов и одна львица, каждый заняв свою сторону, принялись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Львы и гепарды, едящие одну добычу, звучит, возможно, невероятно, но это правила саванны. Чтобы наесться, иногда всем нужно идти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Гепарды заняли лучшие части, но жираф был достаточно велик, и львице было где разгуляться.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Лоцяо и два маленьких гепарда наелись. Животики у малышей были круглыми, и если смотреть сбоку, они были похожи на два пушистых шарика. Лоцяо очень беспокоился, а смогут ли их тонкие ножки еще ходить? Но после этой еды они могли продержаться хотя бы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Пасен и Джело тоже наелись. Гепарды едят быстро, тем более после совместной охоты, им не нужно тратить много времени на отдых перед едой, что сэкономило уйму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Львица подняла голову, посмотрела на нескольких гепардов и, убедившись, что те не собираются на нее нападать, продолжила жадно есть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с двумя сытыми маленькими гепардами отошел от жирафа, собираясь найти тенистое место для отдыха. Пасен и Джело также последовали за ним. Несколько гепардов подошли к акации и легли под ней. Два маленьких гепарда прижались к Лоцяо, ластились и кувыркались, трое: отец и сыновья — сбились в кучу, взаимно вылизывая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Пасен немного понаблюдал за ними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жить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поднял голову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львица, оставшаяся у туши жирафа, столкнулась с неприятностями: ее окружили более двадцати гиен. Возможно, она на мгновение отвлеклась, и эти существа воспользовались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Львица присела на землю и издала угрожающий рык в адрес гиен.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Гиены еще не заметили, что эта львица — одиночка. Они сбились вместе и, издавая резкие звуки, пытались запугать львицу, надеясь разделаться с ней до прихода других львов.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Львица оказалась в ловушке. Эти гиены были вполне способны убить ее, но не решались действовать слишком опрометчиво. В любом случае, взрослую львицу нельзя недооценивать. Неосторожные всегда погибают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Лидером этой стаи гиен была Наби. Недавно она изгнала Нали из стаи и заняла трон лидера, и теперь ей нужно было укрепить свой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Наби начала атаковать львицу. Она обогнула ее сзади и вцепилась в заднюю ногу львицы, а после успеха быстро отскочила. Остальные гиены, словно получив сигнал к атаке, один за другим напали на львицу. Раны на теле львицы стали множиться, но она храбро контратаковала: одной гиене она укусила заднюю лапу, другой выцарапала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таким количеством гиен тяжелое ранение или смерть львицы были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мощный львиный рык, и атака гиен застопорилась. Перед гиенами и львицей появился крепкий самец лев Орос. Его мощное телосложение, густая темно-золотая грива — все это заставляло этих гиен, которых прайд львов гнал и убивал, как бездомных собак, трепетать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Ороса вызвало у гиен инстинктивный страх, они сбились в кучу и с воем отступили. Львица Ланьни также не чувствовала, что ей удалось спастись. Перед гиенами у нее, возможно, был шанс на выживание, но встретившись с прайдом львов, владеющих этой территорией, она оказалась в настоящей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Ланьни уже долго скиталась, и она хорошо знала, какому обращению подвергается лев, вторгшийся на чужую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Ороса стало похоронным звоном одновременно для гиен и Ланьни. Гиены, возможно, были способны противостоять львице, но они никогда не осмеливались легко задевать взрослого самца льва, особенно хозяина этой территории — Ороса, он был кошмаром для всех гиен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Наби совершила неожиданный поступок. Она не убежала, а упрямо стала скрести лапой землю, оставляя на ней явную метку запаха. Это был провокационный акт, и никто не знал, сошла ли она с ума в этот момент или изгнание Нали заставило ее чрезмерно уверовать в себя, но она осмелилась бросить вызов Оросу!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Наби были абсолютно самоубийственными. Она думала, что ее поступок вдохновит гиен остаться и вместе с ней противостоять Оросу, но не хотела думать, что эти существа уже были напуганы Оросом до смерти. Даже ее сторонники в этот момент думали, что Наби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Орос не простит того, кто посмеет бросить вызов его величию, не говоря уже об этих ненавистных гиенах. Он бросился на Наби, и та, осознав опасность, развернулась и побежала, пытаясь использовать скорость и выносливость, чтобы убежать от преследования самца, но не ожидала, что на пути внезапно выскочит львица. Она была молодой и крепкой, совершенно непохожей на Ланьни, которую до этого окружала стая гиен. Это была 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Роша передней лапой лишила Наби равновесия, и Орос воспользовался моментом, вцепившись в шею Наби. Страшный вой гиены снова разнесся по саванне, уносясь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Ланьни же воспользовалась моментом, когда Наби бросала вызов Оросу, чтобы незаметно улизнуть, но наткнулась на прайд львов, ведомый Тиной, и их львят. Без какого-либо знака три львицы из прайда бросились на Ланьни.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Ланьни не было пути к спасению. Как бы она ни смирялась, эти львицы не отпустили бы ее. У нее с ними не было кровных связей, в глазах этих львиц она была просто конкурентом, существом, которое нужно устранить. Ланьни пыталась сопротивляться, но в итоге львицы перегрызли ей горло. Когда она закрыла глаза и упала в траву, перед глазами словно возникла давным-давно покинутая родина, та плодородная земля с обилием воды и трав, где бегали стада антилоп гну и зебр. В то время страшная болезнь еще не уничтожила ее прайд, ее еще не прогнали другие львы, и она не скиталась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Шана разжала челюсти, отпустив Ланьни, и встала. Тина лишь небрежно бросила взгляд на мертвую Ланьни и повела прайд к недалеко лежащему жирафу.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на мгновение вздрогнул сердцем. Если жить вместе с Пасеном и Джело, то и в плане пищи, и в плане безопасности это будет больше гарантий, чем если он один с двумя маленькими гепардами будет выживать в саванне.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Лоцяо сразу не согласился. Дело не так простое.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Самцы гепардов без кровных связей могут из-за каких-то причин образовать союз и жить вместе, но никогда не слышно, чтобы в союзе еще помогали растить чужих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 мере взросления маленьких гепардов их аппетит будет становиться все больше, а сейчас как раз сезон засухи, еды мало, и Лосен с Ложуем вполне могут стать обузой. Кроме того, между ними и Пасеном с Джело изначально существуют отношения конкуренции. Еда, партнеры — все может стать точкой конфликта. Между ними нет кровных уз как смазки.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излишние беспокойства, Пасен и Джело смогли принять Лоцяо, возможно, смогут принять и Лосена с Ложуем, но Лоцяо не хотел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лапой поглаживая круглые животы маленьких гепардов,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 Лоцяо немного удивил Пасена. Джело же махнул хвостом. Его брат как всегда не слушает советов, он давно ему говорил: как зверь, будь скромнее, намеки и прочее — просто не подходят. В итоге, человек вообще не понял, что брат имеет в виду, предлагая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за доброе предложение, — Лоцяо лег на траву, выглядя ленивым. — Сытый большой кот выглядит совершенно безобидным.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Пасен не продолжил спрашивать, но он не собирался так просто сдаваться. Раз этот эволюционировавший гепард не понимает его намеков, тогда нужно действовать прямее. Возможно, Джело был прав, раз ты зверь, то следуй правилам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Джело, видя, что Пасен встал и подошел к Лоцяо, инстинктивно последовал за ним. Братья были вместе с рождения, понимание друг друга уже въелось в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его брат не собирался больше играть в скромность.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http://bllate.org/book/16363/1479641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