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ранее смотрел фильмы с участием персонажа, которого играл, и потому имел представление о сюжете. Продолжив,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детских переживаний этот персонаж сформировал определённый характер, который сохранился и во взрослой жизни. Он живёт в тени, но не стремится выйти на свет, его внутренний мир просто не готов принять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Шэнь приподнял бровь, взглянув на Юй Цюму, и подумал, что его актёрская игра, вероятно, основана на глубоком погружении в роль, поэтому он и интерпретирует персонажа с такой глубины.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 такого подхода был и недостаток — актёру сложнее выйти из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Синь, обдумав слова Юй Цюму, сформировала своё понимание и, подготовившись, начала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требовался партнёр для сцены, но поскольку у него не было реплик и даже движений, Тао Синь просто играла перед стулом, что стало хорошей возможностью продемонстрировать актёрское мастерство без реквизита.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предыдущей ролью юной девушки, которую играла Тао Синь, эта роль была сыграна без особых успехов, но и без провалов.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можно понять, ведь она играла лишь фрагмент, а Юй Цюму, когда играл, имел полный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Следующий, продолжайте, — вовремя вмешался режиссёр, чтобы продвинуть процесс.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пойду, — Юй Цюму сам вызвался, понимая, что всё равно придётся это сделать, так почему бы не сделать это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душе он всё ещё молился, чтобы ему досталась роль Лу Шэня, ведь он много времени посвятил её изучению.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судьба распорядилась иначе, и он вытянул роль из провального фильма Сяо 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снова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Цюму, копируя манеры Сяо Хана, прикрыл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роль учителя Сяо попала в корзину? Я не знал. Могу я поменять?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Нет!!! — хором ответили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Провальный фильм Сяо Хана был комедией, и фрагмент, который предстояло сыграть Юй Цюму, не отличался ничем, кроме обилия реплик.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прошлой жизни Юй Цюму был учителем, и запоминание текста не было для него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 просмотров видео он запомнил все реплики, но понимание персонажа оставляло желать лучшего.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Лу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Шэнь действительно снимался в комедиях, но это были новогодние фильмы, которые не шли ни в какое сравнение с этим провальным проектом.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просьбой о помощи, он почувствовал лёгкую иронию.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кратко изложил своё видение Юй Цюму, и, к счастью, усилия последнего не прошли даром, да и талант у него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Настроившись, Юй Цюму начал играть перед Сяо Ханом.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Сотни слов он выпалил одним махом, сочетая их с выразительными взглядами и жестами, чем вызвал бурю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играл в этом фильме, он бы не провалился, — с восхищением заметил Сяо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мнение Лу Шэня было иным: он считал, что Юй Цюму переиграл.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не стал бы критиковать своего партнёра при всех, даже наоборот, похвалил его, чтобы позже обсудить всё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«одобрение» Лу Шэня, Юй Цюму успокоился и стал ждать выступлений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Следующий я, — вызвалась Ху Вэйвэй.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повезло: она вытянула роль Тао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Тао Синь была актрисой боевиков, и её роли часто включали сцены с боями.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вовремя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Изначально планировалось, что эту роль получит мужчина, но мужчины, похоже, не спешат.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снова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Ху Вэйвэй не требуется точного выполнения боевых сцен, но видео можно посмотреть только один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компромисс.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Вэйвэй считала, что с репликами она справится, и не отказалась от вызова.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когда видео начало воспроизводиться, она пожалела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Реплики, хоть и не такие длинные, как у Юй Цюму, всё же были немаленькими.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от неё не требовалось выполнять боевые движения, запомнить текст за один просмотр было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за это время Тао Синь и Ху Вэйвэй успели подружиться, и Тао Синь постоянно подсказывала ей, а также помогала с движениями.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Подготовившись, Ху Вэйвэй дала знак, что готова.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Роль была сыграна довольно успешно.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Лу Шэнь отметил её прогресс, особенно по сравнению с предыдущей сценой, где она играла скандальную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редко давал советы, но на этот раз поделился с Ху Вэйвэй несколькими замечаниями по актёрской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Вэйвэй была в восторге, слушая внимательно, боясь упустить что-то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видно, что Ху Вэйвэй действительно увлечена актёрской игрой и обладает талантом, но годы ролей в мелодрамах почти уничтожили её искру.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она вовремя осознала это, и, если ей удастся сыграть роль, выходящую за рамки шаблонных женских персонажей, это может стать её прорывом.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 корзине остались только две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— Лу Шэня, другая — Лю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им предстояло сыграть роли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Е был в восторге, ведь это был шанс бросить вызов трёхкратному киноимператору, и он предложил начать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Шэнь не возражал, ему было интересно, как этот «король экранных боссов» справится с его ролью.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провалится, даже если Лу Шэнь промолчит, его фанаты разнесут Лю Е в пух и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съёмочная группа заранее предусмотрела это, ведь большинство ролей Лу Шэня были слишком сложны для интерпретации, поэтому выбрали фрагмент попроще.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редкая сцена, где Лу Шэнь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профессионального актёра плакать не сложно, главное — сделать это красиво, в соответствии с характером персонажа и эмоциями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Е, долгое время игравший боссов, тоже плакал, но обычно это были слёзы ради героини.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плач, как у Лу Шэня, ради высшей цели, был для него в новинку.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Е был взволнован, но понимал, что нельзя облажаться.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видео, он начал 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не ограничивал количество просмотров, но Лю Е решил, что понял достаточно, и начал.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слёзы потекли по его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взгляд, выражение лица, движения — всё это не соответствовало характеру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прямо, это было слишком мелодраматично.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Плач Лу Шэня трогал сердца, а плач Лю Е, вероятно, мог тронуть только его поклонниц.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много ролей боссов.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Е, кажется, тоже осознал это в процессе и, вместо того чтобы копировать беззвучный плач Лу Шэня, начал рыдать всё громче, переходя в истерику.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 с Ма Цзинтао? Представьте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Шэнь не стал комментировать, ведь зрители всё прекрасно видят.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Остальные, однако, поддержали аплодисментами, ведь нельзя же оставить слёзы без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очередь дошла до Лу Шэня, и его роль была предсказуема.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только узнать, какой фрагмент выберет съёмочная группа.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какой бы фрагмент ни выбрали, Лу Шэнь не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не играл боссов, он видел их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Шэнь развернул записку, его лицо на мгновение исказилось, но затем он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насмешливым взглядом он посмотрел на Юй Цюму.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Что... что случилось? — с тревогой спросил Юй Цюму.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охватило предчувствие чего-то нехорошего.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Шэнь показал записку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Цюму и две участницы засмеялись.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было ли это подстроено съёмочной группой, но на прошлый раз Юй Цюму досталась сцена с признанием, а на этот раз Лу Шэню выпал босс, который тоже признаётся в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Лу Шэнь был совершенно неопытен в отношениях, поэтому в его фильмах почти не было любовных линий.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года назад он снялся в драме о сложных отношениях. Сюжет был захватывающим, и Лу Шэнь сыграл великолепно, но в тот год он не получил награду за лучшую мужскую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Шэнь прекрасно понимал, что любовные сцены — его слабость, поэтому он спокойно принял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хотел восполнить этот пробел, но не знал, как любить человека, и как должен выглядеть взгляд влюблённого.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агент даже советовал ему завести роман.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Шэнь считал, что если уж влюбляться, то только с намерением провести вместе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мог полагаться только на своё понимание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немного подшутили над Лу Шэнем, и он с улыбкой отвечал.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на съёмочной площадке были два фаната их пары, и они не могли упустить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Синь и Ху Вэйвэй обменялись взглядами, подтверждая свою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Реалити-шоу закончится в течение сорока глав.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Угадайте, какой фрагмент сыграет Лу Шэнь?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http://bllate.org/book/16365/1480262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