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Тяньюй больше ничего не сказал. Многие мастера боевых искусств питали предубеждение против Учения Демонов, но у него не было особых чувств по этому поводу. За те годы, что он управлял Домом Ци, разве он не видел достаточно грязных дел? Разве не эти так называемые мастера боевых искусств совершали их! Иногда методы мастеров боевых искусств были ещё грязнее, и разве он сам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указывать Чай И, какой путь выбрать. Если тот не любит Учение Демонов, то пусть не использует их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это сокровище. Если бы только можно было удалить демоническую ци из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спросить об этом алхимика У. Он, в конце концов, настоящий алхимик, и его знания, вероятно, больше, чем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был вызван и, едва взглянув,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демоническая пилюля! Откуда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демонического зверя в качестве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 себе под нос, как будто разгадал какую-то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 той золотой пилюле очищения от яда чувствовалась слабая демоническая ци. Оказывается,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использовал демонического зверя. Я даже не знаю, как он выглядит. Кроме того, у меня нет способностей к культивации, как я мог бы справиться с таким сильным зверем, судя по его названию.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пилюли, которые ты создаёшь, обладают демонической природой? — У Шицзе взял печь и внимательно изучил её. Через некоторое время он действительно обнаружил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должна быть Бессмертная печь Тунтянь того Старого монстра Демонической пилюли из Учения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на дне печи, под слоем ржавчины, едва различил иероглифы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всё больше запутывался, но Ци Тяньюй знал о том знаменитом старейшине Учения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монстр Демонической пилюли — это презрительное прозвище, данное тому алхимику Учения Демонов. Последователи Учения Демонов почитали его как Святого предка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его алхимическая печь была сокровищем, называемым Бессмертная печь Тунтянь. Старый монстр Демонической пилюли создал с её помощью множество золотых пилюль, но даже если это были не золотые пилюли, всё, что выходило из этой печи, содержало больше духовной энергии, чем пилюли того же уровня. Даже демоническая ци была сильнее, чем у других алхимиков Учения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последователи Учения Демонов любили демоническую ци в пилюлях. Они считали, что эта демоническая ци — священная энергия, которая может пробудить в человеке смелость, сделать его бесстрашным в бою и сражаться всё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самый Старый монстр Демонической пилюли. У него был ученик, который также стал знаменитым. Этот ученик был самым слабым по способностям среди всех учеников Старого монстра, но при этом самым зловещим по характеру. Он создавал пилюли, используя извращённые методы, и однажды создал золотую пилюлю, используя человеческие сердца, и, приняв её, мгновенно вознёсся.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это печь Старого монстра Демонической пилюли, то всё понятно. Он использовал эту Бессмертную печь Тунтянь для создания пилюль, и неизвестно, сколько демонических зверей он переработал. Естественно, что печь пропиталась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как-то удалить демоническую ци с этой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поглаживая подбородок,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собрать нескольких мастеров боевых искусств с высокой силой культивации и очистить печь с помощью духовной энергии. Я считаю, что Бессмертная печь Тунтянь просто пропитана демонической ци, но сама по себе не является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организую людей для очищения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Чай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ментальная сила схожа с силой культивации мастеров боевых искусств, то он сможет очистить печь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печь принадлежит ему, и он не хочет, чтобы кто-то другой прикасался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хотел возразить, но Ци Тяньюй, зная о необычных способностях Чай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Ань Юя объяснить тебе метод очищения, чтобы тебе было удобнее изучать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удивлённо посмотрел на него, а Чай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знаешь метод очищения, и, несомненно, освоил его лучше всех. У меня нет способностей к культивации, и кто бы ни учил меня, это будет только словесное руководство, так что ты сможешь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отличная возможность укрепить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пристально посмотрел на Чай И и,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некоторое время, Ци Тяньюй почувствовал усталость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немного отдохну, а очищение начнём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Чай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уже собирался уйти, но вдруг вспомнил что-то и вытащил золотую пилюлю очищения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положил руку на руку Ци Тяньюя, сжал его длинные изящные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создал эту пилюлю для тебя, ты и держи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его чёрные глаза глубокие, пристально смотрел на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демоническая пилюля, она всё равно золотая, и её ценность неоценима.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презираешь её, потому что она демоническая? Если да, я создам для тебя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глубоко посмотрел на него и, наконец, убрал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 Чай И остановил уходящего,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устал? Зачем уходить, отдохни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взглянул на У Шицзе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ты думаешь, я смогу заснуть, если ты будешь лежать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почувствовал, как кровь прилила к его лицу, и ему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вернулся. — А Фэй, переодевшись в чистую одежду, сразу же вернулся с докладом. За ним следовал Ань Юй, и оба, обладая острым слухом, услышали большую часть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серьёзных ран, я уже принял пилюли,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конечно, помнил, что А Фэй помог ему отвлечь врагов, и, кроме половины пилюль отказа от пищи, отдал все остальные пилюли 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несколько пилюль отказа от пищи и пилюли очищения от яда третьего уровня, но они демонические. Если вы не против, возьмите их и разделите.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пилюли? А Фэй давно не слышал этого слова, но какая разница, если они могут лечить и повышать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слегка взглянул на него, и А Фэй сразу же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 Фэй вышел из пещеры, Ань Юй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разделим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супруга, компенсация за моральный ущерб за то, что я надел женскую одежду. Почему я должен делиться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жадиной. Эти пилюли отказа от пищи — ладно, но пилюли очищения от яда третьего уровня должны быть и моими. Супруг сказал «разделите», а в комнате были только мы двое, так что это относится к нам, не пытайся увильнуть.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пилюли очищения от яда третьего уровня! Даже если в Доме Ци хорошие условия, но алхимик только У Шицзе, и он в основном создаёт пилюли для господина, а остатки достаются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доме каждый месяц закупают пилюли, их качество ограничено, и они не могут сравниться с теми, что созданы алхимиком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Ци Тяньюй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и А Фэй сразу же выпрямились, и Ци Тяньюй холодным взглядом окинул флаконы в их руках. Ань Юй почувствовал, как холод пробежал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Тяньюй ничего не сказал и просто ушёл. Как только Ань Юй и А Фэй начали выдыхать с облегчением, они услышали очень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Семью Чай пока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тихим, что его чуть не унесло ветром, но Ань Юй и А Фэй всё равно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господин? — А Фэй, только что вернувшись, не знал, что произошло, и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тяжело вздохнул и тихо объяснил А Фэю,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 Фэя стало ещё мрачнее, чем у Ци Тяньюя в тот момент. Ведь тогда Ци Тяньюй просто выглядел устрашающе, как будто хотел кого-то съесть. А Фэй же выглядел так, будто потерял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это, он посмотрел на пилюли в руке с выражением крайней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деревянный чурбан, поэтому А Но перевели в другое место, и ты скоро последуешь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А Фэй тупо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Ань Юй усмехнулся. — Ты разве не знаешь характер господина? С одной стороны, он ненавидит зло, с другой — он мстителен. Теперь, когда семья Чай так его обманула, как ты думаешь, что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даже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Трупы повсюду,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но что теперь? — Ань Юй поднял бровь. — Что сказал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