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тоже заметил этот странный свет и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Просто папарацци, которые гоняются за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запаниковал, глядя на Ци Е с тревогой: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доставил вам неприятности? Вы можете просто высадить меня где-нибудь.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Е улыбнулся, с интересом наблюдая за тем, как Е Жань беспокоится за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мой парень, чего ты так волнуешься?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Ци Е заставили Е Жаня покраснеть. Он смущённо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если кто-то неправильно поймёт, это будет неудобно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ваш любимый человек неправильно поймёт, вам придётся объясняться. — Е Жань не посмотрел в глаза Ци Е. Он не знал, был ли у Ци Е парень или девушка, поэтому осторожно использовал слово «любимый 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Любимый человек. — Ци Е тихо рассмеялся, и эти слова в его устах звучали как-то особенно тепло. — Откуда ты узнал, что у меня есть любимый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разве нет? — Глаза Е Жаня, чистые, как персиковые цветы, широко раскрылись. Когда Ци Е сказал «парень», он подумал, что у него уже есть любимый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нет, но, возможно, скоро будет. — Ци Е многозначительно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у него уже есть тот, кто ему нравится. Е Жань вдруг почувствовал зависть к тому, кто занял место в сердце Ци Е. Быть любимым им — какое это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знал, что Ци Е не любит рассказывать о своей личной жизни, поэтому больше не задавал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Е, который ожидал, что Е Жань продолжит расспрашивать, с готовностью рассказывал бы о своём будущем возлюбленном, но теперь ему пришлось снова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закрылось, и водитель нажал на газ. Большой Майбах помчался вперёд, оставляя за собой облако выхлопных газов для папарацци.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Папарацци ругался, вылезая из кустов, и позвонил кому-то: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машине Ци Е был кто-то ещё. Они уже уехали, я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телефона что-то сказали, и лицо папарацци явно расслабилось.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машины было темно. Е Жань сквозь чёрное стекло смотрел на быстро мелькающие кусты и яркую луну над головой. Ци Е, казалось, дремал, и Е Жань не хотел его беспокоить, поэтому занял себя чем-то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живот издал громкий урчащий звук, который в тишине машины прозвучал особенно громко.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осторожно прикрыл живот и посмотрел на Ци Е, сидящего рядом. Тот уже открыл глаза, и его тёмные глаза в полумраке казались особенно глубокими.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голоден? — спросил он, хмурясь.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быстро покачал головой, но следующий, ещё более громкий урчащий звук разоблачил его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заметил, что ты почти ничего не ел на чтении сценария. Еда не понравилась? — спросил Ци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еда была вкусной. — Е Жань боялся, что Ци Е подумает, что он капризный, и поспешил объяснить. — Я на диете, поэтому не могу много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диете? — Брови Ци Е сдвинулись, образуя морщину. У Е Жаня был небольшой костяк, и на нём почти не было жира. Он выглядел как худощавый подросток. — Ты уже очень худой. Кто заставил тебя сесть на диету? Твой менеджер?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компании есть требования к весу, но я сам хотел похудеть для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сценарии младший ученик был моложе Е Жаня на три-пять лет, настоящий подросток, который ещё растёт. Е Жань не мог вернуться в шестнадцать лет, поэтому решил похудеть.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Е чуть не рассмеялся от его слов. Он не удержался и щёлкнул Е Жаня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Шуан молод, но не худощав. Если бы он был слишком худым, как бы он смог держать меч?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продолжишь худеть, то, когда начнутся съёмки и ты встретишься с инструктором по боям, тебе придётся несладко. — Ци Е намеренно напугал его. — Будешь продолжать худеть?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больше не буду. — Е Жань замотал головой, как волчок. Слова Ци Е открыли ему глаза. Мастер боевых искусств не может быть худым. У подростка должна быть лёгкая мускулатура. Е Жань с грустью подумал, что теперь после тренировок в компании ему придётся ходить в спортзал, чтобы накачать мышцы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уровня Лоу Циня требовал от актёров реалистичности, и всё оружие было настоящим. Меч, который они с Ци Е должны были держать, точно не будет лёгким.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Е Жань понял его, Ци Е удовлетворился. Он посмотрел на карту, нашёл кафе рядом с домом Е Жаня, которое ещё работало, и сказал водителю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слушал и узнавал это место. Это был новый магазин чаошаньской каши рядом с его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уже поздно, перекусывать тяжёлой едой вредно для желудка. Чаша каши согреет тебя. — объяснил Ци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был удивлён и тронут такой заботой Ци Е. Он уже задержал его, а теперь ещё и заставлял ехать за кашей. Хотя ему очень хотелось провести ещё немного времени с Ци Е, завтра рано утром начиналось чтение сценария, и у Ци Е оставалось меньше восьми часов на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вас задерживать. — сказал Е Жань. — У меня дома есть лапша быстрого приготовления, я просто приготовлю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 Е, который всегда держал слово, не позволил ему отказаться. Он посмотрел на Е Жаня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тоже голоден. Ты правда не пойдёшь со мной перекусить?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мгновенно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Е удовлетворился. Через полчаса машина остановилась у обочины, и водитель вышел, чтобы забронировать столик. Ци Е надел маску и очки, но даже с закрытым лицом его присутствие было заметным.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столице разница между дневной и ночной температурой была большой, а место, где они читали сценарий, находилось за городом. Е Жань был в тонкой толстовке и собирался выйти из машины, но Ци Е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наденешь маску?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так знаменит, как вы. Обычно я могу ходить без маски, и никто меня не замечает. Сейчас ночь, и если мы оба будем в масках, это привлечёт больше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Е кивнул. Е Жань последовал за ним, и они вошли в магазин чаошаньской каши. Так как это было круглосуточное заведение, водитель сказал, что свободных столиков нет, но в зале никого не было, только сонный официант. Свет был приглушён, что создавало уютную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выбрали столик, заказали еду, и каша быстро была подана.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Горячая каша согрела желудок. Ци Е наблюдал, как Е Жань ест, и его взгляд стал более серьёзным. Он взял салфетку и аккуратно вытер уголок рта Е Жаня, объяснив: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немного запачкалось.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Жань, смутившись, взял салфетку и поспешно вытер рот, расстроенный, что опять опозорился перед Ци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Е, улыбаясь, откинулся на спинку стула. Е Жань заметил, что его каша почти не тронута,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нравится этот вкус? Я могу заказать что-то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Е взял Е Жаня за запястье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— Запястье в его руке казалось таким хрупким, что его можно было легко сломать. Ци Е не был доволен. — Ешь, не обращай на меня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Жань, если бы он не понял, что Ци Е притворялся голодным, был бы настоящим глупцом. Он был тронут его заботой, но также и обеспокоен.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доел оставшуюся кашу, вытер рот и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было пусто. Только фонари стояли по обе стороны дороги, освещая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 бы сказать: Кто бы не хотел вытереть слёзы Жаня, когда он плачет?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Ци Е! Он даже хотел, чтобы он плакал сильнее! (Ци Е злорадно улыбнулся.)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поддержку в период с 2020-04-10 17:59:38 по 2020-04-11 03:26:33!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за питательные растворы: Янь Янь — 3 бутылки.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всем за поддержку, я продолжу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http://bllate.org/book/16369/1480300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