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этом. Половину домов, которые я покажу, нашла Чжан Цин. Сейчас она, похоже, занята, так что я решил сначала привести тебя, чтобы ты посмотрела. Но, знаешь, это действительно вкусно. У тебя есть ещё? Я куплю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мир сушёного батата, Цяо Хунсюй положил на стол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почувствовала, как дёрнулось её веко. Понимал ли Цяо Хунсюй, сколько сушёного батата можно купить на этот слиток? Даже если она соберёт весь батат в деревне, его не хватит на такую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что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Лин, которая снаружи собирала траву, чтобы научиться у Му Я плести венки, зашла в дом и увидела, как брат с удовольствием что-то жуёт.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пустой тарелке и полупустому кусочку в руке, это было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позвал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Хунсюй почувствовал, как у него зачесалась голова, и, глядя на сестру, начал быстро соображать: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тут было всего несколько кусочков, я просто попробовал за тебя. Вкус отличный, я уже попросил Му Сянь запастись для нас, точно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Хунсюй быстро запихал последний кусочек в рот, уничтожив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посмотрела на тарелку перед ним. Там было около двух лян, а он говорит, что было всего несколько кусочков. Как он мог такое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Лин также с подозрением посмотрела на брата. Такая большая тарелка, и он говорит, что там было всего несколько кусочков? Он думал, что она маленькая и её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Хунсюй, чувствуя холодный пот на лбу, настаивал на своём, отрицая, что просто забыл о сестре, увлёкшись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поверь мне. Если у меня есть миска еды, у тебя будет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Цяо Хунсюй начинает нервничать, Му Сянь принесла всё, что осталось от сушёного батата, и выложила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ещё много,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таз с водой, чтобы Цяо Лин могла помыть руки и взять сколько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уже приняла золотой слиток, и теперь это были их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Хунсюй, увидев, как Му Сянь выручила его, с благодарностью посмотрел на неё, а затем повёл сестру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тарелку сушёным бататом и поставил перед Цяо Лин, улыбаясь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не забыл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сладкий аромат, Цяо Лин сморщила нос и «неохотно» взяла маленький кусочек. Попробовав, она загорелась, и её сердитое выражение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ладно, на этот раз прощаю. Но если в следующий раз ты снова будешь есть что-то вкусное без меня, я расскажу дедушке, и он отберёт твою копилку.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Хунсюй вытер пот с лба платком и поспешно заверил, что любые вкусности и развлечения будут первым делом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шутки отношения между Цяо Хунсюем и Му Сянь стали ближе. В конце концов, образ Цяо Хунсюя был уже разрушен его сестрой, и скрывать больше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дома уже найдены, я пойду посмотреть. Если подойдёт, прошу помочь с перевозкой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убогую обстановку дома, Му Сянь отчаянно надеялась, что всё изменится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Му Сянь пошла с Цяо Хунсюем и его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золотом слитке, Му Сянь взяла свою младшую сестру-хитрушку и поручила ей собрать как можно больше сушёного батата вместе с отцом. Если не хватит на слиток, пусть это будет просто щедростью Цяо Хунсюя.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дом с прудом и извилистой галереей, вид прекрасный. Пусть он для тебя великоват, но найти такой позже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Хунсюй, словно агент по недвижимости, с кусочком батата во рту потерял весь свой аристократический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осмотрела дом и составила представление, но не высказала точного мнения, лишь сказала, что нужно посмотреть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реакцию, Цяо Хунсюй поднял бровь и повёл её к следующему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дом поменьше, всего четыре-пять комнат, но во дворе есть персиковое дерево, и сейчас вид просто чудесный.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Му Сянь дрогнули, и в её глазах мелькнул свет. Персиковое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 ничего определённого, но её шаги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Цяо Хунсюй, вид был действительно прекрасен. Слои розовых цветов, казалось, пытались вырваться за пределы красных стен и черепичной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дверь, лёгкий ветерок принёс аромат, и лепестки в форме сердца коснулись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ковёр из лепестков во дворе, она слегка улыбнулась, и её глаза наполнились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замужества в семью Чжан она также помирилась с Чжан Цин в персиковом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подошёл к ней с кувшином сливового вина и сказал, что если ей плохо, она может напиться, и он будет охранять её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с невероятной красотой, Му Сянь вдруг почувствовала, что её сердце не так уж и тяжело. По сравнению с тем, что произошло за последние несколько дней, ссора с этим человеком казалась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стала такой, разве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провела рукой по своему неровному лицу, с иронией говоря. Если бы она вышла замуж за его брата, как он обещал, разве он бы защищал её, а не избегал её взгляда при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покачал прозрачный нефритовый кубок, посмотрел на Му Сянь и выпил залпом,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Каким бы ты ни была, в моём сердце ты всегда будешь доброй и трудолюбивой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нахмурилась, чувствуя себя неловко под таким прямым взглядом. Тем более, что его поведение было слишком непостоянным, и она не могла понять, что правда, а что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беспокойство, Чжан Цин опустил глаза,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Пьян? Возможно. Только в пьяном состоянии он мог так открыто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вернуться, я тут посижу, подышу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лёгкую одежду Чжан Цина, Му Сянь не удержалась и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грусть, она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в худшем положении, она не могла понять, что его так печалило.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заботу Му Сянь глаза Чжан Цина стали ещё глубже. Он поставил кубок и внимательно посмотрел на неё. Шрамы на её лице в свете луны казались следами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почему это произошло, Чжан Цин сжал кулак, но быстро разжал. Он ещё не имел права вытирать её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восприняла это как утешение. Ну и как всё могло наладиться?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замужества ревнивая третья госпожа изуродовала её лицо, а её муж смотрел на неё, как на уродливую жабу. Хотя она не была привязана к нему, её положение стало крайне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Му Сянь думала, что третья госпожа сделала ей одолжение. Ведь её сердце принадлежало не тому трусу, и отсутствие связи с ним было для неё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цветущий персиковый сад, она вспоминала приятные моменты, проведённые с Чжан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все страдания прошлого будут погребены под сладостью будущих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глядя на ближайший переулок, она поняла, что этот дом был так близко к семье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выберу этот. Мне нравится этот дом, комнат немного, и убирать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Заключив сделку с хозяином, Му Сянь закрыла ворота новым медным замком, повернула ключ в руке, и её янтарные глаза, казалось, наполнились мёдом, а улыбка не сходила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Хунсюй: Пропало, наша братская любовь закончилась на половинке сушёного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