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Хэн не был человеком легкомысленным и никогда раньше не позволял себе беспорядочных связей, будь то с мужчинами или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У Хэн. — Раньше я никого не любил. — Его глаза засветились лёгкой улыбкой и серьёзностью. — Ни мужчин, ни женщин. Поэтому я и не ожидал, что влюблюсь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Сун Цисиня забилось быстрее. Он пристально посмотрел в глаза У Хэна, заметив, что, несмотря на улыбку, тот не шутит. После некоторого размышления он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почему? Почему ты влюбился в меня? Ведь У Хэн знал немало тёмных страниц его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человек, возможно, смог бы сгладить плохое впечатление, оставшееся от прежнего хозяина тела, но… разве можно так легко влюбиться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снова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привлекательный человек. — Эти слова заставили Сун Цисиня снова покраснеть, и он отвернулся. — Мне нравится, как ты сосредоточенно работаешь, как свободно и естественно ведешь себя дома, а ещё… как ты выглядишь, когда ешь то, что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заставила Сун Цисиня возмущённо взглянуть на собеседника — что, он считает его обжорой?! Хотя сам он тоже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Погоди, разве сегодняшнее развитие событий не слишком быстрое?!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районе, покрытом белоснежным снегом, за воротами стояли разноцветные снеговики с причудливыми выражениями лиц. Внутри виллы двое, обнявшись, сидели на диване, и атмосфера любви между ними была настолько плотной, что казалось, её можно было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Сун Цисинь и У Хэн перебрались от обеденного стола на диван, ведь даже самый удобный стул не сравнится с мягким диваном, не так ли? А что касается ужина… влюблённым не нужно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Поглощённые внезапным развитием отношений, они полностью забыли о еде и теперь прижимались друг к другу. Сун Цисинь успешно проигнорировал тему, затронутую У Хэном, о том, что тому нравится наблюдать, как он ест любимые блюда, и отбросил её в дальний угол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Хэн признался в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сообщение директору Суну.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Ощущение, что тебя обнимают, превзошло все прежние фантазии Сун Цисиня. Ему было невероятно приятно, даже больше, чем в прошлый раз в гостиничном номере, когда он случайно прижался к руке У Хэна. Поэтому он не сразу понял, о чём идёт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я связался с родителями, я отправил сообщение директору Суну. — Это нужно было объяснить Сун Цисиню. Хотя директор Сун и сказал, чтобы он постепенно сообщал об этом Сун Цисиню, его нынешние действия явно разочаровали бы заботливого отца. Но если не сообщить об этом заранее, У Хэн всерьёз беспокоился, что позже может провалиться перед директором Суном. Ведь сейчас все препятствия исчезли, и единственный, кого нужно опасаться, — это сам директор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У Хэн достал телефон и показал сообщение Сун Цисиню. Тот молча прочитал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 — Его отец не мог не отреагировать на это. Если он не ответил, значит, скорее всего,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почувствовал, что выражение лица Сун Цисиня изменилось, но честно рассказал, как он ответил Сун Цзюню. После этого Сун Цисинь задумался, а через некоторое время поднял взгляд и без эмоций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Раньше… когда мы были вместе, ты заботился обо мне… это было намеренно?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Сун Цисинь полностью успокоился и понял, что У Хэн влюбился в него не спонтанно, а уже давно. Сопоставив это с тем, как он только что ответил его отцу… стало ясно, что его прежние действия, когда он то и дело заигрывал с ним, были совершенно намеренными!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его уже давно приметили, и не один день, Сун Цисинь не почувствовал злости. Ему было лишь немного неприятно, что тот не выражал свои чувства прямо, и он сам был настолько глуп, что ничего не заметил… Хотя, если честно, он не совсем ничего не замечал, просто не мог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посмотрел на человека в своих объятиях, моргнул, наклонился и поцеловал его в щеку. Его низкий голос, словно шёлковистый, проник в уши Сун Цисиня, заставив его всего затрепетать: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знаешь, что я за тобой ухаживаю.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глубоко вдохнул и ударил его кулаком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называется ухаживанием? Ничего не объяснив… — Ничего не объяснив, он всё время крутился вокруг него, трогал его… Даже если бы он был уверен в себе, ему было бы неловко спрашивать об этом прямо!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тихо рассмеялся, его дыхание коснулось уха Сун Цисиня, заставив его покраснеть: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 отвлечь тебя от работы, к тому же у тебя тогда были экзамены. — Сказав это, он снова поцеловал его в щеку. — Больше так не буду. — В любом случае, результат получился прекрасным, не так ли? И если бы он тогда прямо заявил о своих чувствах, возможно, ему бы не удалось так близко подобраться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на самом деле не злился, ему просто было немного неловко от методов У Хэна и хотелось слегка укусить его. К счастью, всё это было не его воображение…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ты собираешься поступить с моим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У Хэна, заранее предупредить его отца, Сун Цисинь, остыв, мог понять. Даже он сам не смог бы придумать ничего лучше. Если бы они сейчас пошли к Сун Цзюню и прямо заявили, что любят друг друга и хотят быть вместе… С его характером неизвестно, что бы он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тем, кого он искренне любил, и он хотел, чтобы отец принял и одобрил его. После переселения он без сомнений испытывал к Сун Цзюню сыновние чувства, и теперь он также искренне любил У Хэна. Он не хотел, чтобы между ними возникли разногласия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крепко обнял его, и чувство удовлетворения вызвало в его сердце что-то похожее на счастье и покой: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поговорю с директором. — У него был свой метод, который, хотя и не гарантировал успеха, мог заставить Сун Цзюня серьёзно отнестись к нему. Хотя, если бы он использовал этот метод, ему, вероятно, пришлось бы временно расстаться с Сун Цисинем.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стало одной из причин, почему он сразу же отправил сообщение Сун Цзюню, узнав о фотографиях. Ведь более мягкий подход позволил бы обеим сторонам легче принять эту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сжал руку У Хэна, обнимающую его, и слегка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говори… давай поступим, как ты планировал, будем действовать постепенно… — Хотя он не знал, что именно имел в виду У Хэн, он также не хотел, чтобы из-за их отношений им пришлось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за эти дни, проведённые вместе, он уже привык к присутствию У Хэна в своей жизни. Будь то его забота и внимание, небольшие намёки и взаимодействия между ними, или даже теперь, когда их отношения определились, и они влюблены и не хотят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сейчас их отношения определились, даже несколько дней назад Сун Цисинь надеялся, что каждый день, просыпаясь, он будет видеть его, и что, что бы он ни делал, он сможет найти 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Цисиню было жаль отпускать его, и У Хэн тоже не хотел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близость продолжалась до примерно девяти вечера, когда они, наконец, осознали, что ещё не поужинали. Они уставились друг на друга, а затем не смогли сдержать смешка. Немного перекусив,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 — Стоя у двери своей спальни, Сун Цисинь слегка покраснел и смотрел на У Хэна, который дошёл с ним до двери, с лёгким укором.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Помогу тебе с массажем.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двусмысленные слова, сопровождаемые двусмысленной улыбкой, снова вывели Сун Цисиня из равновесия: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Иди спать! — Сказав это, он указал на спальню У Хэна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 Благодарность: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Океан бросил 1 мину в 20:26:33 14 апреля 2018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http://bllate.org/book/16375/1481934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