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компанию, которая наслаждалась обществом друг друга, он глубоко сомневался в себе и снова задавался вопросом — не пора ли ему задуматься о будущем? Например, найти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 подали три способа приготовления лобстера, и перед ним оказались настоящие «живые» деликатесы, Чжэн Кайжуй решил — ничто в мире не важнее желудка! И кроме наслаждения этой едой, у него были 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через три минуты в нескольких группах компании Чэньси и на странице помощника Чжэн в социальной сети появились фотографии невероятно красивых блюд. Но самое раздражающее было не это. Публикуя эти фото, он спокойно написал: [Эх, холостякам ничего не остаётся, как следовать за боссом, когда он едет к сыну на семейный ужин. Столько вкусного перед глазами, не есть — просто грех! Хорошо, что это все морепродукты, доставленные авиацией, иначе пришлось бы волноваться, не наберёшь ли вес после такого ужина (смущённый.gif).]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в социальной сети началась волна возмущения, а в чате коллеги уже обсуждали, сколько лезвий засунуть в ящик стола Чжэн Кайжуя,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приятного ужина Сун Цзюнь, довольный, отправился обратно в свою квартиру рядом с резиденцией Шэнцзин Тяньфу. Сун Цисинь, увидев, что большая часть еды была съедена, тоже был доволен и вместе с У Хэном пошёл мыться и спать, добавив к вечернему счастью ещё и послеужинные занятия, чтобы сделать этот день ещё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пара снова погрузилась в учёбу 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были занятия, Сун Цисинь ходил на учёбу, а после уроков или в свободное время он отправлялся в студию постпродакшна, чтобы следить за процессом и вносить свои идеи, если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Музыкальная часть наконец была завершена. Сун Цисинь предъявлял высокие требования, но и платил хорошо, иначе музыкальная студия, возможно, уже давно отказалась бы от этого выгодного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Цисинь полностью погрузился в эти два дела, жизнь снова преподнесла ему неожиданную, но не слишком удивительную новость — коммерциализация телевидения была окончательно утверждена и готовилась к официальному объявлению.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компания, уже получившая лицензию, Развлечения Чэньси должны были отправить представителя на пресс-конференцию и связанные с ней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пройти множество процедур, но Сун Цисиню, как номинальному боссу, не нужно было присутствовать на них, что было не слишком обременительно.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взять два дня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Сун Цисинь уточнил график у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день на встречи, один на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его за плечи и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ты просто будешь сидеть и слушать, что говорят, ничего сложного, просто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важные переговоры и соглашения уже были завершены заранее, и последующие встречи и пресс-конференция были просто формальностью. Кроме потери времени, никаких существенных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формальность была важным шагом, хоть и казалась хлопотной и отнимающей время. Это был своего рода ритуал или необходимый этап, чтобы показать широкой публике, что происходит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Сун Цисинь снова взял отпуск, чтобы подготовиться к встречам. Когда студент уже получил разрешение от университета и привык брать отпуск, он просто сообщал об этом, и ему даже не задавали лишних вопросов — просто записывали и отпускали. Преподаватель, конечно, знал, что новый фильм Сун Цисиня находится в производстве, и думал, что он берёт отпуск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новости о коммерциализации телевидения стали публичными, некоторые студенты, интересующиеся новостями, увидели Сун Цисиня в официальных новостях на государственном канале и были в шоке…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невероятно! Это был официальный новостной канал в прайм-тайм!!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упоминали отдельно участников встречи, камера явно задержалась на Сун Цисине, и его имя на табличке перед ним было чётко видно! Все, кто обратил внимание на эту новость, точно увидели это!!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студенты университета наконец поняли разницу между собой и Сун Цисинем — оба могли появиться на телевидении, но быть в развлекательной программе, сериале или новостях о кино и появиться в официальных новостях в прайм-тайм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была огромная пропасть между разными мирами…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актёрах, даже известные режиссёры, работающие десятилетиями, не всегда могут появиться в таких новостях!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прежде чем Сун Цисинь успел насладиться вниманием одноклассников, ему пришлось столкнуться с другими проблемами, самой неприятной из которых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зимний отпуск теперь точно не будет спокойным…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отправиться в путешествие на каникулах!!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 Новый год у нас точно будет время съездить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Сун Цисинь будет занят, у него точно будет несколько дней на Новый год. Вот только неизвестно, будет ли свободен Сун Цзюнь? Поедет ли он с парой как третий лишний? Или останется в Императорской столице как одинокий старик? Или у него будут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У Хэн уже сообщил Сун Цзюню, что они с Сун Цисинем планируют отправиться в путешествие на Новый год. А что касается планов Сун Цзюня…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новостей Сун Цисинь почувствовал, что его и без того ограниченное время стало ещё более напряжённым. Особенно когда он вернулся в университет, кроме ежедневных занятий, он сталкивался с любопытством и расспросами не только одноклассников, но и студентов других групп, а также преподавателей и руководства университета, которые часто находили повод пригласить его на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Цисинь искренне поблагодарил своего отца за его решительные действия — охранники и помощники, дежурившие в университете, приходили на помощь, когда вокруг него собиралось слишком много людей, спасая его от назойливого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Сун Цисинь находился в кабинете преподавателя, появлялся крепкий охранник, сообщая, что в компании есть срочные дела, и Сун Цисинь должен немедленно уйти. Преподаватели не смели возражать, лишь улыбались и провожали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и охранники, постоянно сопровождающие Сун Цисиня, заметив, что он снова стал центром внимания в университете, перестали просто ждать в его комнате, а вместо этого тайно садились на задние ряды во время лекций или дежурили у дверей, ожидая, когда он закончит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забирая У Хэна после работы, мастер Хань также присоединялся к ним. Встав рядом с Сун Цисинем, он и охранники своим внушительным видом заставляли всех держаться на расстоянии, что действительно помогало избежать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вместе с У Хэном, эта группа стала ежедневным зрелищем в университете Y. Со временем, а также с приближением экзаменов, любопытство и различные планы студентов наконец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приближением конца семестра курсы начали заканчиваться. Свободное время Сун Цисиня постепенно увеличивалось, и он мог каждый день находить время для посещения компании постпродакшна, чтобы следить за прогрессом своего нового фильма. В то же время он готовился к открытию нового телеканала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декабрь и выпал первый зимний дождь со снегом, наконец, постпродакшн фильма «Легенда о Великой Сун» был завершён!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