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редко искренне хвалил кого-либо, и не только Гу Пинъань была поражена его словами, но даже Цзян Шэнь, стоявший рядом,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Фэн. — Гу Пинъань поспешно поблагодарила. — Без ваших советов я бы никогда не справилась так быстро со своей работой, учитывая мой посредственный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церемоний. Дам тебе совет: опубликуй в Вэйбо сообщение о том, что мы работаем над рекламой вместе. Иначе найдутся те, кто опубликует фотографии с искажённым ракурсом, и твой аккаунт будет затоплен. — В прошлой жизни именно это заставило Фэн Не взглянуть на Гу Пинъань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такие фотографии попадали в сеть, хейтеры обвиняли Гу Пинъань в использовании имени Фэн Не для продвижения. Часть его фанатов начинали оскорблять её, называя «жабой, мечтающей о лебеде». Однако Гу Пинъань не стала ни избегать конфликта, ни отвечать грубостью. Вместо этого она в шутливой манере упомянула Фэн Не и официальный аккаунт парфюма 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столько людей думают, что мы с моим кумиром — пара! Как приятно! Хотя я точно не достойна моего кумира, пожалуйста, не считайте его вкус настолько плохим! Но возможность сыграть его девушку в рекламе — это уже счастье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заставил многих изменить своё мнение о Гу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использовал любую возможность для самопиара, её поведение действительно впечатлило Фэн Не. Это был первый раз, когда он мог бы воспользоваться ситуацией для продвижения, но вместо этого сразу всё прояснил, что вызвало его симпатию к этой тактичной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кивнула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брат Фэн. Как вернусь в компанию, сразу опубликую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Фэн Не попросил Цзян Шэня отвезти его в отель-двор к Сун Чжэньчжэнь. Сегодня он не планировал проводить время с Чжуан Мином, так как у Сун Чжэньчжэнь был день рождения, хотя она сама никогда его не отмечала.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Не не знал причины, по которой Сун Чжэньчжэнь не праздновала день рождения, и специально освободил день, чтобы устроить ей праздник в отеле-дворе. Однако его встретили руганью, и тогда он узнал, почему она ненавидела этот день и всю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Чжэньчжэнь была дочь по имени Чжуан Жоужань, которая в 18 лет попала в шоу-бизнес. Она не хотела пользоваться своим положением и стремилась добиться всего сама, но... её изнасиловал один из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клан Чжуан получил известие и прибыл в отель, Чжуан Жоужань уже покончила с собой, перерезав вены в ванной. И это случилось именно в день рождения Сун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помнил Чжуан Жоужань. Она снялась только в одной социальной рекламе, посвящённой уважению, заботе и доброте к людям с ограниченными возможностями. В ней она была одета в белое платье в стиле лесной феи, как ангел, который беззвучно жестикулировал, используя профессиональный язык жестов, а голос за кадром звучал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ангельской девушке мир обошёлся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Отель-двор был спроектирован самой Чжуан Жоужань, и именно здесь Сун Чжэньчжэнь проводила большую часть времени. В день своего рождения она запрещала кому-либо из клана Чжуан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был рад, что он не принадлежал к клану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праздника не означало, что ей не нужна компания. Такие люди, как Фэн Не, которые «ничего не знали», могли просто поговорить с ней, и ей становилось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отель-двор, Фэн Не направился в приватный зал Сун Чжэньчжэнь, расположенный на самом верхнем этаже, откуда открывался вид на весь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Сун Чжэньчжэнь, не оборачиваясь,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чтобы сегодня меня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Фэн Не вошёл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Чжэньчжэнь обернулась. Её лицо было бледным, но она собралась с силами, подперев подбородок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по-девичьи. — Фэн Не сел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есть девушка. — Сун Чжэньчжэнь снова повернулась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манера держать подбородок напомнила мне одну актрису, которую я очень люблю. Она тоже любит подпирать подбородок и улыбаться, сладкая, как конфетка, и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Чжэньчжэнь вздрогнула, её лицо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плохое настроение, потому что это день её смерти. — Фэн Не прямо посмотрел на Сун Чжэньчжэнь. — И я вдруг заметил, что она очень похожа на Чжуан Мина, и её фамилия тоже Чжуан. Её звали Чжуан Жоужань.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Чжэньчжэнь потеряло всякий контроль,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моё положение не мешало мне обнять тебя, я бы предложил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Чжэньчжэнь бросилась к нему,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гомосексуал, почему бы тебе не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ты испортишь мою одежду. Она стоит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сегодня она станет платком для слёз! — На самом деле присутствие кого-то рядом меняло всё. Слёзы приносили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держать всё в себе вредно. Мужчины в её семье не обращали внимания на даты, и неизвестно, помнят ли они об этом дне. К тому же мужчины клана Чжуан не выносили женских слёз, поэтому Сун Чжэньчжэнь никогда не плакала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провёл с Сун Чжэньчжэнь весь день, и только к восьми вечера, когда за ней приехали, он позвонил Чжуан Мину, чтобы тот забрал его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Мин предложил сразу отправиться в главный дом клана Чжуан, но Фэн Не отказался. Он ещё не был готов встречаться с семьёй. Семья Чжуан Мина слишком сложна, и он пока просто хотел наслаждаться отношениями без лишних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хотел идти, и Чжуан Мин не настаивал. Однако ему нужно было вернуться домой для поминовения Чжуан Жоужань, поэтому он отправил секретаря Ю, чтобы та отвезла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не могла подняться к вилле на склоне горы, поэтому оставила Фэн Не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может, я позвоню брату, чтобы он отвёз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заезжай внутрь. Чжуан Мин отправил тебя за мной, значит, он не хотел, чтобы я шёл пешком. — Фэн Не, уставший,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правы. — Секретарь Ю без проблем доехала до ворот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иди отдыхать. Завтра получишь надбавку.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Надбавка! — Глаза секретаря Ю загорелись. — Кумир, пожалуйста, почаще хвалите меня перед боссом. За 25 лет жизни я получала надбавку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Фэн Не начал раздеваться, и к тому времени, как он дошёл до ванной, на нём уже не было одежды. Вилла была пуста, и это всегда вызывало у него ощущение, будто он не попал в аварию, не встретил Чжуан Мина и всё ещё был тем Фэн Не, который после работы возвращался домой, принимал душ и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тем 28-летним Фэн Не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голым вернулся в комнату, пару раз перевернулся на кровати, а затем взял телефон, чтобы проверить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проводить время в телефоне, Вэйбо был обязательным. Все последние новости из шоу-бизнеса сначала появлялись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Не наткнулся на новости о его тайных отношениях с Гу Пинъань. Очевидно, кто-то опубликовал это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непрочитанных сообщений он увидел извинение от Гу Пинъань. Фэн Не подписался на неё и ответил: [Всё в порядке, разберись с этим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[Я не ожидала, что всё произойдёт так быстро. Когда я готовила пост, это уже стало трендом. Брат Фэн, как вам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отправила тот же текст, что и в прошлой жизни. Фэн Не сразу ответил,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поста он сделал репост: [Яблочко всего 18 лет,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развивалось по сценарию прошлой жизни, но это не имело значения. Хотя Фэн Не не любил часто появляться в трендах, раз уж так вышло, пусть будет. Это поможет продвижению рекламы, да и скандал не будет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