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задал два вопроса и, почувствовав, что достаточно, замолчал. Ведь среди присутствующих было много профессионалов, которые понимали важность взаимопомощи. Каждый задал по два вопроса, и этого было достаточно, чтобы собрать множество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на втором месте продолжил, но вместо Фэн Не он обратился к Фэн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Фэн-сяогэ, скажите, вы действительно родной брат Киноимператора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его родной брат. Ха-ха, журналистка, не стоит обращаться ко мне так уважительно. Вы все здесь старше, мне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улыбнулся и повернулся к Гу Пинъань: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Яблочко, а какие у вас отношения с Киноимператором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Пинъань задумалась на мгновение,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Фэн-гэ — это наставник. Если бы не он, я бы, возможно, до сих пор снималась бы только в рекламе и даже не узнала бы, что такое актерская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двух часов, и, наконец, остался только последний журналист.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 о студии уже заданы. Киноимператор Фэн, могу ли я задать вопрос, выходящий за рамки 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начались съемки фильма «Непревзойденный под небесами», у вас и Телеимператора Хо Сяояна часто возникали разногласия. У вас есть какие-то конфликты?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Сказать, что их нет, было бы неправдой. Но что именно это за конфликты, лучше спросите у него. Мне просто не нравится, когда на меня нападают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вопрос: вы дебютировали почти шесть лет назад и всегда открыто выражали свое мнение. Вы не боитесь наживать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встал, подошел к журналисту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всегда говорю то, что думаю, включая то, что я только что выгнал нескольких журналистов, которые не достойны этой профессии. Но такие вещи, которые могут нажить врагов, кто-то должен делать. Нельзя постоянно уступать, поддерживая плохую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долго молчал, а затем, когда Фэн Не повернулся, чтобы уйти,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Фэн, вашей студии нужны журналисты? Я умею работать с офисными программами, писать и создавать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удивился, затем обернулся к журналисту: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шоу-бизнеса, где так много подводных камней, встретить человека, подобного вам, сложно. Если вы считаете, что я подхожу, дайте мне комфортные условия для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многие другие журналисты тоже встали и стали спрашивать, не нужны ли Фэн Не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Не, переходя от удивления к умилению,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это не было необходимо, но я не против, если с этого момента это станет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интервью и фотосессии все перешли на вечеринку. Но как только Фэн Не переступил порог отеля, произошло то, что он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с заголовком «Фэн Не ведет себя высокомерно и угнетает журналистов! Есть видео и доказательства!» уже были опубликованы. Этот материал был выпущен тем самым человеком, который сидел в самом углу несколько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Пинъань и Фэн Чэн, идущие сзади, смотрели на свои телефоны. Фэн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видео действительно вышло, как ты и предполагал!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Пинъань выглядела обеспокоенной: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стоит ли ради пиара ставить себя под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справлюсь. Идите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Не вместе с Цзян Шэнем прошел внутрь, поднялся на лифте и вошел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отель был частной собственностью Янь Сюи, и он приготовил этот номер специально для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сейчас? — Цзян Шэнь сел за компьютер и вставил флешку.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выложите видео от начала до конца. Не нужно редактировать, так как это оставит следы, и даже если все в порядке, это может выглядеть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кивнул и начал работать за клавиатурой: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вдруг стал действовать так открыто?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налил себе и Цзян Шэню по бокалу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больше не хочу быть скромным. Но если я буду действовать открыто, у меня должны быть для этого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удивился, затем улыбнулся и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стать свидетелем твоего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Фэн Не покачал головой. — Ты должен быть рядом, пока я становлюсь сильнее, а не просто наблюдать за этим. Мы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опустил голову, чувствуя легкую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Фэн Не открыто заговорил об этом, Цзян Шэнь не знал, какую роль он должен играть в жизни Фэн Не. Хотя внешне ничего не изменилось, внутри он постоянно размышлял, какую связь они теперь имеют, после того как их тайная влюбленность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Друзья? Братья? Цзян Шэнь тоже так думал, и Фэн Не говорил об этом, но тогда это не воспринималось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слова Фэн Не: «Ты должен быть рядом, пока я становлюсь сильнее, а не просто наблюдать за этим. Мы братья», — окончательно успокоили сердце Цзян Шэня. Да, они были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выпил вино до 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вниз, я закончу здесь и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Фэн Не официально вошел на вечеринку, он действительно начал блистать в мире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ближайшие годы мир развлечений станет его владением. Фильмы, сериалы, музыка, даже новости — Фэн Не не сможет охватить все, но он может воспитать тех, кто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Будущие Киноимператоры и Телеимператоры, актрисы и актеры, певцы и певицы — все они выйдут из его студии «Нирвана»!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Фэн Не привлекло внимание всех присутствующих. Все, у кого были телефоны, уже знали о новостях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вечеринка транслировалась в прямом эфире, поэтому, несмотря на свои мысли, люди не могли выразить их открыто. Все смотрели на Фэн Не, ожидая, что он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Не, с обычным для публики холодным и загадочным выражением лица, поднялся на сцену и сказал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что нашли время прийти на вечеринку студии «Нирвана». Мы подготовили для вас несколько номеров от наших новых талантов. Наслаждайтесь едой, напитками и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Не сошел со сцены, игнорируя удивленные взгляды. Ведь все скоро разрешится, как только Цзян Шэнь выложит полное видео интервью, и правда станет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Фэн Не даже не давал возможности снять такое видео. Он презирал пиар и манипуляции, но теперь все изменилось. С того момента, как он решил открыть студию, он больше не мог оставаться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были свои принципы. Он мог позволить себя пиарить, так как это можно было опровергнуть, но самому заниматься пиаром — это было ниже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Не, главный герой этой истории, не обращал внимания на то, что писали в интернете о его высокомерии. Остальные гости, пришедшие на вечеринку, тоже не придавали этому значения и спокойно общались, танцевали с теми, кто им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Вэйань подошла к Фэн Не, как только он сошел со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Цзян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терпится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зачем вообще открыл эту студию? Теперь Цзян Шэнь будет занят. — Ся Вэйань была действительно недовольна. Ей с трудом удалось завоевать расположение Цзян Шэня, а теперь Фэн Не открыл студию, и Цзян Шэнь снова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Шэнь в номере 879 наверху. Можешь пойти к нему. — Фэн Не похлопал Ся Вэйань по плечу. — Тебе нужно постараться. Иногда нужно быть настойчивее, не ждать, пока Цзян Шэнь сделает первый шаг, иначе тебе придется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Вэйань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 под «настойчивее»?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может показать путь, но идти по нему должен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Не прошел мимо Ся Вэйань и направился к Ю Пэйи, который пил вино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заметил приближающегося Фэн Не и налил ему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решать эту ситуацию с новостями?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всегда восторжествует. — Фэн Не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партнеры, так что если есть что-то интересное, давай это сначала «Грушевой правде», не отдавай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Во время интервью многие журналисты выразили желание работать со мной. Возможно, завтра я открою свою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http://bllate.org/book/16377/1482005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