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осталась сегодня ночью, либо мы оба погибнем, либо ты похоронишь меня. — Линь Фэйфэй не оглядывалась, продолжая тащить Фан Юань к месту парковки, после чего сама села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завела машину и рванула с места, но не ожидала, что Сюй Тяньпэн действительно решит расправиться с такой мелкой сошкой, как она, и притом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выехала на дорогу, как в зеркале заднего вида она увидела выбежавших телохранителей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на выживание. До этого момента Линь Фэйфэй никогда не думала, что ей придётся мчаться по ночной горной дороге, да ещё под уклон.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неотступно следовали две машины, а Фан Юань на пассажирском сиденье не переставала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 Любую проблему можно решить, остановившись! Ты сама не ценишь свою жизнь, так хоть меня не убивай!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сегодня умрём, ты думаешь, твоя смерть будет напрасной? — Скорость продолжала расти, капли пота с лица Линь Фэйфэй стекали назад, оставляя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умирать?! Я дала тебе шанс! Ты столько лет в этой индустрии, и ты довольна таким положением?!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довольна. Но быть как Шэнь Бовэнь — всё равно что умереть. — Линь Фэйфэй завернула за поворот, задние колёса машины занесло, и она едва не вылетела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Фан Юань снова вскрикнула, а когда заговорила, голос её дрожал до неузнаваемости: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будь импульсивной... Я могу решить любую проблему... Я могу отвести тебя к Сюй И... У нас с ней хорошие отношения... Всё будет хорошо... Остановись... Умоляю тебя, остановись... — К концу фразы в её голосе явно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— вокалистка китайской группы «Carapax», которая вышла на международную арену, единственная азиатка, получившая награду за лучшую оригинальную песню на международном музыкальном фестивале. В глазах публики она была мифом музыкальной индустрии и гордостью нации. А для актрис уровня Линь Фэйфэй Сюй И была человеком с запутанным прошлым — толстой золотой жилой в индустрии, за которую невозможно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Фан Юань утверждала, что у них хорошие отношения. Линь Фэйфэй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хорошие отношения с Сюй И, зачем ты здесь, зарабатывая на продаже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— Линь Фэйфэй бросила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раздался глухой удар грома. Хотя у неё не было времени смотреть в окно, в момент вспышки молнии она увидела деревья на горе, похожие на когти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почти мгновенно. Линь Фэйфэй не успела включить дворники, как услышала позади пронзительный звук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Hummer врезался в них с такой силой, что ничто не могло остановить его. Машину понесло в сторону обрыва, где не было никаких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Фан Юань Линь Фэйфэй закрыла глаза. Сильный удар и боль, словно кости были раздроблены. Она почувствовала, как её жизнь утекает вместе с кровью, а затем — громкий взрыв, и она сгорела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действительно не могу смириться...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открыла глаза. Первое, что она почувствовала, — боль. Всё тело будто пронзило электрическим током, онемевшее и вялое.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сидела в оцепенении. Жизнь, которая только что утекала, теперь внезапно вернулась, словно той аварии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должна была сгореть в огне от взрыва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снова открыла глаза в своей знакомой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раздавалось утреннее пение птиц из двора, а с подоконника доносился аромат гардений. Все ощущения были настолько яркими, что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понимала, что произошло, и даже боялась пошевелиться, опасаясь, что окажется всего лишь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резкий звонок телефона пронзил её барабанные перепонки, заставив слегка повернуть голову к кровати, где она обычно оставляла телефон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отображалось знакомое имя: Чжан Сяоюй, её бывший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Фан Юань? Ах да, они вместе попали в аварию. Что сейчас с ней? Она поспешно схватила телефон, несколько раз ткнула пальцем,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как насчёт того сценария, который я дала тебе несколько дней назад? Сегодня нужно дать ответ. — Голос Чжан Сяоюй звучал слишком моложаво, но по-прежнему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какой сценарий? — Линь Фэйфэй хотела спросить, знает ли она о происшествии с Фан Юань, но, дойдя до сути, поняла, что что-то не так. Если бы с Фан Юань что-то случилось, она бы не лежала спокойно в кровати. Поэтому она проглотила вопрос и задала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«Ошибочная любовь». Ты должна сыграть вторую главную роль,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«Ошибочная любовь»? Линь Фэйфэй задумалась на несколько секунд, прежде чем вспомнить, а затем мгновенно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душещипательный сериал, который она снимала несколько лет назад. Почему Чжан Сяоюй снова об этом говорит... Нет, судя по её тону...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испугалась, нервно взглянув на телефон, и наконец поняла, почему всё это время ей казалось, что что-то не так. Это был телефон, которым она пользовалась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закончила разговор с Чжан Сяоюй, открыла календарь и, увидев дату, ахнула, швырнув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всё ещё отображалась дата пятилетней давности. Линь Фэйфэй вскочила с кровати и начала искать в комнате всё, что могло указывать на время. Электронный календарь, аквариум, компьютер... Всё показывало пять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диван, в голове царил хаос. Неужели она вернулась на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посмотрела на своё отражение в зеркале напротив. Фигура ещё не была идеальной, но лицо выглядело молодым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что вся её неудачная и трудная жизнь была лишь накоплением удачи для этого шанса вернуть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слишком...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хорош. Она старалась успокоить сердце, бьющееся со скоростью восемьдесят ударов в минуту, сделала несколько глубоких вдохов и постепенно взяла под контроль желание закричать. Однако всё же встала и начала нервно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начинается заново, и теперь она может делать выбор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уже знала многое о будущем. Как жаль, что она никогда не покупала лотерейные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она начала размышлять: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находилась на этапе карьерного роста, всего год с начала карьеры. Она была молода, с хорошей внешностью, и у неё были все шансы на успех, но из-за неудачных сценариев и режиссёров она снялась в нескольких провальных фильмах, что привело к падению популярности и печальному концу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прожив жизнь заново, она могла избежать всех прежних ошибок и ухватиться за многие возможности, которые упустила из-за молодости и неопытности.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твёрдым. Она взяла телефон и перезвонила Чжан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Откажись от «Ошибочной любви». Посмотри, есть ли другие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Отказаться? Хотя аудитория «Ошибочной любви» не молодежь, но семейные драмы всегда поддерживают стабильный рейтинг. — Чжан Сяоюй была удивлена, но её голос оставался спокойным. — Если не брать «Ошибочную любовь», то есть только одно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Реалити-шоу? Линь Фэйфэй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«Удар богини»?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Ответила Чжан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пришла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 богини» был первым реалити-шоу в стране. Пять лет назад этот проект только начинался, и никто не мог предсказать, будет ли он принят зрителями. Ведущий канал A-TV не был известной крупной сетью, и в то время приглашали в основном актёров третьего эшелона, поэтому в прошлой жизни Линь Фэйфэй не стала рассматривать это рискованное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Линь Фэйфэй знала, что этот проект, пропагандирующий искренность и импровизацию, стал мгновенным хитом, породив множество последователей и сделав знаменитыми многих неизвестных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возьмём «Удар богини». Я чувствую, что это шоу станет хитом. — Сказала Линь Фэйфэй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уже приглашали Линь Фэйфэй, а она как раз находилась на этапе, когда популярность была хорошей, но требовалось больше внимания. Гонорар тоже не был высоким, так что обе стороны быстро договорились, и на следующий день она отправилась в киностудию для съёмок промо-фото.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 принесла косметику и одежду к ней домой, объяснив все детали и процесс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 была ответственным менеджером, честным и без скрытых мотивов. Она хорошо относилась к Линь Фэйфэй, и за многие годы между ними сложились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CA / Carapax — китайская музыкальная группа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A-TV — телевизионный канал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