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эта странная перемена произошла всего сутки назад, и Линь Юнь, получив воспоминания Линь Юнь за последние несколько лет, ещё не успела подумать о многом — она не задумывалась, почему внезапно превратилась в Линь Юнь, и где теперь находится настоящая Линь Юнь? Ушла ли она, оставив тело, или просто погрузилась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мудрецы не говорят о сверхъестественном, не потому что не верят, а потому что не хотят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боялась призраков и верила, что в мире существуют духи. Хотя она уже поняла, что её страх при пробуждении был чрезмерным, но то, что она превратилась в другого человека, показало ей, насколько мир загадочен.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Линь Юнь вдруг спросила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ветерок дул ей в лицо, охлаждая её потную одежду. Линь Юнь, с её слабым телом, не могла сопротивляться холоду и невольно сжалась. Но вокруг во дворе было тихо, только ветер шелестел листьями, и её вопрос остался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прикоснулась к груди, не чувствуя ничего необычного, словно в этом теле осталась только она, а настоящая Линь Юнь исчезла. Она не чувствовала облегчения, наоборот, её охватила грусть — она ещё не осознала, как эта перемена повлияет на её будущее, но уже понимала, что ей предстоит прожить чужую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Радость, печаль, богатство или бедность — всё это было впереди, но сейчас Линь Юнь чувствовала, что она в долгу перед Линь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раздражённо откинула волосы назад. Она не любила быть в долгу, но в этой ситуации она не могла ничего сделать. Она немного поразмышляла, затем решила, что сидеть во дворе в таком виде неподобающе, и, опираясь на слабые ноги, встала, решив отложить вопросы, на которые не могла найти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встала для утренней тренировки, и если ей придётся использовать это тело, она не хотела оставаться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****************************************************************************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Хань проснулась, уже рассвело. Она открыла глаза, некоторое время смотрела на потолок, затем вспомнила, что её комната больше не принадлежит только ей. Она нахмурилась, быстро откинула занавеску и увидела, что место, где она спала на полу, было убрано, а в комнате, кроме неё, никого не было — Линь Юнь, видимо, ушла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лёжа в постели, Ся Хань не могла понять, что она чувствует. Она, конечно, была холодна и равнодушна к этому браку, но, сталкиваясь с Линь Юнь, она невольно расслаблялась.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Линь Юнь была мужчиной, они поженились, и у них были супружеские отношения. Если бы он захотел превратить их в реальность, она не смогла бы ничего сделать. Даже если бы она пожаловалась родителям, советник Ся и госпожа Ся не увидели бы в этом ничего плохого, а, возможно, даже были бы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уже думала об этом и даже планировала подсыпать Линь Юнь снотворное каждую ночь, чтобы он спокойно спал до утра. Но за два дня она так и не использовала снотворное, и он не проявлял никаких дурных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как и говорил Линь Юнь, он ничего от неё не хотел и не стремился к возвышению.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Ся Хань вздохнула с облегчением, чувствуя, что за последние месяцы наконец случилось что-то хорошее. Что касается долга перед Линь Юнь, она могла найти способ компенсировать его, и даже оставить его зятем семьи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утренних размышлений Ся Хань быстро собралась. Она привыкла к помощи служанок и, встав, позвала Цандун, чтобы та помогла ей одеться. Но дверь открылась, и вместо Цандун вошла Линь Юнь, вся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увидев её с растрёпанными волосами, на мгновение замерла, затем отвела взгляд и, немного смущённо,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Цандун нет, я попросила её приготовить мне воду для купания.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помолчала, затем снова посмотрела на Ся Хань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что-то нужно,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Хань, чувствуя себя неловко из-за своего вида, не хотела, чтобы Линь Юнь ей помогла, но, взглянув на её лицо, она легко увидела, что её искренность была наигранной!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она ещё и лицемерка… Но странно, что Ся Хань не испытывала к ней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на мгновение задумалась, чтобы понять, почему она не испытывает неприязни, и быстро поняла причину — это было связано с чем-то знакомым и мягким в её сердце, и её "искренность" напоминала ей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потеряв интерес, Ся Хань не стала больше ничего говорить, лишь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этот ответ был как раз кстати. Линь Юнь не притворялась, просто она была слишком уставшей — после стойки она ещё полчаса тренировалась с веткой, и хотя её удары были слабыми, это всё равно её вымотало — она не хотела лишний раз двигаться, поэтому её слова не были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отказ Ся Хань, Линь Юнь с облегчением села на кровать, отдохнула и налила себе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сама нашла одежду и оделась, но её распущенные волосы она не могла уложить сама, поэтому просто расчесала их и ждала, пока Цандун придёт и сделает причёску. Она не хотела, чтобы её видели в таком виде, но, глядя на Линь Юнь, которая выглядела ещё более потной и неопрятной, невольно задержала на ней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конечно, заметила это, но не стала ничего объяснять. Сидеть прямо уже отнимало у неё много сил. Она просто хотела принять ванну, чтобы расслабиться и смыть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Цандун быстро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наконец смогла принять горячую ванну. Жаль, что это был дом Ся, а не её собственный, иначе она могла бы добавить трав для лечебной ванны, которая помогла бы ей восстановиться и укрепить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снова вздохнула, но она не была из тех, кто жалуется на судьбу. Она приняла ванну, расслабилась, вытерлась, надела чистую одежду, завязала волосы и снова стала выглядеть как симпатичный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к тому времени тоже умылась и собралась, сидя за столом и ожидая её для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позавтракали, и хотя они не заботились друг о друге, как вчера, атмосфера была более дружелюбной. Линь Юнь, проглотив последний кусочек пирожного, вытерла рот и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хочу выйти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снова захотела выйти, и хотя она говорила это с честным выражением лица, Ся Хань смотрела на неё с подозрением — ведь её предыдущие попытки сбежать были слишком очевидны, и она сама говорила, что ничего от неё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была полна сомнений, но на этот раз Линь Юнь действительно не собиралась бежать. Или, скорее, она наконец осознала свою бедность, проверив "наследство" Линь Юнь, и боялась, что у неё не хватит денег добраться до области Синь. Поэтому она решила подождать несколько дней, даже если придётся лично поговорить с советником Ся о путешествии, чтобы не оказаться в бедности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комментарий: Линь Юнь (притворяясь искренней): Дорогая, хочешь прогуляться по городу?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(с готовностью): Конечно,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(…): Подожди, разве ты не должна отказать?!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http://bllate.org/book/16383/1482806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