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смотрел на временную кухню в пространстве, на грядки с различными овощами, а также на запасы мяса, овощей, лекарственных трав и батата, а затем на двух людей с одинаково загадочными улыбками. Он был немного озадачен, сжал губы и спросил Чэнь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когда ты возвращался из хижины с соломенной крышей и всё время прятался в комнате, ты на самом деле был в пространстве с Чжао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Фуэр всегда первым делом замечает его отношения с Чжао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не всё время были вместе. Чжао Чэнь очень занят, у него много дел, а я в пространстве читал, писал, вышивал и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усомнился Чэнь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Чэнь Цзю слегка кашлянул, стараясь казаться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фыркнул, но больше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Чэнь Цзю, он понял, что Чжао Чэнь относится к его старшему брату намного лучше, чем он думал, и это его успокоило.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видя неловкость Чэнь Цзю,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уездный начальник потребует десять тысяч цзиней батата, а вместе с побегами это будет около тринадцати тысяч цзиней. Завтра и послезавтра вы с Ян Сюанем и другими поедете за город искать подходящее место. Когда найдёте, сообщите мне, чтобы я мог заранее всё подготовить и вынести батат и побеги из пространства, чтобы сэкономить на транспортировке.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Чжао Чэнь и Чэнь Цзю рассказали им о пространстве, означало, что они им доверяют.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естественно, будут стараться изо всех сил, чтобы оправдать это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передал им персиковые косточки, которые только что получил от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Храните их. Сначала капните по капле крови на них, чтобы они признали вас хозяевами. После этого вы сможете, как и Сяо Цзю, войти в пространство, просто подержав косточку и подумав об этом. Если никто не будет вас держать, то вы выйдете там же, где и вошли. Чтобы сохранить секретность, лучше находить укромное место перед входом, чтобы никто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и Ли У снова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 были детьми, которые ничего не понимали, и давно знали, что богатство не стоит выставлять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Карманное измерение — слишком важная вещь, и чем меньше людей о нём знает,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уверен в них и объяснил ещё несколько правил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всё запомнили, он велел им поклясться в пространстве, что они никому не расскажут о его существовании без разрешения Чжао Чэня и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возражали и охотно поклялись.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должно быть обновлено до четвёртого уровня, чтобы время внутри и снаружи отличалось.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один день снаружи будет равен двум дням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смогут делать в два раза больше,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поздно, и все, что нужно было обсудить, обсудили. Все стали готовиться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Кирпичи и черепица, заказанные Чжао Чэнем, прибудут только послезавтра, и в пространстве ещё не построили дом. Ванная и кухня были сделаны из досок, а комнат вообще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так поздно, и Чжао Чэнь не хотел, чтобы дети бегали туда-сюда, поэтому он попросил Чэнь Цзю отвести Чэнь Фу домой спать, а сам с Ли У остался спать на кровати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лёг на кровать и смотрел на яркое небо пространства, чувствуя, что всё это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есть такие удивительные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Чжао, нам нужно будет заработать очень много серебра, чтобы обновить пространство до девятого уровня? — Ли У не мог уснуть и решил поговорить с Чжао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вам не стоит слишком беспокоиться об этом. Сейчас ваша главная задача — учиться, а зарабатывать деньги можно по мере сил. — Чжао Чэнь улыбнулся. — В библиотеке пространства много книг, а на планшете Сяо Цзю много видео, которые вам подойдут. Вы с Фуэром можете находить время, чтобы посмотреть их и расширить свои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знаем, спасибо, братец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Чем сильнее вы становитесь, тем лучше для меня. — Чжао Чэнь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но если бы это был кто-то другой, он точно не был бы таким хорошим, как ты и братец Сяо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нахмурился, вспомнив что-то,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братец Чжао, почему нефритовый амулет Сяо Цзю впитал твою кровь? Ведь рука Сяо Цзю тоже кровоточила, почему амулет не впитал его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Чжао Чэнь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задумывался об этом, но теперь, подумав, понял, что 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пространство были привязаны к амулету, и, по логике, настоящим хозяином должен был быть отец Чэнь Цзю, но он явно не был связан с пространством, иначе бы не умер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Чэнь Цзю амулет был у него уже больше десяти лет, но он тоже не был связан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амулет действительно мог связаться просто через кровь, то за столько лет ни отец Чэнь Цзю, ни он сам не могли не порезаться, но они не были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Чэнь Цзю рассказывал ему о прошлой жизни, как Цянь Юнь и Чэнь Лин, эта парочка негодяев, забрала его амулет, встретила благодетеля и, благодаря амулету, заслужила его расположение, но они не использовали ничего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для активации пространства есть определённые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именно...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прищурился и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каковы условия активации и связи с карманным измерением?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Десять лянов серебра,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на этот раз не стал торговаться и просто позволил системе забрать десять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система дала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Амулет впитывает кровь тела, связанного с душой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душа? — удивился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Да,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моя душа? Если нужна кровь тела, связанного с моей душой, почему амулет был у Сяо Цзю? Или у его отца? — нахмурился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 сожалению, уровень пространства недостаточно высок, и у носителя нет доступа к этой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система не запросила деньги, а просто сказала, что у него недостаточно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непроизвольно пошевелил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уровне пространства я получу ответ на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 девятом.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на максимальном.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вздохнул и перестал думать об этом. В конце концов, система, хоть и жадная, не имела злых намерений и, наоборот, предоставляла множество 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система напомнила ему о некоторых вещах из прошлой жизни, на которые он раньше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система действительно была создана теми людьми, то её настойчивость в поиске его души, жадность и желание выжать из него как можно больше денег не были удивительны.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личность его тёщи и Сяо Цзю сбивала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то ни было, система не имела злых намерений, а остальное можно будет узнать, когда они обновят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больше интересовало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 прошлой жизни, когда Чэнь Лин и Цянь Юнь получили амулет, что они получили?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не получили карманное измерение, но благодаря амулету заслужили расположение, значит, у амулета есть другие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Извините, носитель, система не может узнать о прошлой жизни молодого носителя. Носитель может купить информацию об отце Сяо Цзю, Юнь Шэне, за сто лянов серебра,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жадный торговец, ещё и подняла цены? В прошлый раз информация о Шэнь Дунхае стоила три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Носитель, не оскорбляйте систему! Информация о Шэнь Дунхае дешёвая, потому что она не представляет большой ценности, и носитель может легко её найти. Но информация о Юнь Шэне труднодоступна, и носитель может получить от неё гораздо больше, чем сто лянов серебра, поэтому цена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подумал, что если бы у системы были лапы и она появилась перед ним, он бы без колебаний отрубил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системы не было физического тела, и он ничего не мог поделать. Чтобы избежать проблем в будущем, ему придётся потратить серебро на покупку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напомнил системе вовремя выдавать награды, теперь он не может её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Шэн и Шэнь Дунхай — разные люди, он был отцом Чэнь Цзю, и Чжао Чэнь не мог купить информацию о нём без присутствия Чэнь Цзю, поэтому пока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увидев, что Чжао Чэнь долго не отвечает, понял, что он, вероятно, общается с системой, и только тогда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часть, на сегодня всё, увидимся завтра вечером! Спасибо всем за поддержку и добрые слова, люблю вас, целую,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