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его продолжали поливать грязью, он всё же сумел обойти других популярных звёзд. Эта странная и пугающая притягательность — неужели это всё благодаря «богу трендов»?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 на мгновение замолчал, а затем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за несколько дней он дважды оказался в трендах, и каждый раз с темами, которые бросают вызов здравому смыслу. Теперь у нас два варианта: либо мы приложим все усилия, чтобы очистить репутацию Цинь Цю и привлечь фанатов, либо его окончательно затопчут в грязи, и он не сможет войти в шоу-бизнес.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Пиньцань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компания не откажется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Пока Цинь Цю не будет полностью опозорен, компания не упустит человека с такой способностью привлекать внимание без всякой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нужно было прибегать к пиару, чтобы быть в центре внимания. Он стал популярным, даже не дебютировав и не снявшись ни в одном фильме. Такой человек просто создан для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Ли, имевший опыт работы с различными проблемными артистами, быстро проанализировал ситуацию с Цинь Цю, разработав лучший план по пиару.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холодному блеску, отражавшемуся в его очках, Шу Пиньцань понял, что его мужчина погрузился в рабочий режим, полностью отключившись от внешнего мира. Гордясь этим, Шу Пиньцань с готовностью расчистил путь, чтобы Гао Ли мог работать без помех.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Пиньцань выпрямил грудь, его маленькая фигурка излучала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мужчина выглядит просто потрясающе, когда работает!»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Сяохуа зажал кончик кисти для макияжа между средним и указательным пальцами, раскачивая её у уха. Его изящная попка удобно устроилась на краю столика для макияжа, а другой рукой он держал подбородок Цинь Цю, прищуривая свои узкие глаза-персики: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бросил взгляд в зеркало и был поражён: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Сяохуа, этот образ… невинность и демоническая притягательность… настоящая черно-белая лотосовая лилия!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Сяохуа с гордостью махнул рукой, уголки его губ изогнулись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А ты думал, кто я такой? Я, брат, видал виды.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явно скрывался какой-то подтекст!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что там за история?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Сяохуа бросил на Цинь Цю хитрющий взгляд, холодно усмехнулся и, подумав,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образ я взял у первой любви моего бывшего парня. Внешность у него была просто потрясающая, как у принца-павлина. На людях он был холодным и невинным, а за закрытыми дверями… хм,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Убедил моего бывшего отправить меня к своим подчинённым на «удовольствие».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приподнял бровь, оглядывая его с ног до головы, с выражением полного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Сяохуа сердито посмотрел на него, кокетливо извиваясь: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сразу же помрачнел. На самом деле он хотел спросить, не остался ли Лю Сяохуа с тем парнем после такого предательства. Лю Сяохуа подтвердил его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мы расстались. Когда он отправил меня к своим подчинённым, я сбежал. Не было другого выхода — его настоящая любовь больше не могла терпеть моего присутствия, и если бы я остался, меня бы убили. К счастью, я сбежал, иначе никогда бы не встретил своего дорогого.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Сяохуа, улыбаясь, подпер лицо руками, его улыбка была одновременно сладкой и похабной.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содрогнулся и незаметно вышел из гримёрной.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Сяохуа были слишком извращённые предпочтения: он любил подлых мужчин, наслаждался эмоциональным насилием. Хотя сейчас он выглядел счастливым, на самом деле его «дорогой» считал его всего лишь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всему, Лю Сяохуа и не нуждался в любви. Для него чужие чувства были скорее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такие люди кажутся более холодными и безразличными.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и Ян Хэсюй разыграли на съёмочной площадке настоящую драму, и никто, кроме опытных актёров, не мог угнаться за их ритмом. Режиссёр Ли решил сосредоточиться только на их сценах, внимательно наблюдая за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также замерли, наблюдая за ними. На площадке не было слышно ни звука, кроме их диалогов.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 с самого начала до конца наблюдал за их игрой и сразу же решил подписать контракт с Цинь Цю. Он хотел взять его под своё крыло, и если бы не то, что он уже занимался Ян Хэсюем, то с удовольствием бы сам занялся его карьерой.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контракт был подписан, Гао Ли поспешно ушёл, прихватив с собой Шу Пиньцань. Ведь он заранее предупредил Ян Хэсюя.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съёмок сцены с Ян Хэсюем, Цинь Цю, услышав «снято», поднял подбородок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Хэсюй выглядел удовлетворённым и даже немного сожалеющим, что всё закончилось. Он был похож на человека, только что сошедшего с постели, сексуального до безумия: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вместе отпразднуем завершение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 признал своё поражение, и роль Янь Гу осталась за Цинь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меня уже есть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Хэсюй приподнял бровь,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ты снова оказался в трендах, обсуждают твой вчерашний образ в женской одежде. Это произошло из-за меня, я позабочусь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с раздражением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Хэсюй молча смотрел на него, в его глазах читалось что-то непонятное. Его глубокий взгляд был полон нежности и любви, способной утопить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Цинь Цю был невосприимчив к таким взглядам.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у тебя есть время—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расстались. Ты сам сказал, что мы закончили. Ох, нет, мы даже не начинали, так что просто разошлись. — Цинь Цю бросил взгляд за его спину, где Ли Шицзя смотрел на него с упрёком. — Твоя настоящая любовь смотрит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Хэсюй на мгновение замер,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обсудить, как могу компенсировать тебе всё. Я обещал, ты же знаешь, ты был очень послушным. Очень послушным. — Он подчеркнул эти слова, нежно играя с длинными волосами Цинь Цю, что выглядело очень интимно.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Цинь Цю мог уловить скрытую в его словах угрозу. Он настороженно смотрел на Ян Хэсюя.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Хэсюй был коварным человеком, и Цинь Цю знал, что именно он предложил его запереть. Все методы «обучения», применявшиеся после заключения, тоже были его идеями.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о компенсации… Ян Хэсюй не был таким добрым!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с подозрением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 Давай обсудим здесь, сейчас наши статусы не позволяют быть слишком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Хэсюй отступил на шаг, в этот момент Ли Шицзя окликнул его. Повернувшись к нему и поприветствовав, он снова обратился к Цинь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обсуждаю это с тобой,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Хэсюй недавно услышал это прозвище от Вика, изысканного парня из Особняка Цзинь. Котёнок? Внезапно оно показалось ему подходящим. Но это был не домашний кот, а дикий. Хитрый, свирепый, без капли покорности, иногда кокетливый, когда расслаблен.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бы ни был он свиреп, всё же это был котёнок. Справиться с хищником он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послушным, как раньше. Раз уж ты притворялся передо мной почти пять лет, доведи это до конца. — Ян Хэсюй улыбнулся, затем, словно вспомнив что-то,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обычно обрезаю когти своим кошкам. Чтобы они меня не поцарапали.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мрачно смотрел на стройную фигуру Ян Хэсюя, на развевающиеся полы его одежды, понимая, что это было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губы, он осознал, что в последнее время слишком много себе позволял. Его постоянные вызовы Ян Хэсюю явно выходили за пределы допустимого.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не было сил сопротивляться Ян Хэсюю, и единственные доступные ресурсы нужно было тщательно скрывать. Но он боялся повторить судьбу прошлой жизни, потому был нетерпелив и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 провоцируя и манипулируя Ян Хэсюем, он пытался избавиться от него, что, видимо, начало его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опустил глаза, разжал кулаки и, недовольно повернувшись,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своими глазами, размером с апельсины, раздавлю!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Цю, бормоча себе под нос, пошёл вперёд, заметив, что Лю Сяохуа уже ушёл. Вероятно, его снова позвал тот самый «дорогой».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на съёмочной площадке относились к Цинь Цю с уважением, полностью изменив своё прежнее пренебрежительное отношение. Ведь с их точки зрения, Ян Хэсюй, звезда экрана, явно был с ним в хороших отношениях, а знаменитый агент Гао Ли лично приехал на площадку, чтобы подписать с ним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указывало на высокий статус Цинь Цю, и, возможно, вскоре он станет одной из главных фигур в индустрии. Тогда они даже не будут достойны быть у его ног, так что лучше поскорее наладить с ним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режиссёра Ли, его отношение к Цинь Цю осталось прежним: он ругал, когда нужно, и хвалил, когда заслуживал. Он был строг, но в приватных беседах отзывался о нём с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что другие актёры играют благодаря таланту, а Цинь Цю вкладывает в игру всю свою душу. Такой человек, если его поддержит хорошая команда, сможет занять место на международной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http://bllate.org/book/16385/1483323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