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уже давно не спал так крепко. С возрастом сон становился всё более чутким, и каждое утро он просыпался под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потянулся к прикроватной тумбочке, но вместо телефона нащупал лишь толстую стопку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Ваншэна что, чешется? Опять решил подложить сценарии на тумбочку!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растирая ноющий лоб, пнул ногой в сторону, но вместо мягкого тела ударился о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наконец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знаменитый актёр Цинь с недоверием уставился на своё молодое отражение. Взяв телефон, он проверил дату: сейчас был двадцать пять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отражение в зеркале повторило движение. Кожа, полная коллагена, казалась нежной и упругой, без следов недосыпа или тёмных кругов под глазами, если не считать головной боли после вчерашней попойки.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знакома до мелочей. Цинь Цзюэ раздвинул шторы — солнечный свет слегка ослепил его. За окном был полдень, и люди, укутанные в пуховики, спешили по своим делам. Земля в центре города стоила слишком дорого, и такую маленькую однокомнатную квартиру ему выделили лишь потому, что на него возлагали большие надежды и прочили попадание в третий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будущий великий актёр, чья слава гремела от телевизоров до кинотеатров, в этот момент даже и близко не подбирался к третьему эшелону.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 — Цинь Цзюэ похлопал себя по лбу. — Я в молодости что, свинья? Пил так, что вредил здоровью, и никакого самоконтроля!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прыщ, красовавшийся на молодом и упругом лице в зеркале, и едва не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Непутёвый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перед сном он просто умылся пенкой и мазнул детским кремом, отчего прыщ и вылез. Если бы его будущие ассистенты увидели его сейчас, они бы точно завопили, что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нынешний менеджер курировал пятерых таких же безвестных актёров, а ассистент был всего один — и тот занимался только пиаром в Weibo. На имидж Цинь Цзюэ было всем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Цзюэ было уже за сорок, он был человеком из будущего. Сюжеты с перемещением во времени, избитые в романах и сериалах, он воспринимал спокойно. Вместо паники он решил сначала посмотреть, на что он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«2013 влюблённостей с принцем»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убегай, милая наложница: эксклюзивная любовь регента»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увядают, вода течёт»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ерунда, глазам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названия вызывали у него яркие образы. Цинь Цзюэ вдруг вспомнил, что эти годы стали периодом культурного застоя: свежих хороших произведений не было, поэтому экранизировали старые любовные романы или низкосортные повести. Всё это было пропитано духом начала двухтысячных, от 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было так противно, что есть он не хотел,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Цинь-гэ! Спасай! Сценарий есть! Роль есть! — В трубке ассистент тараторил что-то невнятное, и Цинь Цзюэ уже забыл навык выуживать полезную информацию из словесного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ты! — Ван Юэюэ поперхнулась. — Спускайся скорее! 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никто не смел так командовать им, даже Пэй Ваншэн не осмеливался на него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Цзюэ понимал, что маленькая ассистентка просто нервничала и не хотела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с годами ещё более утончённым, Цинь Цзюэ не спеша привёл себя в идеальный порядок, по дороге восклицая,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ассистентка ждать не могла и начала громко стучать в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Цинь-гэ! Цинь-гэ! Ой, ради всего святого, умоляю! Сестра Дин звонит, торопит!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— Цинь Цзюэ открыл дверь, и исходящий от него поток мужской харизмы мгновенно заставил Ван Юэюе издать… куриный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 улыбкой щёлкнул ей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готова?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Точно! Цинь-гэ, быстрее, быстрее! Время не ждёт, правда не ждёт!!! — Ван Юэюе с грохотом захлопнула дверь и побежала вниз по лестнице. Обернувшись, она увидела, что Цинь Цзюэ спускается не спеша, и снова чуть не издала свой куриный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Цинь-гэ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какая-то… невыразимая аристократическая аура, 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Цинь Цзюэ не нашёл ни маски, ни шапки — и только тут вспомнил, что он всего лишь мелкий актёр, не достигший и третьего эшелона, а его подписчики в Weibo, скорее всего, были накручены за деньги, так что маскировка ему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Юэюе была молодой девушкой, водила она великолепно. Не пойти ей в гонки «Формулы-1» — настоящее преступление против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Цзюэ вышел из машины, Ван Юэюе испугалась, увидев, как он, словно старик, опёрся на дверь, переводя дух, а потом весело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эта будущая гонщица не только промчалась по дороге без ограничений со скоростью из «Форсажа», но и кратко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— коммерческий проект, приуроченный к летнему сезону. Съёмки идут в пригороде, бюджет огромный, режиссёр знаменитый, звёзды — первый эшелон, короче, всё поставлено на поток ради наживы: деньги и раскрученность.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съёмочную группу с ресурсами Цинь Цзюэ пробиться было невозможно. У них даже статисты были уровня третьего эшелона, не говоря уж о профессиональных актёрах. Но сегодня ситуация вышла особенная: один актёр, чей порядковый номер в списке ролей не пересчитать и на пальцах двух рук, попал в больницу из-за травмы на съёмках. К тому времени, как его выпишут, у него будут другие обязательства, и группа не станет менять график из-за одного человека, поэтому решили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случайности не случайны. Режиссёр, ругаясь на ходу, сделал глоток воды и, заметив на бутылке изображение молодого человека, обсудил это с продюсером. Тут великий трёхкратный лауреат главной премии внезапно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лауреат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мы вместе работали в одной группе. Очень серьёзный и старательный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правдой: Цинь Цзюэ дебютировал пять лет назад, в двадцать три года, и сыграл десятки ролей третьего, четвёртого, пятого и шестого плана, а также статиста. Его стаж действительно был больше, чем у этого трёхкратного лауреата, получившего награду всего через полтора года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Режиссёр почесал бороду. — Свяжитесь с его агентством. Если он свободен, пусть сегодня приезжает на пробы, а завтра мы должны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продюсеры обсудили список кандидатов и начали обзванивать. Выяснилось, что в городе H и без других проектов находится только этот «старший коллега».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Цинь Цзюэ и вызвали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свободен — каждый день он до боли в глазах корректировал ошибки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Юэюе привела Цинь Цзюэ в комнату отдыха режиссёра, и он тут же начал импровизировать. Кто такой Цинь Цзюэ? Человек, подержавший в руках все главные национальные и международные награды. Играть такую мелкую роль для него — что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доволен, похлопал Цинь Цзюэ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Пэй-дайсин тебя рекомендовал. Твоя игра не уступает нынешним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слова, сравнивать со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улыбнулся, скромно заметил, что режиссёр преувеличивает, и выразил огромную благодарность за шанс. Контракт не проблема, можно начинать съёмки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остался под большим впечатлением от молодого человека. Провожая Цинь Цзюэ к выходу, он увидел проходящего мимо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Цзюэ дрогнуло. Он вернулся из прошлого, а Пэй Ваншэн? Не он ли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 — окликнул его режиссёр. — Посмотри, кто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шедшего к нему молодого Пэй Ваншэна, Цинь Цзюэ почувствовал странное волнение. Он знал, что здесь начинается их переплетение судеб, но никогда не догадывался, что именно Пэй Ваншэн предложил его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Пэй-дайсин, — Цинь Цзюэ отлично контролировал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ты его хорошо рекомендовал! Сяо Цинь просто великолепен! Жаль только, что на роль третьего плана! — Режиссёр умело расхваливал Пэй Ваншэна, а тот лишь слегка улыбнулся и вежливо пожал руку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за кулисы? Подбрось Сяо Циня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мог понять, притворяется ли Пэй Ваншэн, и пошёл за ним к гримёркам. В коридоре стало тихо, и его нервы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 одной кровати больше десяти лет, чего ему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Цзюэ почувствовал досаду и решил проверить Пэй Ваншэна. Он сложил пальцы правой руки в знак «восемь» и указательным пальцем левой руки слегка коснулся левой части груди Пэй Ваншэна — прямо там, где у него была светлая родинка. Каждый раз, глядя на неё снизу вверх, Цинь Цзюэ считал её невероятно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личный знак. Цинь Цзюэ любил иногда так дразнить Пэй Ваншэна, и каждый раз, когда он это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озвучил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