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У Мэн, вернувшийся из библиотеки, увидел измождённого Ши Вэя и поспешил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Ши Вэй не стал церемониться, снял рюкзак и, опираясь на У Мэна,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путь был прежним, Ши Вэй потратил на обратную дорогу больше времени, чем на путь туда, так как не тратил время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Ши Вэй выбрал обходной путь, минуя деревни, через которые проходил ранее. Но в горах не было ориентиров, карта была схематичной, и, не имея возможности спросить дорогу, с трудом нашёл место, где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он подсел на телегу местного жителя и успел вернуться до наступления полной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что у тебя там такое? Так тяжело! — У Мэн, выросший в деревне, был не слабее Ши Вэя, но даже он с трудом поднял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слишком уставшим, чтобы говорить. Его лицо, серое и бледное, было покрыто несколькими порезами, волосы и одежда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температуру воды, Ши Вэй выпил пять-шесть стаканов, прежде чем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Я умираю от голода. — На пути Ши Вэй взял с собой лепёшки и булочки, но даже их не хватило, чтобы утолить голод. Он не только хотел пить, но и был голоден, поэтому жевал цветы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две булочки, хочешь? — У Мэн предложил свои булочки, Линь Фэн добавил три лепёшки, Сюй Шивань — банку солений, а Хуан Дасянь — плотную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съел всё это, запивая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куда ты ходил? Как ты до такого состояния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собирался скрывать. Рассказал правду, но преуменьшил прибыль и преувеличил опасность, добавив историю о том, как чуть не был ограблен.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скрывать от них возможность заработка, но эта работа была действительно опасной. В наше время вырастить студента — это нелегко, и если бы они последовали его примеру и что-то случилось, Ши Вэй не знал бы,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не занимайся этим больше! — Самый старший из них, Сюй Шивань, нахмурился. — В этот раз ты вернулся целым и невредимым, но в следующий раз всё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тоже не ожидал, что это будет так опасно. Если бы мне пришлось выбирать снова, я бы ни за что не пошёл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заниматься этим долго. Его план заключался в том, чтобы обойти несколько бедных деревень вокруг Яньцзина и остановиться, но после одного похода больше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что его чуть не ограбили, не была полностью выдуманной. Когда он выходил из второй деревни, Ши Вэй почувствовал, что за ним следят. Он не знал местность так хорошо, как местные, и их было больше. В тот момент он запаниковал, но не потерял головы. Начал жаловаться на трудности пути и отсутствие прибыли, чтобы снизить их бдительность, а затем нашёл небольшой обрыв и специально соскользнул вниз, чтобы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Ши Вэй пошёл умыться, сложил вещи, спрятал деньги и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ночуя в горах, он плохо спал, а после двух дней усталости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переглянулись и постарались вести себя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прибыли Ши Вэя, они, конечно, заинтересовались, но при этом ценили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долгий путь, чтобы оказаться здесь! Через несколько лет получат работу и смогут содержать свои семьи. Стоит ли сейчас заниматься такой тяжёлой и опасной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детьми из бедных семей и не боялись трудностей, но, сравнив всё, решили, что лучше продолжать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семье Ши Вэя: его сестра была больна, и лекарства были необходимы. Взяли сотни юаней в долг, чтобы приехать в Яньцзин на лечение. Дом был разрушен тайфуном, а родители, будучи фермерами, не имели стабильного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беден, его семья была в худшем положении, чем их, поэтому он рискнул пойти в горы. Но после одного раза сказал, что больше не пойдёт, что доказывает, что эти деньги даются с трудом и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разделял их тревог. Он спал до восьми утра, держа в руках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 него не было пар до второй пары, а трое его соседей ушли на занятия. Ещё один сосед рано ушёл в библиотеку. Что касается Лу Юаньчжи, у него тоже были пары со второй смены, и, судя по его привычкам, он сейчас, вероятно, ловит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ладил с семьёй и проводил шесть дней в неделю в общежитии, а один день — в полицейском участке. Он возвращался только после пар в понедельник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закрыл дверь и начал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редко были крупные суммы, и товары были дешёвыми, поэтому, несмотря на полный рюкзак, в пересчёте на сотни юаней это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пересчитал трижды и записал в свою учётную книжку сумму в 471,26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этот груз он заплатил 276,54 юаня, а в итоге получил 470 с лишним юаней и более ста цзиней дикорастущих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сказал соседям, что заработал около десяти юаней, и они уже загорелись идеей. Если бы рассказал о всей прибыли, они, вероятно, забыли бы обо всех опасностях и бросились бы в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следующей неделе попробую ещё раз, а потом решу. — Эти два дня были тяжёлыми, но деньги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дня, не считая перерывов, он провёл в пути около тридцати часов, неся более ста цзиней груза, что чуть не сломало ему спину, но результат был впечатляющим. Он уже заработал двести юаней, а продажа дикорастущих продуктов принесёт ещё семьдесят-восемьдесят. Это была чистая прибыль, как и спички. Также у него были две пары одежды и обувь, которые тоже можно было продать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восемьдесят процентов его груза составляли дешёвые товары первой необходимости, он также взял с собой одежду, обувь, косметику и игрушки. Одежда была дорогой и лёгкой, и, если бы не проблема с покупательной способностью, он бы взял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деревнях, хотя большинство жили в нужде, несколько семей могли позволить себе купить одежду и обувь, что приносило большую прибыль. За одну вещь он мог заработать от пяти до десяти юаней. Основная прибыль шла именно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удовольствием считал деньги, когда звук открывающегося замка заставил его вздрогнуть. Инстинктивно накрыл одеялом деньги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чуть не подпрыгнул от испуга. Это было не из-за трусости, но даже самый смелый человек не смог бы так быстро контролировать свои мышцы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пришёл в себя, медленно выпуская воздух, который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— Ши Вэй улыбнулся и поздоровался с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Юаньчжи, всё ещё сохраняющее юношеские черты, появилось перед Ши Вэем. Его черты были прежними, но в глазах читалась лёгкая растерянность, а под глазами виднелись тёмные круги, свидетельствующие о плохом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круги под глазами, бросались в глаза его слегка покрасневшие щёки 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небрежно кивнул и начал снимать обувь, чтобы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общежитии были двухъярусными, и Ши Вэй с Лу Юаньчжи выбрали верхние. Однако лестница была неудобной: деревянные перекладины были узкими и неудобными для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Юаньчжи было слегка покрасневшим, и Ши Вэй беспокоился, не заболел ли он. В его семье был человек, который болел не менее двенадцати раз в год, поэтому был знаком с симптомами. Хотел посоветовать Лу Юаньчжи выпить горячей воды перед сном, но, не успев сказать, увидел, как тот поскользнулся и ударился о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Линь Фэн — сокурсник Ши Вэя, помогает ему едой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 Мэн — сосед по комнате, деревенский парень с хорошей силой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Хуан Дасянь — однокурсник, поделился лепёшкой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Сюй Шивань — старший по возрасту студент, проявляет заботу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Лу Юаньчжи — сосед по комнате, конфликтный парень с проблемами в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