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отдых в беседке, расположенной в юго-западной части усадьбы. Двухъярусная крыша с изогнутыми углами, резные балки и росписи на стенах — всё это подчеркивало величие императорского стиля, не умаляя достоинства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открыл дверь в спальню Ци Хэна, но, едва переступив порог, чуть не попал под летящую в его сторону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разбившегося фарфора ясно свидетельствовал о гневе того,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убираться, зачем ты вернулся? — Ци Хэн даже не поднял взгляда на вошедшего, автоматически предположив, что это снова Цзян Дэцин.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яростью, он был в состоянии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Лань Сичжу приветствует Ваше Величество, — спокойно произнёс он, не проявляя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откинул полы своей одежды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Лань Сичжу, на лбу Ци Хэна выступили вены,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беспокоится о Вашем Величестве и пришёл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голос оставались спокойными, без намёка на ложь, но и без особой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усмехнулся, встал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Тёмно-жёлтые бархатные туфли стучали по тяжёлому полу, вызывая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не зная, что задумал Ци Хэн, тихо закрыл глаза,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петицию от командующего Бая. Лань-цин, можешь угадать,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медленно присел перед ним, грубо схватил Лань Сичжу за тонкую шею и заставил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стиснул зубы, услышав имя «командующий Бай». Он уже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не знает, прошу Ваше Величество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усилил хватку, его глаза сверкали гневом, голос стал низким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Сичжу уже покраснело, руки беспомощно опустились, он не осмеливался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страдальческое выражение, Ци Хэн отвел взгляд, глубоко вздохнул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Яолань просит меня выдать его дочь замуж. Лань Сичжу,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давление на шею ослабло, Лань Сичжу быстро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Ци Хэна вызвала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сказал, что, если я дам своё согласие, он добровольно откажется от военной власти и уйдёт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императора появились подозрительность и ревность. Он повернул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семей Бай и Лань — это большое событие. Командующий Бай готов пойти на такие жертвы ради своей дочери. С этого момента положение вашей семьи при дворе станет незыблемым, и она достигнет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нервно сглотнул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желает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Ци Хэна,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испытывает чувств к мисс Бай, прошу Ваше Величество трижды подумать! Командующий Бай прямолинеен и не имеет скрытых намерений. Сейчас границы спокойны, народ живет в мире и благополучии, поэтому он готов отказаться от военной власти. Что касается семьи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подвинул колени, его взгляд внезапно стал искренним и смиренным,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видели всё своими глазами. За последние два года мой старший брат усердно трудился на благо страны и народа, третий брат охраняет юго-запад уже более десяти лет и редко возвращается в столицу. Ваш слуга, хотя и не столь достоин, как братья, всегда следовал ритуалам и никогда не скрывал своих намерений. Прошу Ваше Величество рассудить!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на глазах появились слёзы,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в ужасе. Какие бы испытания его ни ждали, он должен был защитить семью Лань, сохранить своих последних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его такое выражение лица, Ци Хэн почувствовал ещё большее раздражение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Ци Хэна по-прежнему мрачное, Лань Сичжу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может поверить семье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Хэн не успокоился, услышав это, его гнев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Лань Сичжу,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мягко провела по щеке Лань Сичжу, и Ци Хэн молча приблизился, уткнувшись в его шею,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это год назад: ты будешь моей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на виду… — Горло Лань Сичжу сжалось, он с отчаянием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усадьбе принцессы Суйхэ. Даже если слуги молчат, кто знает, какие чиновники или их дети могут услышать происходящее внутри. Репутация Лань Сичжу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навредит и репутации самого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произнёс Ци Хэн, его голос был негромким, но звучал прямо в ухе Лань Сичжу, мягкий, но с оттенком грязи. — Поэтому твой голос должен быть тихим,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занимались этим, Лань Сичжу сдерживался, чтобы не издать звука. Слова Ци Хэна явно унижали его, но Лань Сичжу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легко подняли взрослого мужчину, и он медленно направился к кровати, уложив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всем сердцем не хотел этого, но вынужден был обнять его за шею, опустив голову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скатилась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середина осени, но в спальне Ци Хэна было тепло, полы нагревались, и не ощущалось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чувствовал, будто его тело вот-вот развалится. Его дыхание было едва слышным, взгляд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Хэн был немного нежнее, чем обычно, но всё же оставался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обнажённого Лань Сичжу, в его глазах мелькнула тень, затем он потянулся к кровати, взял верхнюю одежду и накинул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аккуратно поднял его и повёл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императором, с тех пор как взошёл на трон, он никогда не занимался такими делами. Ванная была заполнена паром, лица обоих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красные следы на теле Лань Сичжу, вспоминая его неконтролируемые стоны и слёзы на глазах, и чувствовал, как внизу живота разгорается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и спине Лань Сичжу были шрамы, оставшиеся после битв, его вечная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 Хэн воспринимал эти шрамы как нечто увлекательное, проводя по ним пальцами,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наткнулся на выпуклость на левом плече Лань Сичжу, и Ци Хэн замер,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или поздно покорит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Лань Сичжу слегка дрожали, он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высоки, как можете делать такие вещи для Вашего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обратил внимания, продолжая поливать его водой, его голос и движения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капризным, Лань Сичжу вздрогнул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царила тишина, только звуки воды и лёгкое дыхание. Это был редкий момент спокойствия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 Хэн вытащил Лань Сичжу из воды, тщательно вытер его и отнёс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Лань… Я не собираюсь её преследовать, но командующий Бай в последнее время действительно ведёт себя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Хэна звучал с лёгкой усталостью,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и уйти, но Лань Сичжу мягко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пощадил семью Лань, чего ты ещё хочешь? — Голос Ци Хэна непроизвольно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глаза, его голос был хриплым после случившегося: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не будь неблагодарным. — Он оттолкнул его руку, фыркнул. — Отдохни ещё немного, я прикажу принести еду в комнату. Мне нужно просмотреть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беспокойно смотрел на спину Ци Хэна,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натянул одеяло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принесли слуги, Лань Сичжу не тронул. Весь день он провёл, свернувшись калачиком на кровати,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этот метод был рискованным, ради командующего Бая, который в прошлой жизни погиб за верность, и чтобы избежать ситуации, когда его семья пострадает из-за чужой беды, Лань Сичжу был вынужден использовать этот способ, чтобы проверить намерения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Хэн вернулся после просмотра докладов,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остыла, а человек в комнате, словно в знак протеста,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сразу нахмурился, он хотел откинуть одеяло Лань Сичжу, но его длинные пальцы согнулись, а затем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его голос звучал сдержанно, но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