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не касалось Ци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думали, что Ци Хэн не рассердился, он вдруг поставил бокал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династический брак, он должен отражать величие нашей страны Наньхэн. Свадебное посольство не должно быть бедным, чтобы мы не стали посмешищем. И встречать невесту должен быть человек высокого ранга и веса. Поскольку заговорил князь Чжао, то… побеспокою тебя,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казалось хорошим поручением, учитывая двусмысленное положение князя Чжао. Ехать в Силань за невестой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наконец не выдержал и с притворной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меня возвеличиваешь, мне ехать за невестой… это не совсем соответствует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конечно, не собирался отправлять его за невестой, он просто хотел этими словами встряхнуть его, чтобы тот не лез в не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Честолюбивую натуру Ци Хуая он давно заметил, и даже если последнее покушение не было его рук дело, он втихомолку вряд ли был спокойнее шестого брата, князя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стоило зацикливаться на этом, ведь это был банкет, и у Ци Хэна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всех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отложим это дело в сторону. В последнее время я услышал одну прекрасную историю и хочу поделиться ею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из его уст звучали не как прекрасная история, а скорее как нечто шокирующее. Этот ужин проходил в тревоге, и они были вынуждены прислушаться, чтобы понять, что хочет сказать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слышал, что правый министр и князь Нин питают друг к другу чувства и хотят соединить судьбы, но люди говорят об этом весьма пренебрежительно. Я хочу помочь вам соединиться, чтобы также заткнуть рты тем внизу, кто никогда не умолкает.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самого начала банкета молча сидел в углу, не произнеся ни слова, рядом с ним стоял только один слуга. Услышав это, его лицо побледнело, он резко встал, пошатнувшись,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не оправились от шокирующих слов Ци Хэна, как их встревожило движение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вырос на лекарствах, шаги у него были слишком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лишь наблюдал за движениями Ци Юаня, в его взгляде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князь Нин мгновенно лишился дара речи, на его лбу выступил холодный пот, он хотел что-то сказать в своё оправдание, но знал, что бессилен противостоять сидящему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стоял, молча, и атмосфера стала ещё более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так обрадовался, что даже забыл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четвёртого брата, Ци Хуая, прозвучал неожиданно, с видом человека, наслаждающегося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обратил на него внимания и продолжил смотреть на действительно хрупкого и слабого князя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нездоровится, не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забота, но на самом деле отрезали Ци Юаню путь к отступлению, не оставляя возможности ослушаться указа. Сейчас он совершенно не мог спорить с Ци Хэном и вынужден был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есть император, указ есть указ, никто не может ослушаться Ци Хэна. Даже Ци Хуай должен был покорно прижать хвост, не говоря уже о нём, у кого не было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безусловно, знал правду о событиях нескольких дней назад, иначе не стал бы вдруг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ещё не до конца осознали случившееся, все знали, что любовь князя Нина и правого министра — это чепуха, у князя Нина нет ни военной власти, ни поддержки, зачем так унижать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сжал кулаки и смиренно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дарование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бессильно сел. Не знаю от гнева или от чего ещё, но его накрыл непрекращающийся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дворцовый банкет закончился неудачно, особенно для Ци Юаня, по дороге во дворец его пальцы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заботливо набросил на него плащ, боясь, что его хозяин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промелькнула тень, и в сердце Ци Юаня зазвенел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спрятанный у груди мягкий меч, и клинок устремился к той тени. Они тут же схватились, и в тихой резиденции князя Нина разнёсся звук столкновения холодного меча с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Юань был крепко зажат в объятиях того человека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из стороны в сторону, скрежета зубами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Цзышу Цзюэ,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ни за что не хотел идти ему навстречу, он приблизился к шее Ци Юаня, и на его кожу упало тёплое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знает ли его величество, что его слабый и болезненный четвёртый брат обладает такими хорошими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Юаня промелькнула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Цзышу Цзюэ,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Цзышу Цзюэ своей флейтой отбил мягкий меч человека у себя в объятиях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называя меня так, вы становитесь слишком чужими. Теперь вам следует называть меня…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тут же злобно распахнул глаза, тяжело дыша, произнёс совершенно неприлично: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 брата устроить свадьбу, ты низкий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прижат к чужой груди, выглядел худым и маленьким, совсем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холодном зимнем ветре чувствовалось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Цзышу Цзюэ был хороший характер, услышав такие ругательства, он не рассердился, а лишь с улыбкой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несправедливы ко мне, как бы я осмелился нарушить субординацию… это явно собственное намерение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Юаня, полный ненависти, готов был прожечь его лицо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Осмелился нарушить субординацию?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делал это недостаточно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Юань только пялился на него и молчал, Цзышу Цзюэ безнадёжно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 сами, что вы сделали два дня назад, что разозлило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именно то дело! Ци Хэн уже знал, что это сделал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хотел вовремя пресечь его мысли и отдать его мужчине? Если бы Ци Хэн хотел наказать его, даже казнь была бы лучше, чем такое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увидел, что его изящное личико побледнело от страха, и в сердце его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будете послушны, я гарантирую вам жизнь без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можно было считать очень искренними: если Ци Юань выйдет за него замуж и потом не будет устраивать скандалов, его жизнь будет спасена. Он и так не представлял угрозы для Ци Хэна, а теперь, став женой мужчины, и подавно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свирепым, словно такая вещь была для него невыносима, как он мог согласиться лежать под Цзышу Цзюэ и умолять о сохранении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Юаня была родом из Цзяннани, в её жилах текла кровь красавицы Цзяннани, и он сам родился хрупким и красивым, но никто не ожидал, что он может говорить с такой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лишь чувствовал, что такой Ци Юань невероятно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уже…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этих двоих был уже решён Ци Хэном, стоило только выбрать удачный день, и Ци Юань становился его законной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 Юаня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подёргался, но, поняв, что не может вырваться, смиренно разжал пальцы, выпустив мягкий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блеск меча сверкнул в воздухе холодным остриём, меч упал на землю с звонким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заднем дворе это прозвучало очень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Цзышу Цзюэ, ты можешь…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мольбе сквозили рыдания. Цзышу Цзюэ присмотрелся: человек в его объятиях на самом деле плакал, два ряда чистых слёз текли по бледному личику,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продолжил, но от сильного волнения голос осёкся, и он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Цзышу Цзюэ сразу разболелось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смягчил голос и нежно похлопал Ци Юаня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буду обижать вас,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ветер, растрёпанные волосы рассыпались по лицу Ци Юаня, и Цзышу Цзюэ аккуратно их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разжал руку, которой его удерживал, а затем крепко сжал её, стремясь передать тепло ладони человеку в своих объятиях. Держать человека на морозе посреди зимы — это действительно было его промахом.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ваше высочество, вы не можете ослушаться его величества, император — человек слова, и вы это знаете лучше меня. Оставайтесь пока в моём скромном доме, чтобы избежать ветра, я не буду вас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и нежный вид был совершенно непохож на того, кто только что дрался и вел себя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шмыгнул носом, а затем позволил Цзышу Цзюэ укутать себя в свои объятия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слуга сбоку уже давно вжался в угол, боясь даже вздохнуть, опасаясь, что любой из них разгневается и сорвёт злость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холодный ветер, как иглы, вонзался в лица всех, и тихая резиденция князя Нина в этот момент полностью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То есть, хорошие друзья должны вместе хулиганить над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